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3B60D" w14:textId="24001606" w:rsidR="00294B50" w:rsidRDefault="004E25EE" w:rsidP="00294B50">
      <w:r w:rsidRPr="004E25EE">
        <w:rPr>
          <w:rFonts w:asciiTheme="majorHAnsi" w:hAnsiTheme="majorHAnsi"/>
          <w:b/>
          <w:color w:val="AEC44A"/>
          <w:sz w:val="48"/>
          <w:szCs w:val="48"/>
        </w:rPr>
        <w:t>resilience</w:t>
      </w:r>
      <w:r w:rsidRPr="004E25EE">
        <w:rPr>
          <w:rFonts w:asciiTheme="majorHAnsi" w:hAnsiTheme="majorHAnsi"/>
          <w:b/>
          <w:color w:val="31849B" w:themeColor="accent5" w:themeShade="BF"/>
          <w:sz w:val="48"/>
          <w:szCs w:val="48"/>
        </w:rPr>
        <w:t xml:space="preserve"> </w:t>
      </w:r>
      <w:r w:rsidRPr="004E25EE">
        <w:rPr>
          <w:rFonts w:asciiTheme="majorHAnsi" w:hAnsiTheme="majorHAnsi"/>
          <w:b/>
          <w:color w:val="008372"/>
          <w:sz w:val="48"/>
          <w:szCs w:val="48"/>
        </w:rPr>
        <w:t>radar</w:t>
      </w:r>
      <w:r>
        <w:rPr>
          <w:rFonts w:asciiTheme="majorHAnsi" w:hAnsiTheme="majorHAnsi"/>
          <w:color w:val="31849B" w:themeColor="accent5" w:themeShade="BF"/>
          <w:sz w:val="28"/>
          <w:szCs w:val="28"/>
        </w:rPr>
        <w:t xml:space="preserve"> </w:t>
      </w:r>
      <w:r w:rsidRPr="004E25EE">
        <w:rPr>
          <w:rFonts w:asciiTheme="majorHAnsi" w:hAnsiTheme="majorHAnsi"/>
          <w:color w:val="786964"/>
          <w:sz w:val="28"/>
          <w:szCs w:val="28"/>
        </w:rPr>
        <w:t xml:space="preserve"> </w:t>
      </w:r>
      <w:r w:rsidR="00294B50" w:rsidRPr="004E25EE">
        <w:rPr>
          <w:rFonts w:asciiTheme="majorHAnsi" w:hAnsiTheme="majorHAnsi"/>
          <w:b/>
          <w:color w:val="786964"/>
          <w:sz w:val="34"/>
          <w:szCs w:val="34"/>
        </w:rPr>
        <w:t>Q</w:t>
      </w:r>
      <w:r w:rsidRPr="004E25EE">
        <w:rPr>
          <w:rFonts w:asciiTheme="majorHAnsi" w:hAnsiTheme="majorHAnsi"/>
          <w:b/>
          <w:color w:val="786964"/>
          <w:sz w:val="34"/>
          <w:szCs w:val="34"/>
        </w:rPr>
        <w:t>uestionnaire</w:t>
      </w:r>
      <w:r w:rsidR="00DC7030" w:rsidRPr="004E25EE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 </w:t>
      </w:r>
      <w:r w:rsidR="00DC7030">
        <w:tab/>
      </w:r>
      <w:r>
        <w:tab/>
      </w:r>
      <w:r>
        <w:tab/>
      </w:r>
      <w:r w:rsidR="00DC7030">
        <w:tab/>
        <w:t xml:space="preserve"> </w:t>
      </w:r>
      <w:r w:rsidR="00294B50">
        <w:tab/>
      </w:r>
      <w:r w:rsidR="00294B50">
        <w:tab/>
      </w:r>
      <w:r w:rsidR="00DC7030">
        <w:t xml:space="preserve">   </w:t>
      </w:r>
      <w:r w:rsidR="00294B50">
        <w:rPr>
          <w:noProof/>
          <w:lang w:eastAsia="en-US"/>
        </w:rPr>
        <w:drawing>
          <wp:inline distT="0" distB="0" distL="0" distR="0" wp14:anchorId="1ADD9A7D" wp14:editId="427C6B3A">
            <wp:extent cx="751437" cy="622913"/>
            <wp:effectExtent l="0" t="0" r="1079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37" cy="62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BB55D" w14:textId="52D7D12F" w:rsidR="00DC7030" w:rsidRPr="00E76217" w:rsidRDefault="00E76217" w:rsidP="00294B50">
      <w:pPr>
        <w:spacing w:after="0"/>
        <w:rPr>
          <w:rFonts w:asciiTheme="majorHAnsi" w:hAnsiTheme="majorHAnsi" w:cstheme="majorHAnsi"/>
          <w:i/>
          <w:color w:val="786964"/>
          <w:sz w:val="18"/>
          <w:szCs w:val="18"/>
        </w:rPr>
      </w:pPr>
      <w:r w:rsidRPr="00E76217">
        <w:rPr>
          <w:rFonts w:asciiTheme="majorHAnsi" w:hAnsiTheme="majorHAnsi" w:cstheme="majorHAnsi"/>
          <w:b/>
          <w:color w:val="786964"/>
          <w:sz w:val="18"/>
          <w:szCs w:val="18"/>
        </w:rPr>
        <w:t>Note</w:t>
      </w:r>
      <w:r w:rsidRPr="00E76217">
        <w:rPr>
          <w:rFonts w:asciiTheme="majorHAnsi" w:hAnsiTheme="majorHAnsi" w:cstheme="majorHAnsi"/>
          <w:i/>
          <w:color w:val="786964"/>
          <w:sz w:val="18"/>
          <w:szCs w:val="18"/>
        </w:rPr>
        <w:t xml:space="preserve">: </w:t>
      </w:r>
      <w:r w:rsidRPr="00E76217">
        <w:rPr>
          <w:rFonts w:asciiTheme="majorHAnsi" w:hAnsiTheme="majorHAnsi" w:cstheme="majorHAnsi"/>
          <w:color w:val="786964"/>
          <w:sz w:val="18"/>
          <w:szCs w:val="18"/>
        </w:rPr>
        <w:t xml:space="preserve">Please read the </w:t>
      </w:r>
      <w:r w:rsidRPr="00E76217">
        <w:rPr>
          <w:rFonts w:asciiTheme="majorHAnsi" w:hAnsiTheme="majorHAnsi"/>
          <w:b/>
          <w:color w:val="AEC44A"/>
          <w:sz w:val="18"/>
          <w:szCs w:val="18"/>
        </w:rPr>
        <w:t>resilience</w:t>
      </w:r>
      <w:r w:rsidRPr="00E76217">
        <w:rPr>
          <w:rFonts w:asciiTheme="majorHAnsi" w:hAnsiTheme="majorHAnsi"/>
          <w:b/>
          <w:color w:val="31849B" w:themeColor="accent5" w:themeShade="BF"/>
          <w:sz w:val="18"/>
          <w:szCs w:val="18"/>
        </w:rPr>
        <w:t xml:space="preserve"> </w:t>
      </w:r>
      <w:r w:rsidRPr="00E76217">
        <w:rPr>
          <w:rFonts w:asciiTheme="majorHAnsi" w:hAnsiTheme="majorHAnsi"/>
          <w:b/>
          <w:color w:val="008372"/>
          <w:sz w:val="18"/>
          <w:szCs w:val="18"/>
        </w:rPr>
        <w:t>radar</w:t>
      </w:r>
      <w:r w:rsidRPr="00E76217">
        <w:rPr>
          <w:rFonts w:asciiTheme="majorHAnsi" w:hAnsiTheme="majorHAnsi"/>
          <w:color w:val="31849B" w:themeColor="accent5" w:themeShade="BF"/>
          <w:sz w:val="18"/>
          <w:szCs w:val="18"/>
        </w:rPr>
        <w:t xml:space="preserve"> </w:t>
      </w:r>
      <w:r w:rsidRPr="00E76217">
        <w:rPr>
          <w:rFonts w:asciiTheme="majorHAnsi" w:hAnsiTheme="majorHAnsi" w:cstheme="majorHAnsi"/>
          <w:b/>
          <w:color w:val="786964"/>
          <w:sz w:val="18"/>
          <w:szCs w:val="18"/>
        </w:rPr>
        <w:t>user manual</w:t>
      </w:r>
      <w:r w:rsidRPr="00E76217">
        <w:rPr>
          <w:rFonts w:asciiTheme="majorHAnsi" w:hAnsiTheme="majorHAnsi" w:cstheme="majorHAnsi"/>
          <w:color w:val="786964"/>
          <w:sz w:val="18"/>
          <w:szCs w:val="18"/>
        </w:rPr>
        <w:t xml:space="preserve"> first before using this questionnaire.</w:t>
      </w:r>
    </w:p>
    <w:p w14:paraId="1D02B053" w14:textId="77777777" w:rsidR="00803594" w:rsidRDefault="00803594" w:rsidP="00294B50">
      <w:pPr>
        <w:spacing w:after="0"/>
        <w:rPr>
          <w:rFonts w:asciiTheme="majorHAnsi" w:hAnsiTheme="majorHAnsi" w:cstheme="majorHAnsi"/>
          <w:b/>
          <w:color w:val="31849B" w:themeColor="accent5" w:themeShade="BF"/>
          <w:sz w:val="20"/>
          <w:szCs w:val="20"/>
          <w:u w:val="single"/>
        </w:rPr>
      </w:pPr>
    </w:p>
    <w:p w14:paraId="31400BDC" w14:textId="77777777" w:rsidR="00405A8D" w:rsidRDefault="00294B50" w:rsidP="00294B50">
      <w:pPr>
        <w:spacing w:after="0"/>
        <w:rPr>
          <w:rFonts w:asciiTheme="majorHAnsi" w:hAnsiTheme="majorHAnsi" w:cstheme="majorHAnsi"/>
          <w:color w:val="595959" w:themeColor="text1" w:themeTint="A6"/>
          <w:sz w:val="16"/>
          <w:szCs w:val="16"/>
        </w:rPr>
      </w:pPr>
      <w:r w:rsidRPr="004E25EE">
        <w:rPr>
          <w:rFonts w:asciiTheme="majorHAnsi" w:hAnsiTheme="majorHAnsi" w:cstheme="majorHAnsi"/>
          <w:b/>
          <w:color w:val="008372"/>
          <w:sz w:val="20"/>
          <w:szCs w:val="20"/>
          <w:u w:val="single"/>
        </w:rPr>
        <w:t>PART O</w:t>
      </w:r>
      <w:r w:rsidRPr="004E25EE">
        <w:rPr>
          <w:rFonts w:asciiTheme="majorHAnsi" w:hAnsiTheme="majorHAnsi" w:cstheme="majorHAnsi"/>
          <w:color w:val="008372"/>
          <w:sz w:val="20"/>
          <w:szCs w:val="20"/>
          <w:u w:val="single"/>
        </w:rPr>
        <w:t xml:space="preserve"> | BACKGROUND</w:t>
      </w:r>
      <w:r w:rsidR="00405A8D">
        <w:rPr>
          <w:rFonts w:asciiTheme="majorHAnsi" w:hAnsiTheme="majorHAnsi" w:cstheme="majorHAnsi"/>
          <w:color w:val="008372"/>
          <w:sz w:val="20"/>
          <w:szCs w:val="20"/>
          <w:u w:val="single"/>
        </w:rPr>
        <w:t xml:space="preserve"> </w:t>
      </w:r>
      <w:r w:rsidR="00405A8D">
        <w:rPr>
          <w:rFonts w:asciiTheme="majorHAnsi" w:hAnsiTheme="majorHAnsi" w:cstheme="majorHAnsi"/>
          <w:color w:val="595959" w:themeColor="text1" w:themeTint="A6"/>
          <w:sz w:val="16"/>
          <w:szCs w:val="16"/>
        </w:rPr>
        <w:t xml:space="preserve"> </w:t>
      </w:r>
    </w:p>
    <w:p w14:paraId="6C62A6DE" w14:textId="77777777" w:rsidR="00405A8D" w:rsidRPr="00405A8D" w:rsidRDefault="00405A8D" w:rsidP="00294B50">
      <w:pPr>
        <w:spacing w:after="0"/>
        <w:rPr>
          <w:rFonts w:asciiTheme="majorHAnsi" w:hAnsiTheme="majorHAnsi" w:cstheme="majorHAnsi"/>
          <w:color w:val="595959" w:themeColor="text1" w:themeTint="A6"/>
          <w:sz w:val="8"/>
          <w:szCs w:val="8"/>
        </w:rPr>
      </w:pPr>
    </w:p>
    <w:p w14:paraId="1D125991" w14:textId="44BACBD2" w:rsidR="00294B50" w:rsidRPr="00405A8D" w:rsidRDefault="00405A8D" w:rsidP="00294B50">
      <w:pPr>
        <w:spacing w:after="0"/>
        <w:rPr>
          <w:rFonts w:asciiTheme="majorHAnsi" w:hAnsiTheme="majorHAnsi" w:cstheme="majorHAnsi"/>
          <w:color w:val="008372"/>
          <w:sz w:val="15"/>
          <w:szCs w:val="15"/>
          <w:u w:val="single"/>
        </w:rPr>
      </w:pPr>
      <w:r w:rsidRPr="00405A8D">
        <w:rPr>
          <w:rFonts w:asciiTheme="majorHAnsi" w:hAnsiTheme="majorHAnsi" w:cstheme="majorHAnsi"/>
          <w:b/>
          <w:color w:val="595959" w:themeColor="text1" w:themeTint="A6"/>
          <w:sz w:val="15"/>
          <w:szCs w:val="15"/>
        </w:rPr>
        <w:t>Note</w:t>
      </w:r>
      <w:r w:rsidRPr="00405A8D">
        <w:rPr>
          <w:rFonts w:asciiTheme="majorHAnsi" w:hAnsiTheme="majorHAnsi" w:cstheme="majorHAnsi"/>
          <w:color w:val="595959" w:themeColor="text1" w:themeTint="A6"/>
          <w:sz w:val="15"/>
          <w:szCs w:val="15"/>
        </w:rPr>
        <w:t xml:space="preserve"> that information from this part will not influence the radar outcomes – however, you can use this information to create separate radars (e.g. for women/men, for groups of communities etc. Feel free to add further questions in this section if you would like to enable further </w:t>
      </w:r>
      <w:r w:rsidR="00854552" w:rsidRPr="00405A8D">
        <w:rPr>
          <w:rFonts w:asciiTheme="majorHAnsi" w:hAnsiTheme="majorHAnsi" w:cstheme="majorHAnsi"/>
          <w:color w:val="595959" w:themeColor="text1" w:themeTint="A6"/>
          <w:sz w:val="15"/>
          <w:szCs w:val="15"/>
        </w:rPr>
        <w:t>disaggregation</w:t>
      </w:r>
      <w:r w:rsidRPr="00405A8D">
        <w:rPr>
          <w:rFonts w:asciiTheme="majorHAnsi" w:hAnsiTheme="majorHAnsi" w:cstheme="majorHAnsi"/>
          <w:color w:val="595959" w:themeColor="text1" w:themeTint="A6"/>
          <w:sz w:val="15"/>
          <w:szCs w:val="15"/>
        </w:rPr>
        <w:t xml:space="preserve"> (e.g. by household size, income bracket etc). </w:t>
      </w:r>
      <w:r w:rsidRPr="00405A8D">
        <w:rPr>
          <w:rFonts w:asciiTheme="majorHAnsi" w:hAnsiTheme="majorHAnsi" w:cstheme="majorHAnsi"/>
          <w:color w:val="008372"/>
          <w:sz w:val="15"/>
          <w:szCs w:val="15"/>
          <w:u w:val="single"/>
        </w:rPr>
        <w:t xml:space="preserve"> </w:t>
      </w:r>
    </w:p>
    <w:p w14:paraId="6402E072" w14:textId="77777777" w:rsidR="00294B50" w:rsidRDefault="00294B50" w:rsidP="00294B50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28"/>
        <w:gridCol w:w="850"/>
      </w:tblGrid>
      <w:tr w:rsidR="00294B50" w:rsidRPr="00477E29" w14:paraId="232343D1" w14:textId="77777777" w:rsidTr="006B049F">
        <w:trPr>
          <w:trHeight w:val="142"/>
        </w:trPr>
        <w:tc>
          <w:tcPr>
            <w:tcW w:w="567" w:type="dxa"/>
            <w:shd w:val="clear" w:color="auto" w:fill="AEC44A"/>
          </w:tcPr>
          <w:p w14:paraId="5D696E46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0.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3828" w:type="dxa"/>
            <w:shd w:val="clear" w:color="auto" w:fill="E0E0E0"/>
          </w:tcPr>
          <w:p w14:paraId="30B84CBF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>ADD LOCAL LANGUAGE IN THIS COLUMN</w:t>
            </w:r>
          </w:p>
        </w:tc>
        <w:tc>
          <w:tcPr>
            <w:tcW w:w="6378" w:type="dxa"/>
            <w:gridSpan w:val="2"/>
            <w:shd w:val="clear" w:color="auto" w:fill="E0E0E0"/>
          </w:tcPr>
          <w:p w14:paraId="296502A5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 w:rsidRPr="00477E29">
              <w:rPr>
                <w:rFonts w:asciiTheme="majorHAnsi" w:eastAsia="Cambria" w:hAnsiTheme="majorHAnsi" w:cstheme="majorHAnsi"/>
                <w:b/>
                <w:color w:val="000000"/>
                <w:sz w:val="14"/>
                <w:szCs w:val="14"/>
                <w:lang w:eastAsia="en-US"/>
              </w:rPr>
              <w:t xml:space="preserve">Please select the </w:t>
            </w:r>
            <w:r>
              <w:rPr>
                <w:rFonts w:asciiTheme="majorHAnsi" w:eastAsia="Cambria" w:hAnsiTheme="majorHAnsi" w:cstheme="majorHAnsi"/>
                <w:b/>
                <w:color w:val="000000"/>
                <w:sz w:val="14"/>
                <w:szCs w:val="14"/>
                <w:lang w:eastAsia="en-US"/>
              </w:rPr>
              <w:t xml:space="preserve">community </w:t>
            </w:r>
            <w:r w:rsidRPr="00477E29">
              <w:rPr>
                <w:rFonts w:asciiTheme="majorHAnsi" w:eastAsia="Cambria" w:hAnsiTheme="majorHAnsi" w:cstheme="majorHAnsi"/>
                <w:b/>
                <w:color w:val="000000"/>
                <w:sz w:val="14"/>
                <w:szCs w:val="14"/>
                <w:lang w:eastAsia="en-US"/>
              </w:rPr>
              <w:t xml:space="preserve">that this household fall in. </w:t>
            </w:r>
          </w:p>
        </w:tc>
      </w:tr>
      <w:tr w:rsidR="00294B50" w:rsidRPr="00477E29" w14:paraId="5AF9149A" w14:textId="77777777" w:rsidTr="006B049F">
        <w:trPr>
          <w:trHeight w:val="60"/>
        </w:trPr>
        <w:tc>
          <w:tcPr>
            <w:tcW w:w="567" w:type="dxa"/>
            <w:shd w:val="clear" w:color="auto" w:fill="auto"/>
          </w:tcPr>
          <w:p w14:paraId="1AED7488" w14:textId="77777777" w:rsidR="00294B50" w:rsidRPr="00477E29" w:rsidRDefault="00294B50" w:rsidP="00294B50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3828" w:type="dxa"/>
            <w:shd w:val="clear" w:color="auto" w:fill="auto"/>
          </w:tcPr>
          <w:p w14:paraId="229C4373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5FD45589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6FE262E6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18A6A36C" w14:textId="77777777" w:rsidTr="006B049F">
        <w:trPr>
          <w:trHeight w:val="60"/>
        </w:trPr>
        <w:tc>
          <w:tcPr>
            <w:tcW w:w="567" w:type="dxa"/>
            <w:shd w:val="clear" w:color="auto" w:fill="auto"/>
          </w:tcPr>
          <w:p w14:paraId="20984C50" w14:textId="77777777" w:rsidR="00294B50" w:rsidRPr="00477E29" w:rsidRDefault="00294B50" w:rsidP="00294B50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3828" w:type="dxa"/>
            <w:shd w:val="clear" w:color="auto" w:fill="auto"/>
          </w:tcPr>
          <w:p w14:paraId="0DB44FEA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596A75FC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B</w:t>
            </w:r>
          </w:p>
        </w:tc>
        <w:tc>
          <w:tcPr>
            <w:tcW w:w="850" w:type="dxa"/>
            <w:shd w:val="clear" w:color="auto" w:fill="auto"/>
          </w:tcPr>
          <w:p w14:paraId="643D244E" w14:textId="77777777" w:rsidR="00294B50" w:rsidRPr="00477E29" w:rsidRDefault="00294B50" w:rsidP="00294B50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4751BC1E" w14:textId="77777777" w:rsidTr="006B049F">
        <w:trPr>
          <w:trHeight w:val="60"/>
        </w:trPr>
        <w:tc>
          <w:tcPr>
            <w:tcW w:w="567" w:type="dxa"/>
            <w:shd w:val="clear" w:color="auto" w:fill="auto"/>
          </w:tcPr>
          <w:p w14:paraId="4BD82CF7" w14:textId="77777777" w:rsidR="00294B50" w:rsidRPr="00477E29" w:rsidRDefault="00294B50" w:rsidP="00294B50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3)</w:t>
            </w:r>
          </w:p>
        </w:tc>
        <w:tc>
          <w:tcPr>
            <w:tcW w:w="3828" w:type="dxa"/>
            <w:shd w:val="clear" w:color="auto" w:fill="auto"/>
          </w:tcPr>
          <w:p w14:paraId="3F41EB8D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5EF668AC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2E1A7044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6EE138B9" w14:textId="77777777" w:rsidTr="006B049F">
        <w:trPr>
          <w:trHeight w:val="60"/>
        </w:trPr>
        <w:tc>
          <w:tcPr>
            <w:tcW w:w="567" w:type="dxa"/>
            <w:shd w:val="clear" w:color="auto" w:fill="auto"/>
          </w:tcPr>
          <w:p w14:paraId="25AA9574" w14:textId="77777777" w:rsidR="00294B50" w:rsidRPr="00477E29" w:rsidRDefault="00294B50" w:rsidP="00294B50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4)</w:t>
            </w:r>
          </w:p>
        </w:tc>
        <w:tc>
          <w:tcPr>
            <w:tcW w:w="3828" w:type="dxa"/>
            <w:shd w:val="clear" w:color="auto" w:fill="auto"/>
          </w:tcPr>
          <w:p w14:paraId="1C3452B8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1E560C93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14:paraId="662D31ED" w14:textId="77777777" w:rsidR="00294B50" w:rsidRPr="00477E29" w:rsidRDefault="00294B50" w:rsidP="00294B50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0E91AC76" w14:textId="77777777" w:rsidTr="006B049F">
        <w:trPr>
          <w:trHeight w:val="24"/>
        </w:trPr>
        <w:tc>
          <w:tcPr>
            <w:tcW w:w="567" w:type="dxa"/>
            <w:shd w:val="clear" w:color="auto" w:fill="auto"/>
          </w:tcPr>
          <w:p w14:paraId="5149F310" w14:textId="77777777" w:rsidR="00294B50" w:rsidRPr="00477E29" w:rsidRDefault="00294B50" w:rsidP="00294B50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</w: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  <w:t>5)</w:t>
            </w:r>
          </w:p>
        </w:tc>
        <w:tc>
          <w:tcPr>
            <w:tcW w:w="3828" w:type="dxa"/>
            <w:shd w:val="clear" w:color="auto" w:fill="auto"/>
          </w:tcPr>
          <w:p w14:paraId="1CFE8F58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6CCDF756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E</w:t>
            </w:r>
          </w:p>
        </w:tc>
        <w:tc>
          <w:tcPr>
            <w:tcW w:w="850" w:type="dxa"/>
            <w:shd w:val="clear" w:color="auto" w:fill="auto"/>
          </w:tcPr>
          <w:p w14:paraId="34968C50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4747BEE8" w14:textId="77777777" w:rsidTr="006B049F">
        <w:trPr>
          <w:trHeight w:val="24"/>
        </w:trPr>
        <w:tc>
          <w:tcPr>
            <w:tcW w:w="567" w:type="dxa"/>
            <w:shd w:val="clear" w:color="auto" w:fill="auto"/>
          </w:tcPr>
          <w:p w14:paraId="0591E4B7" w14:textId="77777777" w:rsidR="00294B50" w:rsidRPr="00477E29" w:rsidRDefault="00294B50" w:rsidP="00294B50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6)</w:t>
            </w:r>
          </w:p>
        </w:tc>
        <w:tc>
          <w:tcPr>
            <w:tcW w:w="3828" w:type="dxa"/>
            <w:shd w:val="clear" w:color="auto" w:fill="auto"/>
          </w:tcPr>
          <w:p w14:paraId="48FFFCA6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1F8C40AD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14:paraId="6299F48D" w14:textId="77777777" w:rsidR="00294B50" w:rsidRPr="00477E29" w:rsidRDefault="00294B50" w:rsidP="00294B50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521F0A0E" w14:textId="77777777" w:rsidTr="006B049F">
        <w:trPr>
          <w:trHeight w:val="24"/>
        </w:trPr>
        <w:tc>
          <w:tcPr>
            <w:tcW w:w="567" w:type="dxa"/>
            <w:shd w:val="clear" w:color="auto" w:fill="auto"/>
          </w:tcPr>
          <w:p w14:paraId="2673A386" w14:textId="77777777" w:rsidR="00294B50" w:rsidRPr="00477E29" w:rsidRDefault="00294B50" w:rsidP="00294B50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7)</w:t>
            </w:r>
          </w:p>
        </w:tc>
        <w:tc>
          <w:tcPr>
            <w:tcW w:w="3828" w:type="dxa"/>
            <w:shd w:val="clear" w:color="auto" w:fill="auto"/>
          </w:tcPr>
          <w:p w14:paraId="3D550BF8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02B8FD18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G</w:t>
            </w:r>
          </w:p>
        </w:tc>
        <w:tc>
          <w:tcPr>
            <w:tcW w:w="850" w:type="dxa"/>
            <w:shd w:val="clear" w:color="auto" w:fill="auto"/>
          </w:tcPr>
          <w:p w14:paraId="0DD22696" w14:textId="77777777" w:rsidR="00294B50" w:rsidRPr="00477E29" w:rsidRDefault="00294B50" w:rsidP="00294B50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7DA0C24A" w14:textId="77777777" w:rsidTr="006B049F">
        <w:trPr>
          <w:trHeight w:val="24"/>
        </w:trPr>
        <w:tc>
          <w:tcPr>
            <w:tcW w:w="567" w:type="dxa"/>
            <w:shd w:val="clear" w:color="auto" w:fill="auto"/>
          </w:tcPr>
          <w:p w14:paraId="0BD1A975" w14:textId="77777777" w:rsidR="00294B50" w:rsidRPr="00477E29" w:rsidRDefault="00294B50" w:rsidP="00294B50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8)</w:t>
            </w:r>
          </w:p>
        </w:tc>
        <w:tc>
          <w:tcPr>
            <w:tcW w:w="3828" w:type="dxa"/>
            <w:shd w:val="clear" w:color="auto" w:fill="auto"/>
          </w:tcPr>
          <w:p w14:paraId="055EB657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1D85CA00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H</w:t>
            </w:r>
          </w:p>
        </w:tc>
        <w:tc>
          <w:tcPr>
            <w:tcW w:w="850" w:type="dxa"/>
            <w:shd w:val="clear" w:color="auto" w:fill="auto"/>
          </w:tcPr>
          <w:p w14:paraId="30A323CA" w14:textId="77777777" w:rsidR="00294B50" w:rsidRPr="00477E29" w:rsidRDefault="00294B50" w:rsidP="00294B50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22109EAA" w14:textId="77777777" w:rsidTr="006B049F">
        <w:trPr>
          <w:trHeight w:val="24"/>
        </w:trPr>
        <w:tc>
          <w:tcPr>
            <w:tcW w:w="567" w:type="dxa"/>
            <w:shd w:val="clear" w:color="auto" w:fill="auto"/>
          </w:tcPr>
          <w:p w14:paraId="1B4A7CC8" w14:textId="77777777" w:rsidR="00294B50" w:rsidRPr="00477E29" w:rsidRDefault="00294B50" w:rsidP="00294B50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9)</w:t>
            </w:r>
          </w:p>
        </w:tc>
        <w:tc>
          <w:tcPr>
            <w:tcW w:w="3828" w:type="dxa"/>
            <w:shd w:val="clear" w:color="auto" w:fill="auto"/>
          </w:tcPr>
          <w:p w14:paraId="13A1CDB7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415D9CC7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14:paraId="3F545A15" w14:textId="77777777" w:rsidR="00294B50" w:rsidRPr="00477E29" w:rsidRDefault="00294B50" w:rsidP="00294B50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72A39AB9" w14:textId="77777777" w:rsidR="00294B50" w:rsidRPr="00477E29" w:rsidRDefault="00294B50" w:rsidP="00294B50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103"/>
        <w:gridCol w:w="425"/>
        <w:gridCol w:w="850"/>
      </w:tblGrid>
      <w:tr w:rsidR="00294B50" w:rsidRPr="00477E29" w14:paraId="7974413F" w14:textId="77777777" w:rsidTr="006B049F">
        <w:trPr>
          <w:trHeight w:val="150"/>
        </w:trPr>
        <w:tc>
          <w:tcPr>
            <w:tcW w:w="567" w:type="dxa"/>
            <w:shd w:val="clear" w:color="auto" w:fill="AEC44A"/>
          </w:tcPr>
          <w:p w14:paraId="0973A98A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0.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3828" w:type="dxa"/>
            <w:shd w:val="clear" w:color="auto" w:fill="E0E0E0"/>
          </w:tcPr>
          <w:p w14:paraId="353BD033" w14:textId="77777777" w:rsidR="00294B50" w:rsidRPr="002E74B2" w:rsidRDefault="00294B50" w:rsidP="00294B5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2E74B2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               </w:t>
            </w:r>
          </w:p>
        </w:tc>
        <w:tc>
          <w:tcPr>
            <w:tcW w:w="5528" w:type="dxa"/>
            <w:gridSpan w:val="2"/>
            <w:shd w:val="clear" w:color="auto" w:fill="E0E0E0"/>
          </w:tcPr>
          <w:p w14:paraId="6A68A72E" w14:textId="77777777" w:rsidR="00405A8D" w:rsidRDefault="00294B50" w:rsidP="00294B50">
            <w:pP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477E29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 xml:space="preserve">My name is ___________, and I am working with </w:t>
            </w:r>
            <w:r w:rsidRPr="006B049F">
              <w:rPr>
                <w:rFonts w:asciiTheme="majorHAnsi" w:eastAsia="Cambria" w:hAnsiTheme="majorHAnsi" w:cstheme="majorHAnsi"/>
                <w:b/>
                <w:color w:val="008372"/>
                <w:sz w:val="14"/>
                <w:szCs w:val="14"/>
                <w:lang w:eastAsia="en-US"/>
              </w:rPr>
              <w:t>ORGANISATION.</w:t>
            </w:r>
            <w:r w:rsidRPr="00477E29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 xml:space="preserve"> We are conducting a survey for </w:t>
            </w:r>
            <w:r w:rsidRPr="006B049F">
              <w:rPr>
                <w:rFonts w:asciiTheme="majorHAnsi" w:eastAsia="Cambria" w:hAnsiTheme="majorHAnsi" w:cstheme="majorHAnsi"/>
                <w:b/>
                <w:color w:val="008372"/>
                <w:sz w:val="14"/>
                <w:szCs w:val="14"/>
                <w:lang w:eastAsia="en-US"/>
              </w:rPr>
              <w:t>NAME OF PROJECT</w:t>
            </w:r>
            <w:r w:rsidRPr="00477E29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 xml:space="preserve"> </w:t>
            </w:r>
            <w:r w:rsidR="00BA6583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that (is planned/has been carried out)</w:t>
            </w:r>
            <w:r w:rsidR="00405A8D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 xml:space="preserve"> in this</w:t>
            </w:r>
            <w:r w:rsidRPr="00477E29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 xml:space="preserve"> community.  </w:t>
            </w:r>
          </w:p>
          <w:p w14:paraId="52AF0FCA" w14:textId="2A6EEF08" w:rsidR="00294B50" w:rsidRPr="00477E29" w:rsidRDefault="00405A8D" w:rsidP="00294B50">
            <w:pP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 xml:space="preserve">I </w:t>
            </w:r>
            <w:r w:rsidR="00294B50" w:rsidRPr="00477E29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 xml:space="preserve">would like to ask you a few questions </w:t>
            </w:r>
            <w: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that will help us with our programming.</w:t>
            </w:r>
            <w:r w:rsidR="00294B50" w:rsidRPr="00477E29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 xml:space="preserve"> </w:t>
            </w:r>
          </w:p>
          <w:p w14:paraId="20FD9B5E" w14:textId="77777777" w:rsidR="00294B50" w:rsidRDefault="00294B50" w:rsidP="00294B50">
            <w:pP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</w:p>
          <w:p w14:paraId="3C3E169A" w14:textId="6CE5D5A5" w:rsidR="00294B50" w:rsidRPr="00477E29" w:rsidRDefault="00294B50" w:rsidP="00294B50">
            <w:pP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477E29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The</w:t>
            </w:r>
            <w:r w:rsidR="00405A8D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 xml:space="preserve"> survey takes 30-45</w:t>
            </w:r>
            <w:r w:rsidRPr="00477E29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 xml:space="preserve"> minutes</w:t>
            </w:r>
            <w:r w:rsidR="00405A8D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,</w:t>
            </w:r>
            <w:r w:rsidRPr="00477E29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 xml:space="preserve"> and participation in this survey is entirely voluntary.  If you choose to participate</w:t>
            </w:r>
            <w:r w:rsidR="00405A8D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,</w:t>
            </w:r>
            <w:r w:rsidRPr="00477E29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 xml:space="preserve"> your info</w:t>
            </w:r>
            <w:r w:rsidR="00405A8D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rmation will be securely stored. A</w:t>
            </w:r>
            <w:r w:rsidRPr="00477E29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ny personal information will be removed for analysis of the data. We hope that you will participate in this survey by providing correct and factual information.</w:t>
            </w:r>
          </w:p>
          <w:p w14:paraId="34F5E74A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 w:rsidRPr="00477E29">
              <w:rPr>
                <w:rFonts w:asciiTheme="majorHAnsi" w:eastAsia="Cambria" w:hAnsiTheme="majorHAnsi" w:cstheme="majorHAnsi"/>
                <w:b/>
                <w:color w:val="000000"/>
                <w:sz w:val="14"/>
                <w:szCs w:val="14"/>
                <w:lang w:eastAsia="en-US"/>
              </w:rPr>
              <w:t>Would you like to participate with this survey?</w:t>
            </w:r>
          </w:p>
        </w:tc>
        <w:tc>
          <w:tcPr>
            <w:tcW w:w="850" w:type="dxa"/>
            <w:shd w:val="clear" w:color="auto" w:fill="E0E0E0"/>
          </w:tcPr>
          <w:p w14:paraId="58B6D773" w14:textId="77777777" w:rsidR="00294B50" w:rsidRPr="00803594" w:rsidRDefault="00294B50" w:rsidP="00294B50">
            <w:pPr>
              <w:rPr>
                <w:rFonts w:asciiTheme="majorHAnsi" w:hAnsiTheme="majorHAnsi" w:cstheme="majorHAnsi"/>
                <w:b/>
                <w:color w:val="C0504D" w:themeColor="accent2"/>
                <w:sz w:val="12"/>
                <w:szCs w:val="12"/>
              </w:rPr>
            </w:pPr>
            <w:r w:rsidRPr="00803594">
              <w:rPr>
                <w:rFonts w:asciiTheme="majorHAnsi" w:hAnsiTheme="majorHAnsi" w:cstheme="majorHAnsi"/>
                <w:b/>
                <w:color w:val="C0504D" w:themeColor="accent2"/>
                <w:sz w:val="12"/>
                <w:szCs w:val="12"/>
              </w:rPr>
              <w:t xml:space="preserve">FLOW </w:t>
            </w:r>
          </w:p>
        </w:tc>
      </w:tr>
      <w:tr w:rsidR="00294B50" w:rsidRPr="00477E29" w14:paraId="47538435" w14:textId="77777777" w:rsidTr="006B049F">
        <w:tc>
          <w:tcPr>
            <w:tcW w:w="567" w:type="dxa"/>
            <w:shd w:val="clear" w:color="auto" w:fill="auto"/>
          </w:tcPr>
          <w:p w14:paraId="7BF8125B" w14:textId="77777777" w:rsidR="00294B50" w:rsidRPr="00477E29" w:rsidRDefault="00294B50" w:rsidP="00294B50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3828" w:type="dxa"/>
            <w:shd w:val="clear" w:color="auto" w:fill="auto"/>
          </w:tcPr>
          <w:p w14:paraId="76E532A7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51D52BC6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595959" w:themeColor="text1" w:themeTint="A6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595959" w:themeColor="text1" w:themeTint="A6"/>
                <w:sz w:val="14"/>
                <w:szCs w:val="14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79FD358D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850" w:type="dxa"/>
            <w:shd w:val="clear" w:color="auto" w:fill="auto"/>
          </w:tcPr>
          <w:p w14:paraId="01FC4E46" w14:textId="77777777" w:rsidR="00294B50" w:rsidRPr="00803594" w:rsidRDefault="00294B50" w:rsidP="00294B50">
            <w:pPr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</w:pPr>
            <w:r w:rsidRPr="00803594"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sym w:font="Wingdings" w:char="F0E0"/>
            </w:r>
            <w:r w:rsidRPr="00803594"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t xml:space="preserve"> 0.3</w:t>
            </w:r>
          </w:p>
        </w:tc>
      </w:tr>
      <w:tr w:rsidR="00294B50" w:rsidRPr="00477E29" w14:paraId="1B16F5A0" w14:textId="77777777" w:rsidTr="006B049F">
        <w:trPr>
          <w:trHeight w:val="72"/>
        </w:trPr>
        <w:tc>
          <w:tcPr>
            <w:tcW w:w="567" w:type="dxa"/>
            <w:shd w:val="clear" w:color="auto" w:fill="auto"/>
          </w:tcPr>
          <w:p w14:paraId="6A03C89C" w14:textId="77777777" w:rsidR="00294B50" w:rsidRPr="00477E29" w:rsidRDefault="00294B50" w:rsidP="00294B50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3828" w:type="dxa"/>
            <w:shd w:val="clear" w:color="auto" w:fill="auto"/>
          </w:tcPr>
          <w:p w14:paraId="2E33F3F8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auto"/>
          </w:tcPr>
          <w:p w14:paraId="1A234F22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595959" w:themeColor="text1" w:themeTint="A6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595959" w:themeColor="text1" w:themeTint="A6"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579F7D41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850" w:type="dxa"/>
            <w:shd w:val="clear" w:color="auto" w:fill="auto"/>
          </w:tcPr>
          <w:p w14:paraId="1C94FF68" w14:textId="77777777" w:rsidR="00294B50" w:rsidRPr="00803594" w:rsidRDefault="00294B50" w:rsidP="00294B50">
            <w:pPr>
              <w:rPr>
                <w:rFonts w:asciiTheme="majorHAnsi" w:hAnsiTheme="majorHAnsi" w:cstheme="majorHAnsi"/>
                <w:b/>
                <w:i/>
                <w:color w:val="C0504D" w:themeColor="accent2"/>
                <w:sz w:val="16"/>
              </w:rPr>
            </w:pPr>
            <w:r w:rsidRPr="00803594"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sym w:font="Wingdings" w:char="F0E0"/>
            </w:r>
            <w:r w:rsidRPr="00803594"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t xml:space="preserve"> END</w:t>
            </w:r>
          </w:p>
        </w:tc>
      </w:tr>
    </w:tbl>
    <w:p w14:paraId="5AD9C17B" w14:textId="77777777" w:rsidR="00294B50" w:rsidRPr="00477E29" w:rsidRDefault="00294B50" w:rsidP="00294B50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28"/>
        <w:gridCol w:w="850"/>
      </w:tblGrid>
      <w:tr w:rsidR="00294B50" w:rsidRPr="00477E29" w14:paraId="77E2B147" w14:textId="77777777" w:rsidTr="006B049F">
        <w:tc>
          <w:tcPr>
            <w:tcW w:w="567" w:type="dxa"/>
            <w:shd w:val="clear" w:color="auto" w:fill="AEC44A"/>
          </w:tcPr>
          <w:p w14:paraId="6EE07B06" w14:textId="77777777" w:rsidR="00294B50" w:rsidRPr="00477E29" w:rsidRDefault="00294B50" w:rsidP="00F157E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0.3</w:t>
            </w:r>
          </w:p>
        </w:tc>
        <w:tc>
          <w:tcPr>
            <w:tcW w:w="3828" w:type="dxa"/>
            <w:shd w:val="clear" w:color="auto" w:fill="E0E0E0"/>
          </w:tcPr>
          <w:p w14:paraId="34DC923C" w14:textId="77777777" w:rsidR="00294B50" w:rsidRPr="002E74B2" w:rsidRDefault="00F157EE" w:rsidP="00294B50">
            <w:pPr>
              <w:rPr>
                <w:rFonts w:asciiTheme="majorHAnsi" w:hAnsiTheme="majorHAnsi" w:cstheme="majorHAnsi"/>
                <w:b/>
                <w:color w:val="FF0000"/>
                <w:sz w:val="16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6378" w:type="dxa"/>
            <w:gridSpan w:val="2"/>
            <w:shd w:val="clear" w:color="auto" w:fill="E0E0E0"/>
          </w:tcPr>
          <w:p w14:paraId="0CE2E7C9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color w:val="FFFFFF" w:themeColor="background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b/>
                <w:sz w:val="14"/>
                <w:szCs w:val="14"/>
              </w:rPr>
              <w:t>What is the gender of the respondent?</w:t>
            </w:r>
          </w:p>
        </w:tc>
      </w:tr>
      <w:tr w:rsidR="00294B50" w:rsidRPr="00477E29" w14:paraId="52F07509" w14:textId="77777777" w:rsidTr="006B049F">
        <w:tc>
          <w:tcPr>
            <w:tcW w:w="567" w:type="dxa"/>
            <w:shd w:val="clear" w:color="auto" w:fill="auto"/>
          </w:tcPr>
          <w:p w14:paraId="4EB7F7E3" w14:textId="77777777" w:rsidR="00294B50" w:rsidRPr="00477E29" w:rsidRDefault="00294B50" w:rsidP="00294B50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3828" w:type="dxa"/>
            <w:shd w:val="clear" w:color="auto" w:fill="auto"/>
          </w:tcPr>
          <w:p w14:paraId="02ADAC7D" w14:textId="77777777" w:rsidR="00294B50" w:rsidRPr="002E74B2" w:rsidRDefault="00F157EE" w:rsidP="00294B5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5BBEF5E6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Female</w:t>
            </w:r>
          </w:p>
        </w:tc>
        <w:tc>
          <w:tcPr>
            <w:tcW w:w="850" w:type="dxa"/>
            <w:shd w:val="clear" w:color="auto" w:fill="auto"/>
          </w:tcPr>
          <w:p w14:paraId="47EC6521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728150C2" w14:textId="77777777" w:rsidTr="006B049F">
        <w:trPr>
          <w:trHeight w:val="60"/>
        </w:trPr>
        <w:tc>
          <w:tcPr>
            <w:tcW w:w="567" w:type="dxa"/>
            <w:shd w:val="clear" w:color="auto" w:fill="auto"/>
          </w:tcPr>
          <w:p w14:paraId="6DC6B023" w14:textId="77777777" w:rsidR="00294B50" w:rsidRPr="00477E29" w:rsidRDefault="00294B50" w:rsidP="00294B50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3828" w:type="dxa"/>
            <w:shd w:val="clear" w:color="auto" w:fill="auto"/>
          </w:tcPr>
          <w:p w14:paraId="7A600EB2" w14:textId="77777777" w:rsidR="00294B50" w:rsidRPr="002E74B2" w:rsidRDefault="00F157EE" w:rsidP="00294B5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5220B6BA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Male</w:t>
            </w:r>
          </w:p>
        </w:tc>
        <w:tc>
          <w:tcPr>
            <w:tcW w:w="850" w:type="dxa"/>
            <w:shd w:val="clear" w:color="auto" w:fill="auto"/>
          </w:tcPr>
          <w:p w14:paraId="4C0EE558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2E384E82" w14:textId="77777777" w:rsidTr="006B049F">
        <w:trPr>
          <w:trHeight w:val="60"/>
        </w:trPr>
        <w:tc>
          <w:tcPr>
            <w:tcW w:w="567" w:type="dxa"/>
            <w:shd w:val="clear" w:color="auto" w:fill="auto"/>
          </w:tcPr>
          <w:p w14:paraId="660422FA" w14:textId="77777777" w:rsidR="00294B50" w:rsidRPr="00477E29" w:rsidRDefault="00294B50" w:rsidP="00294B50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3)</w:t>
            </w:r>
          </w:p>
        </w:tc>
        <w:tc>
          <w:tcPr>
            <w:tcW w:w="3828" w:type="dxa"/>
            <w:shd w:val="clear" w:color="auto" w:fill="auto"/>
          </w:tcPr>
          <w:p w14:paraId="47BEBE71" w14:textId="77777777" w:rsidR="00294B50" w:rsidRPr="00302108" w:rsidRDefault="00F157EE" w:rsidP="00294B50">
            <w:pP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7B9CC4EC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Other</w:t>
            </w:r>
          </w:p>
        </w:tc>
        <w:tc>
          <w:tcPr>
            <w:tcW w:w="850" w:type="dxa"/>
            <w:shd w:val="clear" w:color="auto" w:fill="auto"/>
          </w:tcPr>
          <w:p w14:paraId="483B83B3" w14:textId="77777777" w:rsidR="00294B50" w:rsidRPr="00477E29" w:rsidRDefault="00294B50" w:rsidP="00294B50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41289AF5" w14:textId="77777777" w:rsidR="00294B50" w:rsidRPr="00477E29" w:rsidRDefault="00294B50" w:rsidP="00294B50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28"/>
        <w:gridCol w:w="850"/>
      </w:tblGrid>
      <w:tr w:rsidR="00294B50" w:rsidRPr="00477E29" w14:paraId="20E6EE3F" w14:textId="77777777" w:rsidTr="006B049F">
        <w:tc>
          <w:tcPr>
            <w:tcW w:w="567" w:type="dxa"/>
            <w:shd w:val="clear" w:color="auto" w:fill="AEC44A"/>
          </w:tcPr>
          <w:p w14:paraId="4DCD78A7" w14:textId="77777777" w:rsidR="00294B50" w:rsidRPr="00477E29" w:rsidRDefault="00F157EE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0.4</w:t>
            </w:r>
          </w:p>
        </w:tc>
        <w:tc>
          <w:tcPr>
            <w:tcW w:w="3828" w:type="dxa"/>
            <w:shd w:val="clear" w:color="auto" w:fill="E0E0E0"/>
          </w:tcPr>
          <w:p w14:paraId="5E9A7BBA" w14:textId="77777777" w:rsidR="00294B50" w:rsidRPr="00477E29" w:rsidRDefault="00F157EE" w:rsidP="00294B5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378" w:type="dxa"/>
            <w:gridSpan w:val="2"/>
            <w:shd w:val="clear" w:color="auto" w:fill="E0E0E0"/>
          </w:tcPr>
          <w:p w14:paraId="67897F56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sz w:val="14"/>
                <w:szCs w:val="14"/>
              </w:rPr>
              <w:t>How old are you?</w:t>
            </w:r>
          </w:p>
        </w:tc>
      </w:tr>
      <w:tr w:rsidR="00294B50" w:rsidRPr="00477E29" w14:paraId="766E39C3" w14:textId="77777777" w:rsidTr="006B049F">
        <w:tc>
          <w:tcPr>
            <w:tcW w:w="567" w:type="dxa"/>
            <w:shd w:val="clear" w:color="auto" w:fill="auto"/>
          </w:tcPr>
          <w:p w14:paraId="564E9EDB" w14:textId="77777777" w:rsidR="00294B50" w:rsidRPr="00477E29" w:rsidRDefault="00294B50" w:rsidP="00294B50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3828" w:type="dxa"/>
            <w:shd w:val="clear" w:color="auto" w:fill="auto"/>
          </w:tcPr>
          <w:p w14:paraId="21312BB3" w14:textId="77777777" w:rsidR="00294B50" w:rsidRPr="002E74B2" w:rsidRDefault="00F157EE" w:rsidP="00294B5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76663A55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Enter age</w:t>
            </w:r>
          </w:p>
        </w:tc>
        <w:tc>
          <w:tcPr>
            <w:tcW w:w="850" w:type="dxa"/>
            <w:shd w:val="clear" w:color="auto" w:fill="auto"/>
          </w:tcPr>
          <w:p w14:paraId="4AD8B395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Theme="majorHAnsi" w:eastAsia="MS Gothic" w:hAnsiTheme="majorHAnsi" w:cstheme="majorHAnsi"/>
                <w:sz w:val="14"/>
                <w:szCs w:val="14"/>
              </w:rPr>
              <w:t xml:space="preserve"> </w:t>
            </w:r>
          </w:p>
        </w:tc>
      </w:tr>
    </w:tbl>
    <w:p w14:paraId="7DAAD77C" w14:textId="77777777" w:rsidR="00294B50" w:rsidRPr="00477E29" w:rsidRDefault="00294B50" w:rsidP="00294B50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28"/>
        <w:gridCol w:w="850"/>
      </w:tblGrid>
      <w:tr w:rsidR="00294B50" w:rsidRPr="00477E29" w14:paraId="7748E2E7" w14:textId="77777777" w:rsidTr="006B049F">
        <w:trPr>
          <w:trHeight w:val="142"/>
        </w:trPr>
        <w:tc>
          <w:tcPr>
            <w:tcW w:w="567" w:type="dxa"/>
            <w:shd w:val="clear" w:color="auto" w:fill="AEC44A"/>
          </w:tcPr>
          <w:p w14:paraId="1E19B4BF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0.</w:t>
            </w:r>
            <w:r w:rsidR="00F157EE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3828" w:type="dxa"/>
            <w:shd w:val="clear" w:color="auto" w:fill="E0E0E0"/>
          </w:tcPr>
          <w:p w14:paraId="5B37D13C" w14:textId="77777777" w:rsidR="00294B50" w:rsidRPr="00477E29" w:rsidRDefault="00F157EE" w:rsidP="00294B5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378" w:type="dxa"/>
            <w:gridSpan w:val="2"/>
            <w:shd w:val="clear" w:color="auto" w:fill="E0E0E0"/>
          </w:tcPr>
          <w:p w14:paraId="0762E070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sz w:val="14"/>
                <w:szCs w:val="14"/>
              </w:rPr>
              <w:t>What is your level of education?</w:t>
            </w:r>
          </w:p>
        </w:tc>
      </w:tr>
      <w:tr w:rsidR="00294B50" w:rsidRPr="00477E29" w14:paraId="0FFE2578" w14:textId="77777777" w:rsidTr="006B049F">
        <w:trPr>
          <w:trHeight w:val="60"/>
        </w:trPr>
        <w:tc>
          <w:tcPr>
            <w:tcW w:w="567" w:type="dxa"/>
            <w:shd w:val="clear" w:color="auto" w:fill="auto"/>
          </w:tcPr>
          <w:p w14:paraId="4235BD4A" w14:textId="77777777" w:rsidR="00294B50" w:rsidRPr="00477E29" w:rsidRDefault="00294B50" w:rsidP="00294B50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3828" w:type="dxa"/>
            <w:shd w:val="clear" w:color="auto" w:fill="auto"/>
          </w:tcPr>
          <w:p w14:paraId="22ABA603" w14:textId="77777777" w:rsidR="00294B50" w:rsidRPr="002E74B2" w:rsidRDefault="00F157EE" w:rsidP="00294B5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2E0C8AAC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No formal schooling</w:t>
            </w:r>
          </w:p>
        </w:tc>
        <w:tc>
          <w:tcPr>
            <w:tcW w:w="850" w:type="dxa"/>
            <w:shd w:val="clear" w:color="auto" w:fill="auto"/>
          </w:tcPr>
          <w:p w14:paraId="3230AA33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797EC09D" w14:textId="77777777" w:rsidTr="006B049F">
        <w:trPr>
          <w:trHeight w:val="60"/>
        </w:trPr>
        <w:tc>
          <w:tcPr>
            <w:tcW w:w="567" w:type="dxa"/>
            <w:shd w:val="clear" w:color="auto" w:fill="auto"/>
          </w:tcPr>
          <w:p w14:paraId="23F03640" w14:textId="77777777" w:rsidR="00294B50" w:rsidRPr="00477E29" w:rsidRDefault="00294B50" w:rsidP="00294B50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3828" w:type="dxa"/>
            <w:shd w:val="clear" w:color="auto" w:fill="auto"/>
          </w:tcPr>
          <w:p w14:paraId="515DFDEE" w14:textId="77777777" w:rsidR="00294B50" w:rsidRPr="002E74B2" w:rsidRDefault="00F157EE" w:rsidP="00294B5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1DE374A5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Primary school</w:t>
            </w:r>
          </w:p>
        </w:tc>
        <w:tc>
          <w:tcPr>
            <w:tcW w:w="850" w:type="dxa"/>
            <w:shd w:val="clear" w:color="auto" w:fill="auto"/>
          </w:tcPr>
          <w:p w14:paraId="39FEA7F9" w14:textId="77777777" w:rsidR="00294B50" w:rsidRPr="00477E29" w:rsidRDefault="00294B50" w:rsidP="00294B50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3A6BBA98" w14:textId="77777777" w:rsidTr="006B049F">
        <w:trPr>
          <w:trHeight w:val="60"/>
        </w:trPr>
        <w:tc>
          <w:tcPr>
            <w:tcW w:w="567" w:type="dxa"/>
            <w:shd w:val="clear" w:color="auto" w:fill="auto"/>
          </w:tcPr>
          <w:p w14:paraId="0EB039FA" w14:textId="77777777" w:rsidR="00294B50" w:rsidRPr="00477E29" w:rsidRDefault="00294B50" w:rsidP="00294B50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3)</w:t>
            </w:r>
          </w:p>
        </w:tc>
        <w:tc>
          <w:tcPr>
            <w:tcW w:w="3828" w:type="dxa"/>
            <w:shd w:val="clear" w:color="auto" w:fill="auto"/>
          </w:tcPr>
          <w:p w14:paraId="19ACF7E0" w14:textId="77777777" w:rsidR="00294B50" w:rsidRPr="002E74B2" w:rsidRDefault="00F157EE" w:rsidP="00294B5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1BAE0DDD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High school</w:t>
            </w:r>
          </w:p>
        </w:tc>
        <w:tc>
          <w:tcPr>
            <w:tcW w:w="850" w:type="dxa"/>
            <w:shd w:val="clear" w:color="auto" w:fill="auto"/>
          </w:tcPr>
          <w:p w14:paraId="7F56A7AE" w14:textId="77777777" w:rsidR="00294B50" w:rsidRPr="00477E29" w:rsidRDefault="00294B50" w:rsidP="00294B50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7CA0A0C7" w14:textId="77777777" w:rsidTr="006B049F">
        <w:tc>
          <w:tcPr>
            <w:tcW w:w="567" w:type="dxa"/>
            <w:shd w:val="clear" w:color="auto" w:fill="auto"/>
          </w:tcPr>
          <w:p w14:paraId="51E220C6" w14:textId="77777777" w:rsidR="00294B50" w:rsidRPr="00477E29" w:rsidRDefault="00294B50" w:rsidP="00294B50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</w: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  <w:t>4)</w:t>
            </w:r>
          </w:p>
        </w:tc>
        <w:tc>
          <w:tcPr>
            <w:tcW w:w="3828" w:type="dxa"/>
            <w:shd w:val="clear" w:color="auto" w:fill="auto"/>
          </w:tcPr>
          <w:p w14:paraId="6B1037AD" w14:textId="77777777" w:rsidR="00294B50" w:rsidRPr="002E74B2" w:rsidRDefault="00F157EE" w:rsidP="00294B5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6834C954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Tertiary degrees</w:t>
            </w:r>
          </w:p>
        </w:tc>
        <w:tc>
          <w:tcPr>
            <w:tcW w:w="850" w:type="dxa"/>
            <w:shd w:val="clear" w:color="auto" w:fill="auto"/>
          </w:tcPr>
          <w:p w14:paraId="4C1C817E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3944E29C" w14:textId="77777777" w:rsidR="00294B50" w:rsidRPr="00477E29" w:rsidRDefault="00294B50" w:rsidP="00294B50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p w14:paraId="22B65F4D" w14:textId="77777777" w:rsidR="00294B50" w:rsidRPr="00477E29" w:rsidRDefault="00294B50" w:rsidP="00294B50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p w14:paraId="4972E4A3" w14:textId="77777777" w:rsidR="00294B50" w:rsidRDefault="00294B50" w:rsidP="00294B50">
      <w:pPr>
        <w:spacing w:after="0"/>
        <w:rPr>
          <w:rFonts w:asciiTheme="majorHAnsi" w:hAnsiTheme="majorHAnsi" w:cstheme="majorHAnsi"/>
          <w:color w:val="C0504D" w:themeColor="accent2"/>
          <w:sz w:val="16"/>
          <w:szCs w:val="16"/>
          <w:u w:val="single"/>
        </w:rPr>
      </w:pPr>
    </w:p>
    <w:p w14:paraId="7CD0DDB2" w14:textId="77777777" w:rsidR="006B049F" w:rsidRPr="0005356F" w:rsidRDefault="006B049F" w:rsidP="00294B50">
      <w:pPr>
        <w:spacing w:after="0"/>
        <w:rPr>
          <w:rFonts w:asciiTheme="majorHAnsi" w:hAnsiTheme="majorHAnsi" w:cstheme="majorHAnsi"/>
          <w:color w:val="C0504D" w:themeColor="accent2"/>
          <w:sz w:val="16"/>
          <w:szCs w:val="16"/>
          <w:u w:val="single"/>
        </w:rPr>
      </w:pPr>
    </w:p>
    <w:p w14:paraId="57BA2EFC" w14:textId="77777777" w:rsidR="00294B50" w:rsidRPr="004E25EE" w:rsidRDefault="00294B50" w:rsidP="00294B50">
      <w:pPr>
        <w:spacing w:after="0"/>
        <w:rPr>
          <w:rFonts w:asciiTheme="majorHAnsi" w:hAnsiTheme="majorHAnsi" w:cstheme="majorHAnsi"/>
          <w:color w:val="008372"/>
          <w:sz w:val="20"/>
          <w:szCs w:val="20"/>
          <w:u w:val="single"/>
        </w:rPr>
      </w:pPr>
      <w:r w:rsidRPr="004E25EE">
        <w:rPr>
          <w:rFonts w:asciiTheme="majorHAnsi" w:hAnsiTheme="majorHAnsi" w:cstheme="majorHAnsi"/>
          <w:b/>
          <w:color w:val="008372"/>
          <w:sz w:val="20"/>
          <w:szCs w:val="20"/>
          <w:u w:val="single"/>
        </w:rPr>
        <w:t>PART A</w:t>
      </w:r>
      <w:r w:rsidRPr="004E25EE">
        <w:rPr>
          <w:rFonts w:asciiTheme="majorHAnsi" w:hAnsiTheme="majorHAnsi" w:cstheme="majorHAnsi"/>
          <w:color w:val="008372"/>
          <w:sz w:val="20"/>
          <w:szCs w:val="20"/>
          <w:u w:val="single"/>
        </w:rPr>
        <w:t xml:space="preserve"> | COMMUNITY CAPACITY</w:t>
      </w:r>
    </w:p>
    <w:p w14:paraId="1CA9575C" w14:textId="77777777" w:rsidR="00294B50" w:rsidRPr="00294B50" w:rsidRDefault="00294B50" w:rsidP="00294B50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827"/>
        <w:gridCol w:w="425"/>
        <w:gridCol w:w="425"/>
        <w:gridCol w:w="426"/>
        <w:gridCol w:w="425"/>
        <w:gridCol w:w="425"/>
        <w:gridCol w:w="425"/>
      </w:tblGrid>
      <w:tr w:rsidR="00294B50" w:rsidRPr="00477E29" w14:paraId="4447BC23" w14:textId="77777777" w:rsidTr="006B049F">
        <w:trPr>
          <w:cantSplit/>
          <w:trHeight w:val="107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278927C9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3828" w:type="dxa"/>
            <w:shd w:val="clear" w:color="auto" w:fill="E6E6E6"/>
          </w:tcPr>
          <w:p w14:paraId="53C808CF" w14:textId="77777777" w:rsidR="00294B50" w:rsidRPr="00493C37" w:rsidRDefault="00294B50" w:rsidP="00294B50">
            <w:pP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>ADD LOCAL LANGUAGE IN THIS COLUMN</w:t>
            </w:r>
          </w:p>
        </w:tc>
        <w:tc>
          <w:tcPr>
            <w:tcW w:w="3827" w:type="dxa"/>
            <w:shd w:val="clear" w:color="auto" w:fill="E6E6E6"/>
          </w:tcPr>
          <w:p w14:paraId="3C06CF48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000000"/>
                <w:sz w:val="14"/>
                <w:szCs w:val="14"/>
              </w:rPr>
              <w:t>Enumerator Note: I would now like to ask you about you and your community. To what extent do you agree with the following statements?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6C4ACE14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1. Strongly 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0CD0B5B4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2. Agree</w:t>
            </w:r>
          </w:p>
        </w:tc>
        <w:tc>
          <w:tcPr>
            <w:tcW w:w="426" w:type="dxa"/>
            <w:shd w:val="clear" w:color="auto" w:fill="E6E6E6"/>
            <w:textDirection w:val="btLr"/>
          </w:tcPr>
          <w:p w14:paraId="3DD7652D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3. Neither agree nor disagree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0B513E53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4. Disagree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46D0BADD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5. Strongly disagree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509D796A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99. Don’t know</w:t>
            </w:r>
          </w:p>
        </w:tc>
      </w:tr>
      <w:tr w:rsidR="00294B50" w:rsidRPr="00477E29" w14:paraId="641C945F" w14:textId="77777777" w:rsidTr="006B049F">
        <w:tc>
          <w:tcPr>
            <w:tcW w:w="567" w:type="dxa"/>
            <w:shd w:val="clear" w:color="auto" w:fill="AEC44A"/>
          </w:tcPr>
          <w:p w14:paraId="0F096262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A.1</w:t>
            </w:r>
          </w:p>
        </w:tc>
        <w:tc>
          <w:tcPr>
            <w:tcW w:w="3828" w:type="dxa"/>
          </w:tcPr>
          <w:p w14:paraId="76101101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61695789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My community has effective leaders.</w:t>
            </w:r>
          </w:p>
        </w:tc>
        <w:tc>
          <w:tcPr>
            <w:tcW w:w="425" w:type="dxa"/>
            <w:vAlign w:val="center"/>
          </w:tcPr>
          <w:p w14:paraId="21500C7F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6FC22EE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61D4C02D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39DD75A2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FF6A848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34A2C998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36641910" w14:textId="77777777" w:rsidTr="006B049F">
        <w:tc>
          <w:tcPr>
            <w:tcW w:w="567" w:type="dxa"/>
            <w:shd w:val="clear" w:color="auto" w:fill="AEC44A"/>
          </w:tcPr>
          <w:p w14:paraId="3774FDA5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A.2</w:t>
            </w:r>
          </w:p>
        </w:tc>
        <w:tc>
          <w:tcPr>
            <w:tcW w:w="3828" w:type="dxa"/>
          </w:tcPr>
          <w:p w14:paraId="1E336375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347B420B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My community has the resources it needs to take care of community problems (resources include money, information, technology, tools, raw materials, and services).</w:t>
            </w:r>
          </w:p>
        </w:tc>
        <w:tc>
          <w:tcPr>
            <w:tcW w:w="425" w:type="dxa"/>
            <w:vAlign w:val="center"/>
          </w:tcPr>
          <w:p w14:paraId="77A15EDC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4C106FA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7C354B68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39AC387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34BD781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F9731F4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734789EB" w14:textId="77777777" w:rsidTr="006B049F">
        <w:tc>
          <w:tcPr>
            <w:tcW w:w="567" w:type="dxa"/>
            <w:shd w:val="clear" w:color="auto" w:fill="AEC44A"/>
          </w:tcPr>
          <w:p w14:paraId="392246DE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A.3</w:t>
            </w:r>
          </w:p>
        </w:tc>
        <w:tc>
          <w:tcPr>
            <w:tcW w:w="3828" w:type="dxa"/>
          </w:tcPr>
          <w:p w14:paraId="73057422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3345331D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My community supports programs for children and families</w:t>
            </w:r>
          </w:p>
        </w:tc>
        <w:tc>
          <w:tcPr>
            <w:tcW w:w="425" w:type="dxa"/>
            <w:vAlign w:val="center"/>
          </w:tcPr>
          <w:p w14:paraId="00C6B5A2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6232B003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4D974AB7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01A3BCD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97501D6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8D44AD5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7B57401B" w14:textId="77777777" w:rsidTr="006B049F">
        <w:tc>
          <w:tcPr>
            <w:tcW w:w="567" w:type="dxa"/>
            <w:shd w:val="clear" w:color="auto" w:fill="AEC44A"/>
          </w:tcPr>
          <w:p w14:paraId="1A82F396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A.4</w:t>
            </w:r>
          </w:p>
        </w:tc>
        <w:tc>
          <w:tcPr>
            <w:tcW w:w="3828" w:type="dxa"/>
          </w:tcPr>
          <w:p w14:paraId="2CC774AB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7AD3A048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People in my community are able to get the services they need.</w:t>
            </w:r>
          </w:p>
        </w:tc>
        <w:tc>
          <w:tcPr>
            <w:tcW w:w="425" w:type="dxa"/>
            <w:vAlign w:val="center"/>
          </w:tcPr>
          <w:p w14:paraId="23B8D408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4AB03B6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2FBA1790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126BCDE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628440D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1C7716E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62DDC255" w14:textId="77777777" w:rsidTr="006B049F">
        <w:tc>
          <w:tcPr>
            <w:tcW w:w="567" w:type="dxa"/>
            <w:shd w:val="clear" w:color="auto" w:fill="AEC44A"/>
          </w:tcPr>
          <w:p w14:paraId="5D434005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A.5</w:t>
            </w:r>
          </w:p>
        </w:tc>
        <w:tc>
          <w:tcPr>
            <w:tcW w:w="3828" w:type="dxa"/>
          </w:tcPr>
          <w:p w14:paraId="77FBF587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18072399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People in my community know where to go to get things done.</w:t>
            </w:r>
          </w:p>
        </w:tc>
        <w:tc>
          <w:tcPr>
            <w:tcW w:w="425" w:type="dxa"/>
            <w:vAlign w:val="center"/>
          </w:tcPr>
          <w:p w14:paraId="64ED5941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086070E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30C961E7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38BDAF24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FF4BD59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B10E994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57498F7C" w14:textId="77777777" w:rsidTr="006B049F">
        <w:tc>
          <w:tcPr>
            <w:tcW w:w="567" w:type="dxa"/>
            <w:shd w:val="clear" w:color="auto" w:fill="AEC44A"/>
          </w:tcPr>
          <w:p w14:paraId="70752279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A.6</w:t>
            </w:r>
          </w:p>
        </w:tc>
        <w:tc>
          <w:tcPr>
            <w:tcW w:w="3828" w:type="dxa"/>
          </w:tcPr>
          <w:p w14:paraId="58B875DD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378E8D81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People in my community communicate with leaders who can help improve the community.</w:t>
            </w:r>
          </w:p>
        </w:tc>
        <w:tc>
          <w:tcPr>
            <w:tcW w:w="425" w:type="dxa"/>
            <w:vAlign w:val="center"/>
          </w:tcPr>
          <w:p w14:paraId="72D76F1E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DCEC942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110BD075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D48C610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3BE31813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21F5697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452282B6" w14:textId="77777777" w:rsidTr="006B049F">
        <w:trPr>
          <w:trHeight w:val="27"/>
        </w:trPr>
        <w:tc>
          <w:tcPr>
            <w:tcW w:w="567" w:type="dxa"/>
            <w:shd w:val="clear" w:color="auto" w:fill="AEC44A"/>
          </w:tcPr>
          <w:p w14:paraId="3C125D77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A.7</w:t>
            </w:r>
          </w:p>
        </w:tc>
        <w:tc>
          <w:tcPr>
            <w:tcW w:w="3828" w:type="dxa"/>
          </w:tcPr>
          <w:p w14:paraId="27987AC5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1FAA978F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People in my community work together to improve the community.</w:t>
            </w:r>
          </w:p>
        </w:tc>
        <w:tc>
          <w:tcPr>
            <w:tcW w:w="425" w:type="dxa"/>
            <w:vAlign w:val="center"/>
          </w:tcPr>
          <w:p w14:paraId="6E850111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F86EB3F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75FBDCAD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A4DBE60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38D4782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DFD2FE1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6A9470F7" w14:textId="77777777" w:rsidTr="006B049F">
        <w:trPr>
          <w:trHeight w:val="20"/>
        </w:trPr>
        <w:tc>
          <w:tcPr>
            <w:tcW w:w="567" w:type="dxa"/>
            <w:shd w:val="clear" w:color="auto" w:fill="AEC44A"/>
          </w:tcPr>
          <w:p w14:paraId="57FD4DE4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A.8</w:t>
            </w:r>
          </w:p>
        </w:tc>
        <w:tc>
          <w:tcPr>
            <w:tcW w:w="3828" w:type="dxa"/>
          </w:tcPr>
          <w:p w14:paraId="2BA21280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03AC76D8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My community looks at its successes and failures so it can learn from the past</w:t>
            </w:r>
          </w:p>
        </w:tc>
        <w:tc>
          <w:tcPr>
            <w:tcW w:w="425" w:type="dxa"/>
            <w:vAlign w:val="center"/>
          </w:tcPr>
          <w:p w14:paraId="0A57F4BE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6B54E04F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322E14E3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CE40861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32248C1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54DF3F3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2E733CBE" w14:textId="77777777" w:rsidTr="006B049F">
        <w:trPr>
          <w:trHeight w:val="20"/>
        </w:trPr>
        <w:tc>
          <w:tcPr>
            <w:tcW w:w="567" w:type="dxa"/>
            <w:shd w:val="clear" w:color="auto" w:fill="AEC44A"/>
          </w:tcPr>
          <w:p w14:paraId="5BBE9CB4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A.9</w:t>
            </w:r>
          </w:p>
        </w:tc>
        <w:tc>
          <w:tcPr>
            <w:tcW w:w="3828" w:type="dxa"/>
          </w:tcPr>
          <w:p w14:paraId="3A8E9196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0A740C6D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My community develops skills and finds resources to solve its problems and reach its goals.</w:t>
            </w:r>
          </w:p>
        </w:tc>
        <w:tc>
          <w:tcPr>
            <w:tcW w:w="425" w:type="dxa"/>
            <w:vAlign w:val="center"/>
          </w:tcPr>
          <w:p w14:paraId="210D586A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805916F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28A90845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7AF1AB3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3A04ADA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764508F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1314F15D" w14:textId="77777777" w:rsidTr="006B049F">
        <w:trPr>
          <w:trHeight w:val="20"/>
        </w:trPr>
        <w:tc>
          <w:tcPr>
            <w:tcW w:w="567" w:type="dxa"/>
            <w:shd w:val="clear" w:color="auto" w:fill="AEC44A"/>
          </w:tcPr>
          <w:p w14:paraId="15EE00BF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A.10</w:t>
            </w:r>
          </w:p>
        </w:tc>
        <w:tc>
          <w:tcPr>
            <w:tcW w:w="3828" w:type="dxa"/>
          </w:tcPr>
          <w:p w14:paraId="669F49F2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07E4A95A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My community has priorities and sets goals for the future.</w:t>
            </w:r>
          </w:p>
        </w:tc>
        <w:tc>
          <w:tcPr>
            <w:tcW w:w="425" w:type="dxa"/>
            <w:vAlign w:val="center"/>
          </w:tcPr>
          <w:p w14:paraId="6A418C67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6FB439C9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7019C336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762DDBD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6E15D86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ECDAA8E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29CB415B" w14:textId="77777777" w:rsidTr="006B049F">
        <w:trPr>
          <w:trHeight w:val="20"/>
        </w:trPr>
        <w:tc>
          <w:tcPr>
            <w:tcW w:w="567" w:type="dxa"/>
            <w:shd w:val="clear" w:color="auto" w:fill="AEC44A"/>
          </w:tcPr>
          <w:p w14:paraId="257C4638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A.11</w:t>
            </w:r>
          </w:p>
        </w:tc>
        <w:tc>
          <w:tcPr>
            <w:tcW w:w="3828" w:type="dxa"/>
          </w:tcPr>
          <w:p w14:paraId="2B9E861F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7B8C1A71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My community keeps people informed (e.g. via TV, radio, newspaper, internet, phone, neighbors) about issues that are relevant to them. </w:t>
            </w:r>
          </w:p>
        </w:tc>
        <w:tc>
          <w:tcPr>
            <w:tcW w:w="425" w:type="dxa"/>
            <w:vAlign w:val="center"/>
          </w:tcPr>
          <w:p w14:paraId="48DF5052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3A192997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725D4A7D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FFF85EE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8C20AA7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71F60A4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48BFA2BC" w14:textId="77777777" w:rsidTr="006B049F">
        <w:trPr>
          <w:trHeight w:val="20"/>
        </w:trPr>
        <w:tc>
          <w:tcPr>
            <w:tcW w:w="567" w:type="dxa"/>
            <w:shd w:val="clear" w:color="auto" w:fill="AEC44A"/>
          </w:tcPr>
          <w:p w14:paraId="7597085D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A.12</w:t>
            </w:r>
          </w:p>
        </w:tc>
        <w:tc>
          <w:tcPr>
            <w:tcW w:w="3828" w:type="dxa"/>
          </w:tcPr>
          <w:p w14:paraId="3E28BC7D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3BD3E60C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I get information/communication through my community to help with my home and work life. </w:t>
            </w:r>
          </w:p>
        </w:tc>
        <w:tc>
          <w:tcPr>
            <w:tcW w:w="425" w:type="dxa"/>
            <w:vAlign w:val="center"/>
          </w:tcPr>
          <w:p w14:paraId="4B2D1DA5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CD72121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041EAED5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825CB91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CFF3744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5F81161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1E8A22C9" w14:textId="77777777" w:rsidTr="006B049F">
        <w:trPr>
          <w:trHeight w:val="20"/>
        </w:trPr>
        <w:tc>
          <w:tcPr>
            <w:tcW w:w="567" w:type="dxa"/>
            <w:shd w:val="clear" w:color="auto" w:fill="AEC44A"/>
          </w:tcPr>
          <w:p w14:paraId="7AD2E0BB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A.13</w:t>
            </w:r>
          </w:p>
        </w:tc>
        <w:tc>
          <w:tcPr>
            <w:tcW w:w="3828" w:type="dxa"/>
          </w:tcPr>
          <w:p w14:paraId="07046F5B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5030AEA1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People in my community trust public officials.</w:t>
            </w:r>
          </w:p>
        </w:tc>
        <w:tc>
          <w:tcPr>
            <w:tcW w:w="425" w:type="dxa"/>
            <w:vAlign w:val="center"/>
          </w:tcPr>
          <w:p w14:paraId="76A835A5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E1EEF02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73C3E123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3CA0EB82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477B45F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F4F4154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2CA764ED" w14:textId="77777777" w:rsidR="00294B50" w:rsidRPr="004E25EE" w:rsidRDefault="00294B50" w:rsidP="00294B50">
      <w:pPr>
        <w:spacing w:after="0"/>
        <w:rPr>
          <w:rFonts w:asciiTheme="majorHAnsi" w:hAnsiTheme="majorHAnsi" w:cstheme="majorHAnsi"/>
          <w:color w:val="008372"/>
          <w:sz w:val="20"/>
          <w:szCs w:val="20"/>
          <w:u w:val="single"/>
        </w:rPr>
      </w:pPr>
      <w:r w:rsidRPr="004E25EE">
        <w:rPr>
          <w:rFonts w:asciiTheme="majorHAnsi" w:hAnsiTheme="majorHAnsi" w:cstheme="majorHAnsi"/>
          <w:b/>
          <w:color w:val="008372"/>
          <w:sz w:val="20"/>
          <w:szCs w:val="20"/>
          <w:u w:val="single"/>
        </w:rPr>
        <w:lastRenderedPageBreak/>
        <w:t>PART B</w:t>
      </w:r>
      <w:r w:rsidRPr="004E25EE">
        <w:rPr>
          <w:rFonts w:asciiTheme="majorHAnsi" w:hAnsiTheme="majorHAnsi" w:cstheme="majorHAnsi"/>
          <w:color w:val="008372"/>
          <w:sz w:val="20"/>
          <w:szCs w:val="20"/>
          <w:u w:val="single"/>
        </w:rPr>
        <w:t xml:space="preserve"> | SOCIAL CAPITAL</w:t>
      </w:r>
    </w:p>
    <w:p w14:paraId="2CD79A43" w14:textId="77777777" w:rsidR="00294B50" w:rsidRPr="00477E29" w:rsidRDefault="00294B50" w:rsidP="00294B50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827"/>
        <w:gridCol w:w="425"/>
        <w:gridCol w:w="425"/>
        <w:gridCol w:w="426"/>
        <w:gridCol w:w="425"/>
        <w:gridCol w:w="425"/>
        <w:gridCol w:w="425"/>
      </w:tblGrid>
      <w:tr w:rsidR="00294B50" w:rsidRPr="00477E29" w14:paraId="5220387B" w14:textId="77777777" w:rsidTr="006B049F">
        <w:trPr>
          <w:cantSplit/>
          <w:trHeight w:val="107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6645BEB9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3828" w:type="dxa"/>
            <w:shd w:val="clear" w:color="auto" w:fill="E6E6E6"/>
          </w:tcPr>
          <w:p w14:paraId="1CB2BCDD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E6E6E6"/>
          </w:tcPr>
          <w:p w14:paraId="10043537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000000"/>
                <w:sz w:val="14"/>
                <w:szCs w:val="14"/>
              </w:rPr>
              <w:t>To what extent do you agree with the following statements?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0C7A4B09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1. Strongly 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4A9D59C2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2. Agree</w:t>
            </w:r>
          </w:p>
        </w:tc>
        <w:tc>
          <w:tcPr>
            <w:tcW w:w="426" w:type="dxa"/>
            <w:shd w:val="clear" w:color="auto" w:fill="E6E6E6"/>
            <w:textDirection w:val="btLr"/>
          </w:tcPr>
          <w:p w14:paraId="118937E1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3. Neither agree nor disagree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58316264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4. Disagree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7998843F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5. Strongly disagree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6B1650A2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99. Don’t know</w:t>
            </w:r>
          </w:p>
        </w:tc>
      </w:tr>
      <w:tr w:rsidR="00294B50" w:rsidRPr="00477E29" w14:paraId="595037FB" w14:textId="77777777" w:rsidTr="006B049F">
        <w:tc>
          <w:tcPr>
            <w:tcW w:w="567" w:type="dxa"/>
            <w:shd w:val="clear" w:color="auto" w:fill="AEC44A"/>
          </w:tcPr>
          <w:p w14:paraId="3923BA99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B.1</w:t>
            </w:r>
          </w:p>
        </w:tc>
        <w:tc>
          <w:tcPr>
            <w:tcW w:w="3828" w:type="dxa"/>
          </w:tcPr>
          <w:p w14:paraId="2ABA5959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4A027609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People in my community feel like they belong to the community.</w:t>
            </w:r>
          </w:p>
        </w:tc>
        <w:tc>
          <w:tcPr>
            <w:tcW w:w="425" w:type="dxa"/>
            <w:vAlign w:val="center"/>
          </w:tcPr>
          <w:p w14:paraId="5B7714C7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2650A83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7950EC7F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308DCB16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AB4DAA4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734A2A4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44EA7E24" w14:textId="77777777" w:rsidTr="006B049F">
        <w:tc>
          <w:tcPr>
            <w:tcW w:w="567" w:type="dxa"/>
            <w:shd w:val="clear" w:color="auto" w:fill="AEC44A"/>
          </w:tcPr>
          <w:p w14:paraId="7580802E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B.2</w:t>
            </w:r>
          </w:p>
        </w:tc>
        <w:tc>
          <w:tcPr>
            <w:tcW w:w="3828" w:type="dxa"/>
          </w:tcPr>
          <w:p w14:paraId="5DC26968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0652AF00" w14:textId="6171FED8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People in my community are committed to the </w:t>
            </w:r>
            <w:r w:rsidR="000E1883"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well being</w:t>
            </w: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of the community.</w:t>
            </w:r>
          </w:p>
        </w:tc>
        <w:tc>
          <w:tcPr>
            <w:tcW w:w="425" w:type="dxa"/>
            <w:vAlign w:val="center"/>
          </w:tcPr>
          <w:p w14:paraId="2D103BEA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62D73A3A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75E1A214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6C13BF64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CA24F58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9CAD217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291EE6AB" w14:textId="77777777" w:rsidTr="006B049F">
        <w:tc>
          <w:tcPr>
            <w:tcW w:w="567" w:type="dxa"/>
            <w:shd w:val="clear" w:color="auto" w:fill="AEC44A"/>
          </w:tcPr>
          <w:p w14:paraId="72F61759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B.3</w:t>
            </w:r>
          </w:p>
        </w:tc>
        <w:tc>
          <w:tcPr>
            <w:tcW w:w="3828" w:type="dxa"/>
          </w:tcPr>
          <w:p w14:paraId="65EA9D3A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749EA97C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People in my community have hope about the future.</w:t>
            </w:r>
          </w:p>
        </w:tc>
        <w:tc>
          <w:tcPr>
            <w:tcW w:w="425" w:type="dxa"/>
            <w:vAlign w:val="center"/>
          </w:tcPr>
          <w:p w14:paraId="05D8FE13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097D479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0BBF214B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3E6CED1F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3D1A4E9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CB07901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2B0CC5FA" w14:textId="77777777" w:rsidTr="006B049F">
        <w:tc>
          <w:tcPr>
            <w:tcW w:w="567" w:type="dxa"/>
            <w:shd w:val="clear" w:color="auto" w:fill="AEC44A"/>
          </w:tcPr>
          <w:p w14:paraId="2183F6A7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B.4</w:t>
            </w:r>
          </w:p>
        </w:tc>
        <w:tc>
          <w:tcPr>
            <w:tcW w:w="3828" w:type="dxa"/>
          </w:tcPr>
          <w:p w14:paraId="5E9A37E9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5D5FDE47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People in my community help each other</w:t>
            </w:r>
          </w:p>
        </w:tc>
        <w:tc>
          <w:tcPr>
            <w:tcW w:w="425" w:type="dxa"/>
            <w:vAlign w:val="center"/>
          </w:tcPr>
          <w:p w14:paraId="41DF3491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AF0724C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655D9C5B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3444B97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E14B558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B7DFAD5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0134D986" w14:textId="77777777" w:rsidTr="006B049F">
        <w:tc>
          <w:tcPr>
            <w:tcW w:w="567" w:type="dxa"/>
            <w:shd w:val="clear" w:color="auto" w:fill="AEC44A"/>
          </w:tcPr>
          <w:p w14:paraId="2413C065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B.5</w:t>
            </w:r>
          </w:p>
        </w:tc>
        <w:tc>
          <w:tcPr>
            <w:tcW w:w="3828" w:type="dxa"/>
          </w:tcPr>
          <w:p w14:paraId="24C89B7D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3F01D81C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 have friends in my community.</w:t>
            </w:r>
          </w:p>
        </w:tc>
        <w:tc>
          <w:tcPr>
            <w:tcW w:w="425" w:type="dxa"/>
            <w:vAlign w:val="center"/>
          </w:tcPr>
          <w:p w14:paraId="44CC91DF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70500D5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15FDF001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9ED1D52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88AAD28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6B218D41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5A1A540A" w14:textId="77777777" w:rsidTr="006B049F">
        <w:tc>
          <w:tcPr>
            <w:tcW w:w="567" w:type="dxa"/>
            <w:shd w:val="clear" w:color="auto" w:fill="AEC44A"/>
          </w:tcPr>
          <w:p w14:paraId="6389942A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B.6</w:t>
            </w:r>
          </w:p>
        </w:tc>
        <w:tc>
          <w:tcPr>
            <w:tcW w:w="3828" w:type="dxa"/>
          </w:tcPr>
          <w:p w14:paraId="3005E8BA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6DBDE1DD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 would get involved in trying to improve my community.</w:t>
            </w:r>
          </w:p>
        </w:tc>
        <w:tc>
          <w:tcPr>
            <w:tcW w:w="425" w:type="dxa"/>
            <w:vAlign w:val="center"/>
          </w:tcPr>
          <w:p w14:paraId="288EC144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799096D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150B4529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6C68EFF6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0CAA7CE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99451FE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4E6DBEDA" w14:textId="77777777" w:rsidR="00F157EE" w:rsidRDefault="00F157EE" w:rsidP="00294B50">
      <w:pPr>
        <w:spacing w:after="0"/>
        <w:rPr>
          <w:rFonts w:asciiTheme="majorHAnsi" w:hAnsiTheme="majorHAnsi" w:cstheme="majorHAnsi"/>
          <w:b/>
          <w:color w:val="C0504D" w:themeColor="accent2"/>
          <w:u w:val="single"/>
        </w:rPr>
      </w:pPr>
    </w:p>
    <w:p w14:paraId="6FB3D515" w14:textId="77777777" w:rsidR="006B049F" w:rsidRDefault="006B049F" w:rsidP="00294B50">
      <w:pPr>
        <w:spacing w:after="0"/>
        <w:rPr>
          <w:rFonts w:asciiTheme="majorHAnsi" w:hAnsiTheme="majorHAnsi" w:cstheme="majorHAnsi"/>
          <w:b/>
          <w:color w:val="C0504D" w:themeColor="accent2"/>
          <w:u w:val="single"/>
        </w:rPr>
      </w:pPr>
    </w:p>
    <w:p w14:paraId="73D5E4B4" w14:textId="77777777" w:rsidR="006B049F" w:rsidRDefault="006B049F" w:rsidP="00294B50">
      <w:pPr>
        <w:spacing w:after="0"/>
        <w:rPr>
          <w:rFonts w:asciiTheme="majorHAnsi" w:hAnsiTheme="majorHAnsi" w:cstheme="majorHAnsi"/>
          <w:b/>
          <w:color w:val="31849B" w:themeColor="accent5" w:themeShade="BF"/>
          <w:sz w:val="20"/>
          <w:szCs w:val="20"/>
          <w:u w:val="single"/>
        </w:rPr>
      </w:pPr>
    </w:p>
    <w:p w14:paraId="633F9A51" w14:textId="77777777" w:rsidR="00294B50" w:rsidRPr="004E25EE" w:rsidRDefault="00294B50" w:rsidP="00294B50">
      <w:pPr>
        <w:spacing w:after="0"/>
        <w:rPr>
          <w:rFonts w:asciiTheme="majorHAnsi" w:hAnsiTheme="majorHAnsi" w:cstheme="majorHAnsi"/>
          <w:color w:val="008372"/>
          <w:sz w:val="20"/>
          <w:szCs w:val="20"/>
          <w:u w:val="single"/>
        </w:rPr>
      </w:pPr>
      <w:r w:rsidRPr="004E25EE">
        <w:rPr>
          <w:rFonts w:asciiTheme="majorHAnsi" w:hAnsiTheme="majorHAnsi" w:cstheme="majorHAnsi"/>
          <w:b/>
          <w:color w:val="008372"/>
          <w:sz w:val="20"/>
          <w:szCs w:val="20"/>
          <w:u w:val="single"/>
        </w:rPr>
        <w:t xml:space="preserve">PART C </w:t>
      </w:r>
      <w:r w:rsidRPr="004E25EE">
        <w:rPr>
          <w:rFonts w:asciiTheme="majorHAnsi" w:hAnsiTheme="majorHAnsi" w:cstheme="majorHAnsi"/>
          <w:color w:val="008372"/>
          <w:sz w:val="20"/>
          <w:szCs w:val="20"/>
          <w:u w:val="single"/>
        </w:rPr>
        <w:t>| INCLUSIVENESS</w:t>
      </w:r>
    </w:p>
    <w:p w14:paraId="1A100F90" w14:textId="77777777" w:rsidR="00294B50" w:rsidRPr="004E25EE" w:rsidRDefault="00294B50" w:rsidP="00294B50">
      <w:pPr>
        <w:spacing w:after="0"/>
        <w:rPr>
          <w:rFonts w:asciiTheme="majorHAnsi" w:hAnsiTheme="majorHAnsi" w:cstheme="majorHAnsi"/>
          <w:color w:val="008372"/>
          <w:sz w:val="8"/>
          <w:szCs w:val="8"/>
          <w:u w:val="single"/>
        </w:rPr>
      </w:pPr>
    </w:p>
    <w:p w14:paraId="7531BDA2" w14:textId="77777777" w:rsidR="00294B50" w:rsidRPr="00803594" w:rsidRDefault="00294B50" w:rsidP="00294B50">
      <w:pPr>
        <w:spacing w:after="0"/>
        <w:rPr>
          <w:rFonts w:asciiTheme="majorHAnsi" w:hAnsiTheme="majorHAnsi" w:cstheme="majorHAnsi"/>
          <w:color w:val="008372"/>
          <w:sz w:val="18"/>
          <w:szCs w:val="18"/>
          <w:u w:val="single"/>
        </w:rPr>
      </w:pPr>
      <w:r w:rsidRPr="00803594">
        <w:rPr>
          <w:rFonts w:asciiTheme="majorHAnsi" w:hAnsiTheme="majorHAnsi" w:cstheme="majorHAnsi"/>
          <w:b/>
          <w:color w:val="008372"/>
          <w:sz w:val="18"/>
          <w:szCs w:val="18"/>
        </w:rPr>
        <w:t>General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827"/>
        <w:gridCol w:w="425"/>
        <w:gridCol w:w="425"/>
        <w:gridCol w:w="426"/>
        <w:gridCol w:w="425"/>
        <w:gridCol w:w="425"/>
        <w:gridCol w:w="425"/>
      </w:tblGrid>
      <w:tr w:rsidR="00294B50" w:rsidRPr="00477E29" w14:paraId="41E5DBEC" w14:textId="77777777" w:rsidTr="006B049F">
        <w:trPr>
          <w:cantSplit/>
          <w:trHeight w:val="107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1044E425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3828" w:type="dxa"/>
            <w:shd w:val="clear" w:color="auto" w:fill="E6E6E6"/>
          </w:tcPr>
          <w:p w14:paraId="3DF10F52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E6E6E6"/>
          </w:tcPr>
          <w:p w14:paraId="63E59940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6E6E6"/>
            <w:textDirection w:val="btLr"/>
          </w:tcPr>
          <w:p w14:paraId="7A350BA1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1. Strongly 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600C2875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2. Agree</w:t>
            </w:r>
          </w:p>
        </w:tc>
        <w:tc>
          <w:tcPr>
            <w:tcW w:w="426" w:type="dxa"/>
            <w:shd w:val="clear" w:color="auto" w:fill="E6E6E6"/>
            <w:textDirection w:val="btLr"/>
          </w:tcPr>
          <w:p w14:paraId="4D78EBD7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3. Neither agree nor disagree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32FC810E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4. Disagree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1BEFC9C9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5. Strongly disagree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591CD35F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99. Don’t know</w:t>
            </w:r>
          </w:p>
        </w:tc>
      </w:tr>
      <w:tr w:rsidR="00294B50" w:rsidRPr="00477E29" w14:paraId="33E03D42" w14:textId="77777777" w:rsidTr="006B049F">
        <w:tc>
          <w:tcPr>
            <w:tcW w:w="567" w:type="dxa"/>
            <w:shd w:val="clear" w:color="auto" w:fill="AEC44A"/>
          </w:tcPr>
          <w:p w14:paraId="2A32C29B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C.1</w:t>
            </w:r>
          </w:p>
        </w:tc>
        <w:tc>
          <w:tcPr>
            <w:tcW w:w="3828" w:type="dxa"/>
          </w:tcPr>
          <w:p w14:paraId="78606DED" w14:textId="77777777" w:rsidR="00294B50" w:rsidRPr="00477E29" w:rsidRDefault="00294B50" w:rsidP="00294B50">
            <w:pPr>
              <w:jc w:val="both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68192075" w14:textId="77777777" w:rsidR="000E1883" w:rsidRDefault="00294B50" w:rsidP="000E1883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My community treats people fairly </w:t>
            </w:r>
          </w:p>
          <w:p w14:paraId="26661117" w14:textId="26FF0B56" w:rsidR="00294B50" w:rsidRPr="00477E29" w:rsidRDefault="00294B50" w:rsidP="000E1883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no matter what their background is.</w:t>
            </w:r>
          </w:p>
        </w:tc>
        <w:tc>
          <w:tcPr>
            <w:tcW w:w="425" w:type="dxa"/>
            <w:vAlign w:val="center"/>
          </w:tcPr>
          <w:p w14:paraId="34AA59BA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640FB28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05EFE50F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F33146A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5A3078A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A651B97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21461F88" w14:textId="77777777" w:rsidTr="006B049F">
        <w:tc>
          <w:tcPr>
            <w:tcW w:w="567" w:type="dxa"/>
            <w:shd w:val="clear" w:color="auto" w:fill="AEC44A"/>
          </w:tcPr>
          <w:p w14:paraId="3C9AD8CE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C.2</w:t>
            </w:r>
          </w:p>
        </w:tc>
        <w:tc>
          <w:tcPr>
            <w:tcW w:w="3828" w:type="dxa"/>
          </w:tcPr>
          <w:p w14:paraId="1B7C29C9" w14:textId="77777777" w:rsidR="00294B50" w:rsidRPr="00477E29" w:rsidRDefault="00294B50" w:rsidP="00294B50">
            <w:pPr>
              <w:jc w:val="both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055BBA6C" w14:textId="77777777" w:rsidR="00294B50" w:rsidRPr="00477E29" w:rsidRDefault="00294B50" w:rsidP="00294B50">
            <w:pPr>
              <w:jc w:val="both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In my community there are no ongoing tensions or conflicts.</w:t>
            </w:r>
          </w:p>
        </w:tc>
        <w:tc>
          <w:tcPr>
            <w:tcW w:w="425" w:type="dxa"/>
            <w:vAlign w:val="center"/>
          </w:tcPr>
          <w:p w14:paraId="2B0B6FC4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0CB8452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4AA040FD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0EA05DA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CEF2ACD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6E49D390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1A3468F8" w14:textId="77777777" w:rsidR="00294B50" w:rsidRDefault="00294B50" w:rsidP="00294B50">
      <w:pPr>
        <w:spacing w:after="0"/>
        <w:rPr>
          <w:rFonts w:asciiTheme="majorHAnsi" w:hAnsiTheme="majorHAnsi" w:cstheme="majorHAnsi"/>
          <w:b/>
          <w:color w:val="C0504D" w:themeColor="accent2"/>
          <w:sz w:val="14"/>
          <w:szCs w:val="14"/>
        </w:rPr>
      </w:pPr>
    </w:p>
    <w:p w14:paraId="67ABAD49" w14:textId="77777777" w:rsidR="00294B50" w:rsidRPr="00803594" w:rsidRDefault="00294B50" w:rsidP="00294B50">
      <w:pPr>
        <w:spacing w:after="0"/>
        <w:rPr>
          <w:rFonts w:asciiTheme="majorHAnsi" w:hAnsiTheme="majorHAnsi" w:cstheme="majorHAnsi"/>
          <w:color w:val="008372"/>
          <w:sz w:val="18"/>
          <w:szCs w:val="18"/>
          <w:u w:val="single"/>
        </w:rPr>
      </w:pPr>
      <w:r w:rsidRPr="00803594">
        <w:rPr>
          <w:rFonts w:asciiTheme="majorHAnsi" w:hAnsiTheme="majorHAnsi" w:cstheme="majorHAnsi"/>
          <w:b/>
          <w:color w:val="008372"/>
          <w:sz w:val="18"/>
          <w:szCs w:val="18"/>
        </w:rPr>
        <w:t>Disability inclusion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827"/>
        <w:gridCol w:w="425"/>
        <w:gridCol w:w="425"/>
        <w:gridCol w:w="426"/>
        <w:gridCol w:w="425"/>
        <w:gridCol w:w="425"/>
        <w:gridCol w:w="425"/>
      </w:tblGrid>
      <w:tr w:rsidR="00294B50" w:rsidRPr="00477E29" w14:paraId="428C996D" w14:textId="77777777" w:rsidTr="006B049F">
        <w:trPr>
          <w:cantSplit/>
          <w:trHeight w:val="107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4023B664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3828" w:type="dxa"/>
            <w:shd w:val="clear" w:color="auto" w:fill="E6E6E6"/>
          </w:tcPr>
          <w:p w14:paraId="3518F13F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E6E6E6"/>
          </w:tcPr>
          <w:p w14:paraId="18EBCC57" w14:textId="77777777" w:rsidR="00294B50" w:rsidRPr="00477E29" w:rsidRDefault="00294B50" w:rsidP="00294B50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6E6E6"/>
            <w:textDirection w:val="btLr"/>
          </w:tcPr>
          <w:p w14:paraId="290ADFE7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1. Strongly 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213C6089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2. Agree</w:t>
            </w:r>
          </w:p>
        </w:tc>
        <w:tc>
          <w:tcPr>
            <w:tcW w:w="426" w:type="dxa"/>
            <w:shd w:val="clear" w:color="auto" w:fill="E6E6E6"/>
            <w:textDirection w:val="btLr"/>
          </w:tcPr>
          <w:p w14:paraId="2450236A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3. Neither agree nor disagree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316B6377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4. Disagree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7FD38A6B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5. Strongly disagree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717221EE" w14:textId="77777777" w:rsidR="00294B50" w:rsidRPr="00477E29" w:rsidRDefault="00294B50" w:rsidP="00294B50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99. Don’t know</w:t>
            </w:r>
          </w:p>
        </w:tc>
      </w:tr>
      <w:tr w:rsidR="00294B50" w:rsidRPr="00477E29" w14:paraId="453EEB07" w14:textId="77777777" w:rsidTr="006B049F">
        <w:tc>
          <w:tcPr>
            <w:tcW w:w="567" w:type="dxa"/>
            <w:shd w:val="clear" w:color="auto" w:fill="AEC44A"/>
          </w:tcPr>
          <w:p w14:paraId="26E6CF14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C.3</w:t>
            </w:r>
          </w:p>
        </w:tc>
        <w:tc>
          <w:tcPr>
            <w:tcW w:w="3828" w:type="dxa"/>
          </w:tcPr>
          <w:p w14:paraId="7FA2FBFE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2AAA354A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Persons with disabilities have more or less the same access to community services as anybody else.</w:t>
            </w:r>
          </w:p>
        </w:tc>
        <w:tc>
          <w:tcPr>
            <w:tcW w:w="425" w:type="dxa"/>
            <w:vAlign w:val="center"/>
          </w:tcPr>
          <w:p w14:paraId="5ECB0EA7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EFE1468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6461974C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EF61D52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2CF9D0C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1C8890F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94B50" w:rsidRPr="00477E29" w14:paraId="5A75D03B" w14:textId="77777777" w:rsidTr="006B049F">
        <w:tc>
          <w:tcPr>
            <w:tcW w:w="567" w:type="dxa"/>
            <w:shd w:val="clear" w:color="auto" w:fill="AEC44A"/>
          </w:tcPr>
          <w:p w14:paraId="19CB3892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C.4</w:t>
            </w:r>
          </w:p>
        </w:tc>
        <w:tc>
          <w:tcPr>
            <w:tcW w:w="3828" w:type="dxa"/>
          </w:tcPr>
          <w:p w14:paraId="24460864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2DBCA584" w14:textId="77777777" w:rsidR="00294B50" w:rsidRPr="00477E29" w:rsidRDefault="00294B50" w:rsidP="00294B5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Persons with disabilities are valued contributors to community affairs and planning.</w:t>
            </w:r>
          </w:p>
        </w:tc>
        <w:tc>
          <w:tcPr>
            <w:tcW w:w="425" w:type="dxa"/>
            <w:vAlign w:val="center"/>
          </w:tcPr>
          <w:p w14:paraId="392693D8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802859C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33CC77BB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61A1467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18D9A97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607097A0" w14:textId="77777777" w:rsidR="00294B50" w:rsidRPr="00477E29" w:rsidRDefault="00294B50" w:rsidP="00294B50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74C251FB" w14:textId="77777777" w:rsidR="00F157EE" w:rsidRDefault="00F157EE" w:rsidP="00294B50">
      <w:pPr>
        <w:spacing w:after="0"/>
        <w:rPr>
          <w:rFonts w:asciiTheme="majorHAnsi" w:hAnsiTheme="majorHAnsi" w:cstheme="majorHAnsi"/>
          <w:b/>
          <w:color w:val="31849B" w:themeColor="accent5" w:themeShade="BF"/>
          <w:sz w:val="14"/>
          <w:szCs w:val="14"/>
        </w:rPr>
      </w:pPr>
    </w:p>
    <w:p w14:paraId="5DCFEF43" w14:textId="77777777" w:rsidR="00294B50" w:rsidRPr="00803594" w:rsidRDefault="00F157EE" w:rsidP="00294B50">
      <w:pPr>
        <w:spacing w:after="0"/>
        <w:rPr>
          <w:rFonts w:asciiTheme="majorHAnsi" w:hAnsiTheme="majorHAnsi" w:cstheme="majorHAnsi"/>
          <w:color w:val="008372"/>
          <w:sz w:val="18"/>
          <w:szCs w:val="18"/>
          <w:u w:val="single"/>
        </w:rPr>
      </w:pPr>
      <w:r w:rsidRPr="00803594">
        <w:rPr>
          <w:rFonts w:asciiTheme="majorHAnsi" w:hAnsiTheme="majorHAnsi" w:cstheme="majorHAnsi"/>
          <w:b/>
          <w:color w:val="008372"/>
          <w:sz w:val="18"/>
          <w:szCs w:val="18"/>
        </w:rPr>
        <w:t>Gender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827"/>
        <w:gridCol w:w="425"/>
        <w:gridCol w:w="425"/>
        <w:gridCol w:w="426"/>
        <w:gridCol w:w="425"/>
        <w:gridCol w:w="425"/>
        <w:gridCol w:w="425"/>
      </w:tblGrid>
      <w:tr w:rsidR="00F157EE" w:rsidRPr="00477E29" w14:paraId="75DB76B1" w14:textId="77777777" w:rsidTr="006B049F">
        <w:trPr>
          <w:cantSplit/>
          <w:trHeight w:val="107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0D1AB888" w14:textId="77777777" w:rsidR="00F157EE" w:rsidRPr="00477E29" w:rsidRDefault="00F157EE" w:rsidP="00F157EE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3828" w:type="dxa"/>
            <w:shd w:val="clear" w:color="auto" w:fill="E6E6E6"/>
          </w:tcPr>
          <w:p w14:paraId="5525EF0E" w14:textId="77777777" w:rsidR="00F157EE" w:rsidRPr="00B52008" w:rsidRDefault="00F157EE" w:rsidP="00F157EE">
            <w:pP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E6E6E6"/>
          </w:tcPr>
          <w:p w14:paraId="2B50C806" w14:textId="77777777" w:rsidR="00F157EE" w:rsidRPr="00477E29" w:rsidRDefault="00F157EE" w:rsidP="00F157EE">
            <w:pP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>I would like to ask you about the roles of men and women in your community. Generally, who in your community…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55166326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1. Only men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56E681E5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2. Mostly men</w:t>
            </w:r>
          </w:p>
        </w:tc>
        <w:tc>
          <w:tcPr>
            <w:tcW w:w="426" w:type="dxa"/>
            <w:shd w:val="clear" w:color="auto" w:fill="E6E6E6"/>
            <w:textDirection w:val="btLr"/>
          </w:tcPr>
          <w:p w14:paraId="641206E8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3. Men and women equally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229FCE85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4. Mostly women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67C28ECB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5. Only women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2DECF0B7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99. Don’t know</w:t>
            </w:r>
          </w:p>
        </w:tc>
      </w:tr>
      <w:tr w:rsidR="00F157EE" w:rsidRPr="00477E29" w14:paraId="0628B861" w14:textId="77777777" w:rsidTr="006B049F">
        <w:tc>
          <w:tcPr>
            <w:tcW w:w="567" w:type="dxa"/>
            <w:shd w:val="clear" w:color="auto" w:fill="AEC44A"/>
          </w:tcPr>
          <w:p w14:paraId="7F6558D0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C.5</w:t>
            </w:r>
          </w:p>
        </w:tc>
        <w:tc>
          <w:tcPr>
            <w:tcW w:w="3828" w:type="dxa"/>
          </w:tcPr>
          <w:p w14:paraId="6E0D0EC8" w14:textId="77777777" w:rsidR="00F157EE" w:rsidRPr="00477E29" w:rsidRDefault="00F157EE" w:rsidP="00F157EE">
            <w:pPr>
              <w:jc w:val="both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05FD0C2A" w14:textId="77777777" w:rsidR="00F157EE" w:rsidRPr="00477E29" w:rsidRDefault="00F157EE" w:rsidP="00F157EE">
            <w:pPr>
              <w:jc w:val="both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…takes part in community meetings?</w:t>
            </w:r>
          </w:p>
        </w:tc>
        <w:tc>
          <w:tcPr>
            <w:tcW w:w="425" w:type="dxa"/>
            <w:vAlign w:val="center"/>
          </w:tcPr>
          <w:p w14:paraId="57C86453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3DBD9F6A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2E99887D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315FB3A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D53B56B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F637913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F157EE" w:rsidRPr="00477E29" w14:paraId="672CF155" w14:textId="77777777" w:rsidTr="006B049F">
        <w:tc>
          <w:tcPr>
            <w:tcW w:w="567" w:type="dxa"/>
            <w:shd w:val="clear" w:color="auto" w:fill="AEC44A"/>
          </w:tcPr>
          <w:p w14:paraId="633618FC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C.6</w:t>
            </w:r>
          </w:p>
        </w:tc>
        <w:tc>
          <w:tcPr>
            <w:tcW w:w="3828" w:type="dxa"/>
          </w:tcPr>
          <w:p w14:paraId="2D695AC8" w14:textId="77777777" w:rsidR="00F157EE" w:rsidRPr="00477E29" w:rsidRDefault="00F157EE" w:rsidP="00F157EE">
            <w:pPr>
              <w:jc w:val="both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3DCC7F53" w14:textId="77777777" w:rsidR="00F157EE" w:rsidRPr="00477E29" w:rsidRDefault="00F157EE" w:rsidP="00F157EE">
            <w:pPr>
              <w:jc w:val="both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…speaks during community meetings?</w:t>
            </w:r>
          </w:p>
        </w:tc>
        <w:tc>
          <w:tcPr>
            <w:tcW w:w="425" w:type="dxa"/>
            <w:vAlign w:val="center"/>
          </w:tcPr>
          <w:p w14:paraId="693D76BB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600CD21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17CA6C18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BA186FF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EC4B9E9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C1CC7E2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F157EE" w:rsidRPr="00477E29" w14:paraId="71D98E3D" w14:textId="77777777" w:rsidTr="006B049F">
        <w:tc>
          <w:tcPr>
            <w:tcW w:w="567" w:type="dxa"/>
            <w:shd w:val="clear" w:color="auto" w:fill="AEC44A"/>
          </w:tcPr>
          <w:p w14:paraId="4233279D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C.7</w:t>
            </w:r>
          </w:p>
        </w:tc>
        <w:tc>
          <w:tcPr>
            <w:tcW w:w="3828" w:type="dxa"/>
          </w:tcPr>
          <w:p w14:paraId="3F8394CA" w14:textId="77777777" w:rsidR="00F157EE" w:rsidRPr="00477E29" w:rsidRDefault="00F157EE" w:rsidP="00F157EE">
            <w:pPr>
              <w:jc w:val="both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35EFF2A8" w14:textId="77777777" w:rsidR="00F157EE" w:rsidRPr="00477E29" w:rsidRDefault="00F157EE" w:rsidP="00F157EE">
            <w:pPr>
              <w:jc w:val="both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…influences decisions about village affairs?</w:t>
            </w:r>
          </w:p>
        </w:tc>
        <w:tc>
          <w:tcPr>
            <w:tcW w:w="425" w:type="dxa"/>
            <w:vAlign w:val="center"/>
          </w:tcPr>
          <w:p w14:paraId="513CF8BD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B1F3F1B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68C4BD7B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EA60D3F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3570381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C2E28A1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F157EE" w:rsidRPr="00477E29" w14:paraId="71F257CD" w14:textId="77777777" w:rsidTr="006B049F">
        <w:tc>
          <w:tcPr>
            <w:tcW w:w="567" w:type="dxa"/>
            <w:shd w:val="clear" w:color="auto" w:fill="AEC44A"/>
          </w:tcPr>
          <w:p w14:paraId="4232ADA0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C.8</w:t>
            </w:r>
          </w:p>
        </w:tc>
        <w:tc>
          <w:tcPr>
            <w:tcW w:w="3828" w:type="dxa"/>
          </w:tcPr>
          <w:p w14:paraId="2D3BA985" w14:textId="77777777" w:rsidR="00F157EE" w:rsidRPr="00477E29" w:rsidRDefault="00F157EE" w:rsidP="00F157EE">
            <w:pPr>
              <w:jc w:val="both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64E31759" w14:textId="77777777" w:rsidR="00F157EE" w:rsidRPr="00477E29" w:rsidRDefault="00F157EE" w:rsidP="00F157EE">
            <w:pPr>
              <w:jc w:val="both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…makes decisions about village affairs?</w:t>
            </w:r>
          </w:p>
        </w:tc>
        <w:tc>
          <w:tcPr>
            <w:tcW w:w="425" w:type="dxa"/>
            <w:vAlign w:val="center"/>
          </w:tcPr>
          <w:p w14:paraId="7703AED5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63572B18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221D3287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52833B7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254E90C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E7D249D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791F503A" w14:textId="77777777" w:rsidR="00F157EE" w:rsidRDefault="00F157EE" w:rsidP="00294B50">
      <w:pPr>
        <w:spacing w:after="0"/>
        <w:rPr>
          <w:rFonts w:asciiTheme="majorHAnsi" w:hAnsiTheme="majorHAnsi" w:cstheme="majorHAnsi"/>
          <w:b/>
          <w:color w:val="C0504D" w:themeColor="accent2"/>
          <w:sz w:val="16"/>
          <w:szCs w:val="16"/>
          <w:u w:val="single"/>
        </w:rPr>
      </w:pPr>
    </w:p>
    <w:p w14:paraId="0EA2D1AF" w14:textId="77777777" w:rsidR="00F157EE" w:rsidRDefault="00F157EE" w:rsidP="00F157EE">
      <w:pPr>
        <w:spacing w:after="0"/>
        <w:rPr>
          <w:rFonts w:asciiTheme="majorHAnsi" w:hAnsiTheme="majorHAnsi" w:cstheme="majorHAnsi"/>
          <w:b/>
          <w:color w:val="31849B" w:themeColor="accent5" w:themeShade="BF"/>
          <w:sz w:val="20"/>
          <w:szCs w:val="20"/>
          <w:u w:val="single"/>
        </w:rPr>
      </w:pPr>
    </w:p>
    <w:p w14:paraId="61028508" w14:textId="77777777" w:rsidR="006B049F" w:rsidRDefault="006B049F" w:rsidP="00F157EE">
      <w:pPr>
        <w:spacing w:after="0"/>
        <w:rPr>
          <w:rFonts w:asciiTheme="majorHAnsi" w:hAnsiTheme="majorHAnsi" w:cstheme="majorHAnsi"/>
          <w:b/>
          <w:color w:val="31849B" w:themeColor="accent5" w:themeShade="BF"/>
          <w:sz w:val="20"/>
          <w:szCs w:val="20"/>
          <w:u w:val="single"/>
        </w:rPr>
      </w:pPr>
    </w:p>
    <w:p w14:paraId="1752E66A" w14:textId="77777777" w:rsidR="00F157EE" w:rsidRPr="004E25EE" w:rsidRDefault="00F157EE" w:rsidP="00F157EE">
      <w:pPr>
        <w:spacing w:after="0"/>
        <w:rPr>
          <w:rFonts w:asciiTheme="majorHAnsi" w:hAnsiTheme="majorHAnsi" w:cstheme="majorHAnsi"/>
          <w:color w:val="008372"/>
          <w:sz w:val="20"/>
          <w:szCs w:val="20"/>
          <w:u w:val="single"/>
        </w:rPr>
      </w:pPr>
      <w:r w:rsidRPr="004E25EE">
        <w:rPr>
          <w:rFonts w:asciiTheme="majorHAnsi" w:hAnsiTheme="majorHAnsi" w:cstheme="majorHAnsi"/>
          <w:b/>
          <w:color w:val="008372"/>
          <w:sz w:val="20"/>
          <w:szCs w:val="20"/>
          <w:u w:val="single"/>
        </w:rPr>
        <w:t>PART D</w:t>
      </w:r>
      <w:r w:rsidRPr="004E25EE">
        <w:rPr>
          <w:rFonts w:asciiTheme="majorHAnsi" w:hAnsiTheme="majorHAnsi" w:cstheme="majorHAnsi"/>
          <w:color w:val="008372"/>
          <w:sz w:val="20"/>
          <w:szCs w:val="20"/>
          <w:u w:val="single"/>
        </w:rPr>
        <w:t xml:space="preserve"> | LINKAGES</w:t>
      </w:r>
    </w:p>
    <w:p w14:paraId="625E410E" w14:textId="77777777" w:rsidR="00F157EE" w:rsidRPr="00477E29" w:rsidRDefault="00F157EE" w:rsidP="00F157EE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827"/>
        <w:gridCol w:w="425"/>
        <w:gridCol w:w="425"/>
        <w:gridCol w:w="426"/>
        <w:gridCol w:w="425"/>
        <w:gridCol w:w="425"/>
        <w:gridCol w:w="425"/>
      </w:tblGrid>
      <w:tr w:rsidR="00F157EE" w:rsidRPr="00477E29" w14:paraId="0A1CD652" w14:textId="77777777" w:rsidTr="006B049F">
        <w:trPr>
          <w:cantSplit/>
          <w:trHeight w:val="107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54F29A0A" w14:textId="77777777" w:rsidR="00F157EE" w:rsidRPr="00477E29" w:rsidRDefault="00F157EE" w:rsidP="00F157EE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3828" w:type="dxa"/>
            <w:shd w:val="clear" w:color="auto" w:fill="E6E6E6"/>
          </w:tcPr>
          <w:p w14:paraId="7A0C574F" w14:textId="77777777" w:rsidR="00F157EE" w:rsidRPr="00477E29" w:rsidRDefault="00F157EE" w:rsidP="00F157EE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E6E6E6"/>
          </w:tcPr>
          <w:p w14:paraId="467E5E32" w14:textId="77777777" w:rsidR="00F157EE" w:rsidRPr="00477E29" w:rsidRDefault="00F157EE" w:rsidP="00F157EE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6E6E6"/>
            <w:textDirection w:val="btLr"/>
          </w:tcPr>
          <w:p w14:paraId="78F07E99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1. Strongly 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3D35BD00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2. Agree</w:t>
            </w:r>
          </w:p>
        </w:tc>
        <w:tc>
          <w:tcPr>
            <w:tcW w:w="426" w:type="dxa"/>
            <w:shd w:val="clear" w:color="auto" w:fill="E6E6E6"/>
            <w:textDirection w:val="btLr"/>
          </w:tcPr>
          <w:p w14:paraId="51A087EF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3. Neither agree nor disagree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168BBAFC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4. Disagree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09912340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5. Strongly disagree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20020F97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99. Don’t know</w:t>
            </w:r>
          </w:p>
        </w:tc>
      </w:tr>
      <w:tr w:rsidR="00EA0B56" w:rsidRPr="00477E29" w14:paraId="02D1DEE5" w14:textId="77777777" w:rsidTr="006B049F">
        <w:trPr>
          <w:trHeight w:val="82"/>
        </w:trPr>
        <w:tc>
          <w:tcPr>
            <w:tcW w:w="567" w:type="dxa"/>
            <w:shd w:val="clear" w:color="auto" w:fill="AEC44A"/>
          </w:tcPr>
          <w:p w14:paraId="0F56BFB0" w14:textId="77777777" w:rsidR="00EA0B56" w:rsidRPr="00477E29" w:rsidRDefault="00EA0B56" w:rsidP="00F157E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D.1</w:t>
            </w:r>
          </w:p>
        </w:tc>
        <w:tc>
          <w:tcPr>
            <w:tcW w:w="3828" w:type="dxa"/>
          </w:tcPr>
          <w:p w14:paraId="0E0489C0" w14:textId="77777777" w:rsidR="00EA0B56" w:rsidRPr="00477E29" w:rsidRDefault="00EA0B56" w:rsidP="00F157EE">
            <w:pPr>
              <w:jc w:val="both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5F2530D0" w14:textId="77777777" w:rsidR="00EA0B56" w:rsidRPr="00477E29" w:rsidRDefault="00EA0B56" w:rsidP="00F157EE">
            <w:pPr>
              <w:jc w:val="both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My community works with organizations and agencies outside the community to get things done. </w:t>
            </w:r>
          </w:p>
        </w:tc>
        <w:tc>
          <w:tcPr>
            <w:tcW w:w="425" w:type="dxa"/>
            <w:vAlign w:val="center"/>
          </w:tcPr>
          <w:p w14:paraId="30CE7FE5" w14:textId="77777777" w:rsidR="00EA0B56" w:rsidRPr="00477E29" w:rsidRDefault="00EA0B56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D0D2FFB" w14:textId="77777777" w:rsidR="00EA0B56" w:rsidRPr="00477E29" w:rsidRDefault="00EA0B56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7DF6AE6F" w14:textId="77777777" w:rsidR="00EA0B56" w:rsidRPr="00477E29" w:rsidRDefault="00EA0B56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B8EDB12" w14:textId="77777777" w:rsidR="00EA0B56" w:rsidRPr="00477E29" w:rsidRDefault="00EA0B56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32774065" w14:textId="77777777" w:rsidR="00EA0B56" w:rsidRPr="00477E29" w:rsidRDefault="00EA0B56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3EE2A1A" w14:textId="77777777" w:rsidR="00EA0B56" w:rsidRPr="00477E29" w:rsidRDefault="00EA0B56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EA0B56" w:rsidRPr="00477E29" w14:paraId="2650F912" w14:textId="77777777" w:rsidTr="006B049F">
        <w:trPr>
          <w:trHeight w:val="80"/>
        </w:trPr>
        <w:tc>
          <w:tcPr>
            <w:tcW w:w="567" w:type="dxa"/>
            <w:shd w:val="clear" w:color="auto" w:fill="AEC44A"/>
          </w:tcPr>
          <w:p w14:paraId="6E59EF72" w14:textId="361CBA77" w:rsidR="00EA0B56" w:rsidRPr="00477E29" w:rsidRDefault="00EA0B56" w:rsidP="00F157E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D.2</w:t>
            </w:r>
          </w:p>
        </w:tc>
        <w:tc>
          <w:tcPr>
            <w:tcW w:w="3828" w:type="dxa"/>
          </w:tcPr>
          <w:p w14:paraId="0B43D1D7" w14:textId="77777777" w:rsidR="00EA0B56" w:rsidRDefault="00EA0B56" w:rsidP="00F157EE">
            <w:pPr>
              <w:jc w:val="both"/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827" w:type="dxa"/>
          </w:tcPr>
          <w:p w14:paraId="43D5EE76" w14:textId="7C56D277" w:rsidR="00EA0B56" w:rsidRPr="00EA0B56" w:rsidRDefault="00EA0B56" w:rsidP="00F157EE">
            <w:pPr>
              <w:jc w:val="both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A0B56">
              <w:rPr>
                <w:rFonts w:asciiTheme="majorHAnsi" w:hAnsiTheme="majorHAnsi" w:cs="Lato Light"/>
                <w:sz w:val="14"/>
                <w:szCs w:val="14"/>
              </w:rPr>
              <w:t>My community approaches relevant authorities if there is a problem we cannot solve on our own.</w:t>
            </w:r>
          </w:p>
        </w:tc>
        <w:tc>
          <w:tcPr>
            <w:tcW w:w="425" w:type="dxa"/>
            <w:vAlign w:val="center"/>
          </w:tcPr>
          <w:p w14:paraId="0129F80B" w14:textId="009D6556" w:rsidR="00EA0B56" w:rsidRPr="00477E29" w:rsidRDefault="00EA0B56" w:rsidP="00F157EE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21D62F0" w14:textId="31455133" w:rsidR="00EA0B56" w:rsidRPr="00477E29" w:rsidRDefault="00EA0B56" w:rsidP="00F157EE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7C6959B7" w14:textId="4B48CF28" w:rsidR="00EA0B56" w:rsidRPr="00477E29" w:rsidRDefault="00EA0B56" w:rsidP="00F157EE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0A3C68D" w14:textId="43401303" w:rsidR="00EA0B56" w:rsidRPr="00477E29" w:rsidRDefault="00EA0B56" w:rsidP="00F157EE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604FFD7" w14:textId="0C263FFF" w:rsidR="00EA0B56" w:rsidRPr="00477E29" w:rsidRDefault="00EA0B56" w:rsidP="00F157EE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8D7B53F" w14:textId="3271CE50" w:rsidR="00EA0B56" w:rsidRPr="00477E29" w:rsidRDefault="00EA0B56" w:rsidP="00F157EE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EA0B56" w:rsidRPr="00477E29" w14:paraId="4D811599" w14:textId="77777777" w:rsidTr="006B049F">
        <w:trPr>
          <w:trHeight w:val="80"/>
        </w:trPr>
        <w:tc>
          <w:tcPr>
            <w:tcW w:w="567" w:type="dxa"/>
            <w:shd w:val="clear" w:color="auto" w:fill="AEC44A"/>
          </w:tcPr>
          <w:p w14:paraId="0B6FF073" w14:textId="072A499D" w:rsidR="00EA0B56" w:rsidRPr="00477E29" w:rsidRDefault="00EA0B56" w:rsidP="00F157E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D.3</w:t>
            </w:r>
          </w:p>
        </w:tc>
        <w:tc>
          <w:tcPr>
            <w:tcW w:w="3828" w:type="dxa"/>
          </w:tcPr>
          <w:p w14:paraId="60681523" w14:textId="77777777" w:rsidR="00EA0B56" w:rsidRDefault="00EA0B56" w:rsidP="00F157EE">
            <w:pPr>
              <w:jc w:val="both"/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3827" w:type="dxa"/>
          </w:tcPr>
          <w:p w14:paraId="13FFC3BF" w14:textId="7F4FA00A" w:rsidR="00EA0B56" w:rsidRPr="00EA0B56" w:rsidRDefault="00EA0B56" w:rsidP="00EA0B56">
            <w:pPr>
              <w:tabs>
                <w:tab w:val="left" w:pos="998"/>
              </w:tabs>
              <w:jc w:val="both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A0B56">
              <w:rPr>
                <w:rFonts w:asciiTheme="majorHAnsi" w:hAnsiTheme="majorHAnsi" w:cs="Lato Light"/>
                <w:sz w:val="14"/>
                <w:szCs w:val="14"/>
              </w:rPr>
              <w:t>Authorities or other external partners usually take up our issues and provide support.</w:t>
            </w:r>
          </w:p>
        </w:tc>
        <w:tc>
          <w:tcPr>
            <w:tcW w:w="425" w:type="dxa"/>
            <w:vAlign w:val="center"/>
          </w:tcPr>
          <w:p w14:paraId="56053CAB" w14:textId="7072535A" w:rsidR="00EA0B56" w:rsidRPr="00477E29" w:rsidRDefault="00EA0B56" w:rsidP="00F157EE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1F55480" w14:textId="6CF4A2B2" w:rsidR="00EA0B56" w:rsidRPr="00477E29" w:rsidRDefault="00EA0B56" w:rsidP="00F157EE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5BB766F3" w14:textId="00128260" w:rsidR="00EA0B56" w:rsidRPr="00477E29" w:rsidRDefault="00EA0B56" w:rsidP="00F157EE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5F557D0" w14:textId="61204C27" w:rsidR="00EA0B56" w:rsidRPr="00477E29" w:rsidRDefault="00EA0B56" w:rsidP="00F157EE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03690BE" w14:textId="2F16659D" w:rsidR="00EA0B56" w:rsidRPr="00477E29" w:rsidRDefault="00EA0B56" w:rsidP="00F157EE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85B9C1E" w14:textId="0944F94D" w:rsidR="00EA0B56" w:rsidRPr="00477E29" w:rsidRDefault="00EA0B56" w:rsidP="00F157EE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4860BA8D" w14:textId="77777777" w:rsidR="00F157EE" w:rsidRPr="00F51ED2" w:rsidRDefault="00F157EE" w:rsidP="00F157EE">
      <w:pPr>
        <w:spacing w:after="0"/>
        <w:rPr>
          <w:rFonts w:asciiTheme="majorHAnsi" w:hAnsiTheme="majorHAnsi" w:cstheme="majorHAnsi"/>
          <w:b/>
          <w:color w:val="C0504D" w:themeColor="accent2"/>
          <w:sz w:val="16"/>
          <w:szCs w:val="16"/>
          <w:u w:val="single"/>
        </w:rPr>
      </w:pPr>
    </w:p>
    <w:p w14:paraId="41E19861" w14:textId="77777777" w:rsidR="00F157EE" w:rsidRDefault="00F157EE" w:rsidP="00F157EE">
      <w:pPr>
        <w:spacing w:after="0"/>
        <w:rPr>
          <w:rFonts w:asciiTheme="majorHAnsi" w:hAnsiTheme="majorHAnsi" w:cstheme="majorHAnsi"/>
          <w:b/>
          <w:color w:val="C0504D" w:themeColor="accent2"/>
          <w:sz w:val="20"/>
          <w:szCs w:val="20"/>
          <w:u w:val="single"/>
        </w:rPr>
      </w:pPr>
    </w:p>
    <w:p w14:paraId="069F93F7" w14:textId="77777777" w:rsidR="00F157EE" w:rsidRDefault="00F157EE" w:rsidP="00F157EE">
      <w:pPr>
        <w:spacing w:after="0"/>
        <w:rPr>
          <w:rFonts w:asciiTheme="majorHAnsi" w:hAnsiTheme="majorHAnsi" w:cstheme="majorHAnsi"/>
          <w:b/>
          <w:color w:val="C0504D" w:themeColor="accent2"/>
          <w:sz w:val="20"/>
          <w:szCs w:val="20"/>
          <w:u w:val="single"/>
        </w:rPr>
      </w:pPr>
    </w:p>
    <w:p w14:paraId="541A1E86" w14:textId="77777777" w:rsidR="00F157EE" w:rsidRDefault="00F157EE" w:rsidP="00F157EE">
      <w:pPr>
        <w:spacing w:after="0"/>
        <w:rPr>
          <w:rFonts w:asciiTheme="majorHAnsi" w:hAnsiTheme="majorHAnsi" w:cstheme="majorHAnsi"/>
          <w:b/>
          <w:color w:val="C0504D" w:themeColor="accent2"/>
          <w:sz w:val="20"/>
          <w:szCs w:val="20"/>
          <w:u w:val="single"/>
        </w:rPr>
      </w:pPr>
    </w:p>
    <w:p w14:paraId="38B66E3B" w14:textId="77777777" w:rsidR="006B049F" w:rsidRDefault="006B049F" w:rsidP="00F157EE">
      <w:pPr>
        <w:spacing w:after="0"/>
        <w:rPr>
          <w:rFonts w:asciiTheme="majorHAnsi" w:hAnsiTheme="majorHAnsi" w:cstheme="majorHAnsi"/>
          <w:b/>
          <w:color w:val="C0504D" w:themeColor="accent2"/>
          <w:sz w:val="20"/>
          <w:szCs w:val="20"/>
          <w:u w:val="single"/>
        </w:rPr>
      </w:pPr>
    </w:p>
    <w:p w14:paraId="49AF9D9B" w14:textId="77777777" w:rsidR="006B049F" w:rsidRDefault="006B049F" w:rsidP="00F157EE">
      <w:pPr>
        <w:spacing w:after="0"/>
        <w:rPr>
          <w:rFonts w:asciiTheme="majorHAnsi" w:hAnsiTheme="majorHAnsi" w:cstheme="majorHAnsi"/>
          <w:b/>
          <w:color w:val="C0504D" w:themeColor="accent2"/>
          <w:sz w:val="20"/>
          <w:szCs w:val="20"/>
          <w:u w:val="single"/>
        </w:rPr>
      </w:pPr>
    </w:p>
    <w:p w14:paraId="713E2AC8" w14:textId="77777777" w:rsidR="006B049F" w:rsidRDefault="006B049F" w:rsidP="00F157EE">
      <w:pPr>
        <w:spacing w:after="0"/>
        <w:rPr>
          <w:rFonts w:asciiTheme="majorHAnsi" w:hAnsiTheme="majorHAnsi" w:cstheme="majorHAnsi"/>
          <w:b/>
          <w:color w:val="C0504D" w:themeColor="accent2"/>
          <w:sz w:val="20"/>
          <w:szCs w:val="20"/>
          <w:u w:val="single"/>
        </w:rPr>
      </w:pPr>
    </w:p>
    <w:p w14:paraId="78FC34F0" w14:textId="77777777" w:rsidR="006B049F" w:rsidRDefault="006B049F" w:rsidP="00F157EE">
      <w:pPr>
        <w:spacing w:after="0"/>
        <w:rPr>
          <w:rFonts w:asciiTheme="majorHAnsi" w:hAnsiTheme="majorHAnsi" w:cstheme="majorHAnsi"/>
          <w:b/>
          <w:color w:val="C0504D" w:themeColor="accent2"/>
          <w:sz w:val="20"/>
          <w:szCs w:val="20"/>
          <w:u w:val="single"/>
        </w:rPr>
      </w:pPr>
    </w:p>
    <w:p w14:paraId="681FDA74" w14:textId="77777777" w:rsidR="00F157EE" w:rsidRPr="004E25EE" w:rsidRDefault="00F157EE" w:rsidP="00F157EE">
      <w:pPr>
        <w:spacing w:after="0"/>
        <w:rPr>
          <w:rFonts w:asciiTheme="majorHAnsi" w:hAnsiTheme="majorHAnsi" w:cstheme="majorHAnsi"/>
          <w:color w:val="008372"/>
          <w:sz w:val="20"/>
          <w:szCs w:val="20"/>
          <w:u w:val="single"/>
        </w:rPr>
      </w:pPr>
      <w:r w:rsidRPr="004E25EE">
        <w:rPr>
          <w:rFonts w:asciiTheme="majorHAnsi" w:hAnsiTheme="majorHAnsi" w:cstheme="majorHAnsi"/>
          <w:b/>
          <w:color w:val="008372"/>
          <w:sz w:val="20"/>
          <w:szCs w:val="20"/>
          <w:u w:val="single"/>
        </w:rPr>
        <w:t>PART E</w:t>
      </w:r>
      <w:r w:rsidRPr="004E25EE">
        <w:rPr>
          <w:rFonts w:asciiTheme="majorHAnsi" w:hAnsiTheme="majorHAnsi" w:cstheme="majorHAnsi"/>
          <w:color w:val="008372"/>
          <w:sz w:val="20"/>
          <w:szCs w:val="20"/>
          <w:u w:val="single"/>
        </w:rPr>
        <w:t xml:space="preserve"> | DISASTER RISK MANAGEMENT</w:t>
      </w:r>
    </w:p>
    <w:p w14:paraId="290C8C1A" w14:textId="77777777" w:rsidR="00F157EE" w:rsidRPr="004E25EE" w:rsidRDefault="00F157EE" w:rsidP="00F157EE">
      <w:pPr>
        <w:spacing w:after="0"/>
        <w:rPr>
          <w:rFonts w:asciiTheme="majorHAnsi" w:hAnsiTheme="majorHAnsi" w:cstheme="majorHAnsi"/>
          <w:color w:val="008372"/>
          <w:sz w:val="8"/>
          <w:szCs w:val="8"/>
          <w:u w:val="single"/>
        </w:rPr>
      </w:pPr>
    </w:p>
    <w:p w14:paraId="616793DD" w14:textId="77777777" w:rsidR="00F157EE" w:rsidRPr="00803594" w:rsidRDefault="00F157EE" w:rsidP="00F157EE">
      <w:pPr>
        <w:spacing w:after="0"/>
        <w:rPr>
          <w:rFonts w:asciiTheme="majorHAnsi" w:hAnsiTheme="majorHAnsi" w:cstheme="majorHAnsi"/>
          <w:b/>
          <w:color w:val="008372"/>
          <w:sz w:val="18"/>
          <w:szCs w:val="18"/>
        </w:rPr>
      </w:pPr>
      <w:r w:rsidRPr="00803594">
        <w:rPr>
          <w:rFonts w:asciiTheme="majorHAnsi" w:hAnsiTheme="majorHAnsi" w:cstheme="majorHAnsi"/>
          <w:b/>
          <w:color w:val="008372"/>
          <w:sz w:val="18"/>
          <w:szCs w:val="18"/>
        </w:rPr>
        <w:t>Community-level disaster preparedness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827"/>
        <w:gridCol w:w="425"/>
        <w:gridCol w:w="425"/>
        <w:gridCol w:w="426"/>
        <w:gridCol w:w="425"/>
        <w:gridCol w:w="425"/>
        <w:gridCol w:w="425"/>
      </w:tblGrid>
      <w:tr w:rsidR="00F157EE" w:rsidRPr="00477E29" w14:paraId="5D199B53" w14:textId="77777777" w:rsidTr="006B049F">
        <w:trPr>
          <w:cantSplit/>
          <w:trHeight w:val="107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5DA07DFE" w14:textId="77777777" w:rsidR="00F157EE" w:rsidRPr="00477E29" w:rsidRDefault="00F157EE" w:rsidP="00F157EE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3828" w:type="dxa"/>
            <w:shd w:val="clear" w:color="auto" w:fill="E6E6E6"/>
          </w:tcPr>
          <w:p w14:paraId="710E6B03" w14:textId="77777777" w:rsidR="00F157EE" w:rsidRPr="00477E29" w:rsidRDefault="00F157EE" w:rsidP="00F157EE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E6E6E6"/>
          </w:tcPr>
          <w:p w14:paraId="512C47F4" w14:textId="77777777" w:rsidR="00F157EE" w:rsidRPr="00477E29" w:rsidRDefault="00F157EE" w:rsidP="00F157EE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6E6E6"/>
            <w:textDirection w:val="btLr"/>
          </w:tcPr>
          <w:p w14:paraId="2AD12AD7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1. Strongly 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356553B8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2. Agree</w:t>
            </w:r>
          </w:p>
        </w:tc>
        <w:tc>
          <w:tcPr>
            <w:tcW w:w="426" w:type="dxa"/>
            <w:shd w:val="clear" w:color="auto" w:fill="E6E6E6"/>
            <w:textDirection w:val="btLr"/>
          </w:tcPr>
          <w:p w14:paraId="0B499CFA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3. Neither agree nor disagree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2217E236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4. Disagree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094DFEB9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5. Strongly disagree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1031AF2A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99. Don’t know</w:t>
            </w:r>
          </w:p>
        </w:tc>
      </w:tr>
      <w:tr w:rsidR="00F157EE" w:rsidRPr="00477E29" w14:paraId="6403B478" w14:textId="77777777" w:rsidTr="006B049F">
        <w:tc>
          <w:tcPr>
            <w:tcW w:w="567" w:type="dxa"/>
            <w:shd w:val="clear" w:color="auto" w:fill="AEC44A"/>
          </w:tcPr>
          <w:p w14:paraId="3A689A6A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E.1</w:t>
            </w:r>
          </w:p>
        </w:tc>
        <w:tc>
          <w:tcPr>
            <w:tcW w:w="3828" w:type="dxa"/>
          </w:tcPr>
          <w:p w14:paraId="59F8B77D" w14:textId="77777777" w:rsidR="00F157EE" w:rsidRPr="00477E29" w:rsidRDefault="00A0065E" w:rsidP="00F157E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35A40E3A" w14:textId="77777777" w:rsidR="00F157EE" w:rsidRPr="00477E29" w:rsidRDefault="00F157EE" w:rsidP="00F157E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My community tries to prevent disasters.</w:t>
            </w:r>
          </w:p>
        </w:tc>
        <w:tc>
          <w:tcPr>
            <w:tcW w:w="425" w:type="dxa"/>
            <w:vAlign w:val="center"/>
          </w:tcPr>
          <w:p w14:paraId="71C29C69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1F76413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1AC71787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62DE5BB9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771C591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32B4FABB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F157EE" w:rsidRPr="00477E29" w14:paraId="49BE5844" w14:textId="77777777" w:rsidTr="006B049F">
        <w:tc>
          <w:tcPr>
            <w:tcW w:w="567" w:type="dxa"/>
            <w:shd w:val="clear" w:color="auto" w:fill="AEC44A"/>
          </w:tcPr>
          <w:p w14:paraId="7D2F45F1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E.2</w:t>
            </w:r>
          </w:p>
        </w:tc>
        <w:tc>
          <w:tcPr>
            <w:tcW w:w="3828" w:type="dxa"/>
          </w:tcPr>
          <w:p w14:paraId="199B3367" w14:textId="77777777" w:rsidR="00F157EE" w:rsidRPr="00477E29" w:rsidRDefault="00A0065E" w:rsidP="00F157E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720FABD7" w14:textId="77777777" w:rsidR="00F157EE" w:rsidRPr="00477E29" w:rsidRDefault="00F157EE" w:rsidP="00F157E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My community actively prepares for future disasters.</w:t>
            </w:r>
          </w:p>
        </w:tc>
        <w:tc>
          <w:tcPr>
            <w:tcW w:w="425" w:type="dxa"/>
            <w:vAlign w:val="center"/>
          </w:tcPr>
          <w:p w14:paraId="5E404480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6290C3D4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66B59A58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FEF053F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6FA93593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97933A0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F157EE" w:rsidRPr="00477E29" w14:paraId="69C039A9" w14:textId="77777777" w:rsidTr="006B049F">
        <w:tc>
          <w:tcPr>
            <w:tcW w:w="567" w:type="dxa"/>
            <w:shd w:val="clear" w:color="auto" w:fill="AEC44A"/>
          </w:tcPr>
          <w:p w14:paraId="264D0C0F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E.3</w:t>
            </w:r>
          </w:p>
        </w:tc>
        <w:tc>
          <w:tcPr>
            <w:tcW w:w="3828" w:type="dxa"/>
          </w:tcPr>
          <w:p w14:paraId="74D46FBE" w14:textId="77777777" w:rsidR="00F157EE" w:rsidRPr="00477E29" w:rsidRDefault="00A0065E" w:rsidP="00F157E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14CFB321" w14:textId="77777777" w:rsidR="00F157EE" w:rsidRPr="00477E29" w:rsidRDefault="00F157EE" w:rsidP="00F157E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My community can provide emergency services during a disaster. </w:t>
            </w:r>
          </w:p>
        </w:tc>
        <w:tc>
          <w:tcPr>
            <w:tcW w:w="425" w:type="dxa"/>
            <w:vAlign w:val="center"/>
          </w:tcPr>
          <w:p w14:paraId="7F17AA10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9E4270A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50BA94F5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0F14B2E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63DDE4D2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2A04692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F157EE" w:rsidRPr="00477E29" w14:paraId="0CCA635F" w14:textId="77777777" w:rsidTr="006B049F">
        <w:tc>
          <w:tcPr>
            <w:tcW w:w="567" w:type="dxa"/>
            <w:shd w:val="clear" w:color="auto" w:fill="AEC44A"/>
          </w:tcPr>
          <w:p w14:paraId="0E70F472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E.4</w:t>
            </w:r>
          </w:p>
        </w:tc>
        <w:tc>
          <w:tcPr>
            <w:tcW w:w="3828" w:type="dxa"/>
          </w:tcPr>
          <w:p w14:paraId="1E5E6A0B" w14:textId="77777777" w:rsidR="00F157EE" w:rsidRPr="00477E29" w:rsidRDefault="00A0065E" w:rsidP="00F157E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2716FD6B" w14:textId="77777777" w:rsidR="00F157EE" w:rsidRPr="00477E29" w:rsidRDefault="00F157EE" w:rsidP="00F157E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My community has services and programs to help people after a disaster.</w:t>
            </w:r>
          </w:p>
        </w:tc>
        <w:tc>
          <w:tcPr>
            <w:tcW w:w="425" w:type="dxa"/>
            <w:vAlign w:val="center"/>
          </w:tcPr>
          <w:p w14:paraId="3804A80C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5AF945A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5BDAF8D1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A8845A2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8E464A4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CF5CD1B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F157EE" w:rsidRPr="00477E29" w14:paraId="35AE964F" w14:textId="77777777" w:rsidTr="006B049F">
        <w:tc>
          <w:tcPr>
            <w:tcW w:w="567" w:type="dxa"/>
            <w:shd w:val="clear" w:color="auto" w:fill="AEC44A"/>
          </w:tcPr>
          <w:p w14:paraId="4B52EFD4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E.5</w:t>
            </w:r>
          </w:p>
        </w:tc>
        <w:tc>
          <w:tcPr>
            <w:tcW w:w="3828" w:type="dxa"/>
          </w:tcPr>
          <w:p w14:paraId="47C77A52" w14:textId="77777777" w:rsidR="00F157EE" w:rsidRPr="00477E29" w:rsidRDefault="00A0065E" w:rsidP="00F157E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4AAC819E" w14:textId="77777777" w:rsidR="00F157EE" w:rsidRPr="00477E29" w:rsidRDefault="00F157EE" w:rsidP="00F157E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If a disaster occurs, my community provides information about what to do. </w:t>
            </w:r>
          </w:p>
        </w:tc>
        <w:tc>
          <w:tcPr>
            <w:tcW w:w="425" w:type="dxa"/>
            <w:vAlign w:val="center"/>
          </w:tcPr>
          <w:p w14:paraId="56F55E78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E35F3CB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16D67031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3B9AB92E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39BEE816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6BDA6DAE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F157EE" w:rsidRPr="00477E29" w14:paraId="585C2ABF" w14:textId="77777777" w:rsidTr="006B049F">
        <w:tc>
          <w:tcPr>
            <w:tcW w:w="567" w:type="dxa"/>
            <w:shd w:val="clear" w:color="auto" w:fill="AEC44A"/>
          </w:tcPr>
          <w:p w14:paraId="05C93656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E.6</w:t>
            </w:r>
          </w:p>
        </w:tc>
        <w:tc>
          <w:tcPr>
            <w:tcW w:w="3828" w:type="dxa"/>
          </w:tcPr>
          <w:p w14:paraId="1336285C" w14:textId="77777777" w:rsidR="00F157EE" w:rsidRPr="00477E29" w:rsidRDefault="00F157EE" w:rsidP="00F157E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1FB6FDDB" w14:textId="71EE900C" w:rsidR="00F157EE" w:rsidRPr="00477E29" w:rsidRDefault="00F157EE" w:rsidP="00F157E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My community is </w:t>
            </w:r>
            <w:r w:rsidR="000E1883"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well prepared</w:t>
            </w: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for future disasters.</w:t>
            </w:r>
          </w:p>
        </w:tc>
        <w:tc>
          <w:tcPr>
            <w:tcW w:w="425" w:type="dxa"/>
            <w:vAlign w:val="center"/>
          </w:tcPr>
          <w:p w14:paraId="4A358962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2E451BE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0C209109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868C3C9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62BEBB9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DFEF07A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F157EE" w:rsidRPr="00477E29" w14:paraId="4BA16EA1" w14:textId="77777777" w:rsidTr="006B049F">
        <w:tc>
          <w:tcPr>
            <w:tcW w:w="567" w:type="dxa"/>
            <w:shd w:val="clear" w:color="auto" w:fill="AEC44A"/>
          </w:tcPr>
          <w:p w14:paraId="62E0C497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E.7</w:t>
            </w:r>
          </w:p>
        </w:tc>
        <w:tc>
          <w:tcPr>
            <w:tcW w:w="3828" w:type="dxa"/>
          </w:tcPr>
          <w:p w14:paraId="63E2C193" w14:textId="77777777" w:rsidR="00F157EE" w:rsidRPr="00477E29" w:rsidRDefault="00F157EE" w:rsidP="00F157E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</w:tcPr>
          <w:p w14:paraId="0D2913C0" w14:textId="77777777" w:rsidR="00F157EE" w:rsidRPr="00477E29" w:rsidRDefault="00F157EE" w:rsidP="00F157E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My community has taken concrete measures to reduce disaster risk.</w:t>
            </w:r>
          </w:p>
        </w:tc>
        <w:tc>
          <w:tcPr>
            <w:tcW w:w="425" w:type="dxa"/>
            <w:vAlign w:val="center"/>
          </w:tcPr>
          <w:p w14:paraId="7BE75D13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5EAA82C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6" w:type="dxa"/>
            <w:vAlign w:val="center"/>
          </w:tcPr>
          <w:p w14:paraId="46428D01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0228444C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DD0BE6C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C261286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0B1DE910" w14:textId="77777777" w:rsidR="00F157EE" w:rsidRDefault="00F157EE" w:rsidP="00F157EE">
      <w:pPr>
        <w:spacing w:after="0"/>
        <w:rPr>
          <w:rFonts w:asciiTheme="majorHAnsi" w:hAnsiTheme="majorHAnsi" w:cstheme="majorHAnsi"/>
          <w:b/>
          <w:color w:val="C0504D" w:themeColor="accent2"/>
          <w:sz w:val="14"/>
          <w:szCs w:val="14"/>
        </w:rPr>
      </w:pPr>
    </w:p>
    <w:p w14:paraId="3259ADC3" w14:textId="77777777" w:rsidR="004E25EE" w:rsidRDefault="004E25EE" w:rsidP="00F157EE">
      <w:pPr>
        <w:spacing w:after="0"/>
        <w:rPr>
          <w:rFonts w:asciiTheme="majorHAnsi" w:hAnsiTheme="majorHAnsi" w:cstheme="majorHAnsi"/>
          <w:b/>
          <w:color w:val="008372"/>
          <w:sz w:val="14"/>
          <w:szCs w:val="14"/>
        </w:rPr>
      </w:pPr>
    </w:p>
    <w:p w14:paraId="1582C4BC" w14:textId="77777777" w:rsidR="00F157EE" w:rsidRPr="00803594" w:rsidRDefault="00F157EE" w:rsidP="00F157EE">
      <w:pPr>
        <w:spacing w:after="0"/>
        <w:rPr>
          <w:rFonts w:asciiTheme="majorHAnsi" w:hAnsiTheme="majorHAnsi" w:cstheme="majorHAnsi"/>
          <w:b/>
          <w:color w:val="008372"/>
          <w:sz w:val="18"/>
          <w:szCs w:val="18"/>
        </w:rPr>
      </w:pPr>
      <w:r w:rsidRPr="00803594">
        <w:rPr>
          <w:rFonts w:asciiTheme="majorHAnsi" w:hAnsiTheme="majorHAnsi" w:cstheme="majorHAnsi"/>
          <w:b/>
          <w:color w:val="008372"/>
          <w:sz w:val="18"/>
          <w:szCs w:val="18"/>
        </w:rPr>
        <w:t>Household-level disaster preparedness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103"/>
        <w:gridCol w:w="425"/>
        <w:gridCol w:w="425"/>
        <w:gridCol w:w="425"/>
      </w:tblGrid>
      <w:tr w:rsidR="00F157EE" w14:paraId="2CA6B6DD" w14:textId="77777777" w:rsidTr="00803594">
        <w:trPr>
          <w:cantSplit/>
          <w:trHeight w:val="84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54C2236F" w14:textId="77777777" w:rsidR="00F157EE" w:rsidRPr="00B25486" w:rsidRDefault="00F157EE" w:rsidP="00F157EE">
            <w:pPr>
              <w:rPr>
                <w:rFonts w:asciiTheme="majorHAnsi" w:hAnsi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3828" w:type="dxa"/>
            <w:shd w:val="clear" w:color="auto" w:fill="E6E6E6"/>
          </w:tcPr>
          <w:p w14:paraId="36D62993" w14:textId="77777777" w:rsidR="00F157EE" w:rsidRPr="00B25486" w:rsidRDefault="00F157EE" w:rsidP="00F157EE">
            <w:pPr>
              <w:rPr>
                <w:rFonts w:asciiTheme="majorHAnsi" w:hAnsi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E6E6E6"/>
          </w:tcPr>
          <w:p w14:paraId="5105B47C" w14:textId="77777777" w:rsidR="00F157EE" w:rsidRPr="007701F5" w:rsidRDefault="00F157EE" w:rsidP="00F157EE">
            <w:pPr>
              <w:rPr>
                <w:rFonts w:asciiTheme="majorHAnsi" w:hAnsi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6E6E6"/>
            <w:textDirection w:val="btLr"/>
          </w:tcPr>
          <w:p w14:paraId="62E9C8D8" w14:textId="77777777" w:rsidR="00F157EE" w:rsidRPr="00B25486" w:rsidRDefault="00F157EE" w:rsidP="00F157EE">
            <w:pPr>
              <w:ind w:left="113" w:right="113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  <w:r w:rsidRPr="00B25486">
              <w:rPr>
                <w:rFonts w:asciiTheme="majorHAnsi" w:hAnsiTheme="majorHAnsi"/>
                <w:color w:val="000000" w:themeColor="text1"/>
                <w:sz w:val="12"/>
                <w:szCs w:val="12"/>
              </w:rPr>
              <w:t xml:space="preserve">1. </w:t>
            </w:r>
            <w:r>
              <w:rPr>
                <w:rFonts w:asciiTheme="majorHAnsi" w:hAnsiTheme="majorHAnsi"/>
                <w:color w:val="000000" w:themeColor="text1"/>
                <w:sz w:val="12"/>
                <w:szCs w:val="12"/>
              </w:rPr>
              <w:t>Yes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3DCAF178" w14:textId="77777777" w:rsidR="00F157EE" w:rsidRPr="00B25486" w:rsidRDefault="00F157EE" w:rsidP="00F157EE">
            <w:pPr>
              <w:ind w:left="113" w:right="113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  <w:r>
              <w:rPr>
                <w:rFonts w:asciiTheme="majorHAnsi" w:hAnsiTheme="majorHAnsi"/>
                <w:color w:val="000000" w:themeColor="text1"/>
                <w:sz w:val="12"/>
                <w:szCs w:val="12"/>
              </w:rPr>
              <w:t>2</w:t>
            </w:r>
            <w:r w:rsidRPr="00B25486">
              <w:rPr>
                <w:rFonts w:asciiTheme="majorHAnsi" w:hAnsiTheme="majorHAnsi"/>
                <w:color w:val="000000" w:themeColor="text1"/>
                <w:sz w:val="12"/>
                <w:szCs w:val="12"/>
              </w:rPr>
              <w:t xml:space="preserve">. </w:t>
            </w:r>
            <w:r>
              <w:rPr>
                <w:rFonts w:asciiTheme="majorHAnsi" w:hAnsiTheme="majorHAnsi"/>
                <w:color w:val="000000" w:themeColor="text1"/>
                <w:sz w:val="12"/>
                <w:szCs w:val="12"/>
              </w:rPr>
              <w:t>None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2D9E4AC2" w14:textId="77777777" w:rsidR="00F157EE" w:rsidRPr="00B25486" w:rsidRDefault="00F157EE" w:rsidP="00F157EE">
            <w:pPr>
              <w:ind w:left="113" w:right="113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  <w:r>
              <w:rPr>
                <w:rFonts w:asciiTheme="majorHAnsi" w:hAnsiTheme="majorHAnsi"/>
                <w:color w:val="000000" w:themeColor="text1"/>
                <w:sz w:val="12"/>
                <w:szCs w:val="12"/>
              </w:rPr>
              <w:t>99. Don’t know</w:t>
            </w:r>
          </w:p>
        </w:tc>
      </w:tr>
      <w:tr w:rsidR="00F157EE" w14:paraId="589FAC1E" w14:textId="77777777" w:rsidTr="006B049F">
        <w:tc>
          <w:tcPr>
            <w:tcW w:w="567" w:type="dxa"/>
            <w:shd w:val="clear" w:color="auto" w:fill="AEC44A"/>
          </w:tcPr>
          <w:p w14:paraId="12C21394" w14:textId="77777777" w:rsidR="00F157EE" w:rsidRPr="0051239B" w:rsidRDefault="00F157EE" w:rsidP="00F157E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</w:rPr>
            </w:pPr>
            <w:r w:rsidRPr="0051239B"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</w:rPr>
              <w:t>E.</w:t>
            </w:r>
            <w:r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</w:rPr>
              <w:t>8</w:t>
            </w:r>
          </w:p>
        </w:tc>
        <w:tc>
          <w:tcPr>
            <w:tcW w:w="3828" w:type="dxa"/>
          </w:tcPr>
          <w:p w14:paraId="3A75DFB2" w14:textId="77777777" w:rsidR="00F157EE" w:rsidRPr="00B25486" w:rsidRDefault="00A0065E" w:rsidP="00F157E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103" w:type="dxa"/>
          </w:tcPr>
          <w:p w14:paraId="57137BB7" w14:textId="77777777" w:rsidR="00F157EE" w:rsidRPr="007701F5" w:rsidRDefault="00F157EE" w:rsidP="00F157E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 w:rsidRPr="007701F5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 xml:space="preserve">Does your household have a disaster preparedness plan? </w:t>
            </w:r>
          </w:p>
        </w:tc>
        <w:tc>
          <w:tcPr>
            <w:tcW w:w="425" w:type="dxa"/>
            <w:vAlign w:val="center"/>
          </w:tcPr>
          <w:p w14:paraId="217E0355" w14:textId="77777777" w:rsidR="00F157EE" w:rsidRPr="00596EB5" w:rsidRDefault="00F157EE" w:rsidP="00F157EE">
            <w:pPr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A52A446" w14:textId="77777777" w:rsidR="00F157EE" w:rsidRPr="00596EB5" w:rsidRDefault="00F157EE" w:rsidP="00F157EE">
            <w:pPr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F750DCF" w14:textId="77777777" w:rsidR="00F157EE" w:rsidRPr="00596EB5" w:rsidRDefault="00F157EE" w:rsidP="00F157EE">
            <w:pPr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157EE" w14:paraId="0AF7B2A5" w14:textId="77777777" w:rsidTr="006B049F">
        <w:tc>
          <w:tcPr>
            <w:tcW w:w="567" w:type="dxa"/>
            <w:shd w:val="clear" w:color="auto" w:fill="AEC44A"/>
          </w:tcPr>
          <w:p w14:paraId="009AE6A6" w14:textId="77777777" w:rsidR="00F157EE" w:rsidRPr="0051239B" w:rsidRDefault="00F157EE" w:rsidP="00F157E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</w:rPr>
              <w:t>E.9</w:t>
            </w:r>
          </w:p>
        </w:tc>
        <w:tc>
          <w:tcPr>
            <w:tcW w:w="3828" w:type="dxa"/>
          </w:tcPr>
          <w:p w14:paraId="518F296C" w14:textId="77777777" w:rsidR="00F157EE" w:rsidRPr="00B25486" w:rsidRDefault="00A0065E" w:rsidP="00F157E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103" w:type="dxa"/>
          </w:tcPr>
          <w:p w14:paraId="7C34FA22" w14:textId="77777777" w:rsidR="00F157EE" w:rsidRPr="007701F5" w:rsidRDefault="00F157EE" w:rsidP="00F157E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 w:rsidRPr="007701F5">
              <w:rPr>
                <w:rFonts w:ascii="Calibri" w:hAnsi="Calibri"/>
                <w:color w:val="000000"/>
                <w:sz w:val="14"/>
                <w:szCs w:val="14"/>
              </w:rPr>
              <w:t>Do you know of any measures your household can take to prepare for a disaster?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Pr="00803594">
              <w:rPr>
                <w:rFonts w:asciiTheme="majorHAnsi" w:hAnsiTheme="majorHAnsi"/>
                <w:b/>
                <w:i/>
                <w:color w:val="C0504D" w:themeColor="accent2"/>
                <w:sz w:val="14"/>
                <w:szCs w:val="14"/>
              </w:rPr>
              <w:t xml:space="preserve">(2/99 </w:t>
            </w:r>
            <w:r w:rsidRPr="00803594">
              <w:rPr>
                <w:rFonts w:asciiTheme="majorHAnsi" w:hAnsiTheme="majorHAnsi"/>
                <w:b/>
                <w:i/>
                <w:color w:val="C0504D" w:themeColor="accent2"/>
                <w:sz w:val="14"/>
                <w:szCs w:val="14"/>
              </w:rPr>
              <w:sym w:font="Wingdings" w:char="F0E0"/>
            </w:r>
            <w:r w:rsidRPr="00803594">
              <w:rPr>
                <w:rFonts w:asciiTheme="majorHAnsi" w:hAnsiTheme="majorHAnsi"/>
                <w:b/>
                <w:i/>
                <w:color w:val="C0504D" w:themeColor="accent2"/>
                <w:sz w:val="14"/>
                <w:szCs w:val="14"/>
              </w:rPr>
              <w:t xml:space="preserve"> E.11)</w:t>
            </w:r>
          </w:p>
        </w:tc>
        <w:tc>
          <w:tcPr>
            <w:tcW w:w="425" w:type="dxa"/>
            <w:vAlign w:val="center"/>
          </w:tcPr>
          <w:p w14:paraId="176CF738" w14:textId="77777777" w:rsidR="00F157EE" w:rsidRPr="00596EB5" w:rsidRDefault="00F157EE" w:rsidP="00F157EE">
            <w:pPr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4A54E567" w14:textId="77777777" w:rsidR="00F157EE" w:rsidRPr="00596EB5" w:rsidRDefault="00F157EE" w:rsidP="00F157EE">
            <w:pPr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35F173E4" w14:textId="77777777" w:rsidR="00F157EE" w:rsidRPr="00596EB5" w:rsidRDefault="00F157EE" w:rsidP="00F157EE">
            <w:pPr>
              <w:jc w:val="center"/>
              <w:rPr>
                <w:rFonts w:ascii="Arial" w:hAnsi="Arial"/>
                <w:color w:val="000000"/>
                <w:sz w:val="14"/>
                <w:szCs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</w:tbl>
    <w:p w14:paraId="5B8D1BFD" w14:textId="77777777" w:rsidR="00F157EE" w:rsidRPr="007701F5" w:rsidRDefault="00F157EE" w:rsidP="00F157EE">
      <w:pPr>
        <w:spacing w:after="0"/>
        <w:rPr>
          <w:rFonts w:asciiTheme="majorHAnsi" w:hAnsiTheme="majorHAnsi"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953"/>
        <w:gridCol w:w="425"/>
      </w:tblGrid>
      <w:tr w:rsidR="00F157EE" w14:paraId="6223CB8F" w14:textId="77777777" w:rsidTr="006B049F">
        <w:trPr>
          <w:trHeight w:val="142"/>
        </w:trPr>
        <w:tc>
          <w:tcPr>
            <w:tcW w:w="567" w:type="dxa"/>
            <w:shd w:val="clear" w:color="auto" w:fill="AEC44A"/>
          </w:tcPr>
          <w:p w14:paraId="4F778DA7" w14:textId="77777777" w:rsidR="00F157EE" w:rsidRPr="00E45B8A" w:rsidRDefault="00F157EE" w:rsidP="00F157E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</w:rPr>
              <w:t>E.10</w:t>
            </w:r>
          </w:p>
        </w:tc>
        <w:tc>
          <w:tcPr>
            <w:tcW w:w="3828" w:type="dxa"/>
            <w:shd w:val="clear" w:color="auto" w:fill="E0E0E0"/>
          </w:tcPr>
          <w:p w14:paraId="38822A37" w14:textId="77777777" w:rsidR="00F157EE" w:rsidRPr="00003A0B" w:rsidRDefault="00A0065E" w:rsidP="00F157EE">
            <w:pPr>
              <w:rPr>
                <w:rFonts w:asciiTheme="majorHAnsi" w:hAnsiTheme="majorHAnsi"/>
                <w:b/>
                <w:sz w:val="16"/>
                <w:highlight w:val="yellow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6378" w:type="dxa"/>
            <w:gridSpan w:val="2"/>
            <w:shd w:val="clear" w:color="auto" w:fill="E0E0E0"/>
          </w:tcPr>
          <w:p w14:paraId="749A650E" w14:textId="77777777" w:rsidR="00F157EE" w:rsidRPr="00E45B8A" w:rsidRDefault="00F157EE" w:rsidP="00F157E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545E70">
              <w:rPr>
                <w:rFonts w:ascii="Calibri" w:hAnsi="Calibri"/>
                <w:b/>
                <w:color w:val="000000"/>
                <w:sz w:val="14"/>
                <w:szCs w:val="14"/>
                <w:u w:val="single"/>
              </w:rPr>
              <w:t>[Multiple]</w:t>
            </w:r>
            <w:r>
              <w:rPr>
                <w:rFonts w:ascii="Calibri" w:hAnsi="Calibri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What measures are you aware of? (DO NOT READ OPTIONS)</w:t>
            </w:r>
          </w:p>
        </w:tc>
      </w:tr>
      <w:tr w:rsidR="00F157EE" w14:paraId="18231BED" w14:textId="77777777" w:rsidTr="00F157EE">
        <w:trPr>
          <w:trHeight w:val="60"/>
        </w:trPr>
        <w:tc>
          <w:tcPr>
            <w:tcW w:w="567" w:type="dxa"/>
            <w:shd w:val="clear" w:color="auto" w:fill="auto"/>
          </w:tcPr>
          <w:p w14:paraId="1245285C" w14:textId="77777777" w:rsidR="00F157EE" w:rsidRPr="00E45B8A" w:rsidRDefault="00F157EE" w:rsidP="00F157E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>1)</w:t>
            </w:r>
          </w:p>
        </w:tc>
        <w:tc>
          <w:tcPr>
            <w:tcW w:w="3828" w:type="dxa"/>
            <w:shd w:val="clear" w:color="auto" w:fill="auto"/>
          </w:tcPr>
          <w:p w14:paraId="022A0B1F" w14:textId="77777777" w:rsidR="00F157EE" w:rsidRPr="00E45B8A" w:rsidRDefault="00A0065E" w:rsidP="00F157E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21F9527F" w14:textId="77777777" w:rsidR="00F157EE" w:rsidRPr="00E45B8A" w:rsidRDefault="00F157EE" w:rsidP="00F157E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Preparation of lifeline kit</w:t>
            </w:r>
          </w:p>
        </w:tc>
        <w:tc>
          <w:tcPr>
            <w:tcW w:w="425" w:type="dxa"/>
            <w:shd w:val="clear" w:color="auto" w:fill="auto"/>
          </w:tcPr>
          <w:p w14:paraId="74DE8862" w14:textId="77777777" w:rsidR="00F157EE" w:rsidRDefault="00F157EE" w:rsidP="00F157EE">
            <w:pPr>
              <w:jc w:val="center"/>
              <w:rPr>
                <w:rFonts w:ascii="Arial" w:hAnsi="Arial"/>
                <w:b/>
                <w:sz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157EE" w14:paraId="12925550" w14:textId="77777777" w:rsidTr="00F157EE">
        <w:trPr>
          <w:trHeight w:val="60"/>
        </w:trPr>
        <w:tc>
          <w:tcPr>
            <w:tcW w:w="567" w:type="dxa"/>
            <w:shd w:val="clear" w:color="auto" w:fill="auto"/>
          </w:tcPr>
          <w:p w14:paraId="15F3248C" w14:textId="77777777" w:rsidR="00F157EE" w:rsidRPr="00E45B8A" w:rsidRDefault="00F157EE" w:rsidP="00F157E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>2)</w:t>
            </w:r>
          </w:p>
        </w:tc>
        <w:tc>
          <w:tcPr>
            <w:tcW w:w="3828" w:type="dxa"/>
            <w:shd w:val="clear" w:color="auto" w:fill="auto"/>
          </w:tcPr>
          <w:p w14:paraId="2BCDD358" w14:textId="77777777" w:rsidR="00F157EE" w:rsidRPr="00E45B8A" w:rsidRDefault="00A0065E" w:rsidP="00F157E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1231B18F" w14:textId="77777777" w:rsidR="00F157EE" w:rsidRPr="00E45B8A" w:rsidRDefault="00F157EE" w:rsidP="00F157E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Family contingency planning</w:t>
            </w:r>
          </w:p>
        </w:tc>
        <w:tc>
          <w:tcPr>
            <w:tcW w:w="425" w:type="dxa"/>
            <w:shd w:val="clear" w:color="auto" w:fill="auto"/>
          </w:tcPr>
          <w:p w14:paraId="17758595" w14:textId="77777777" w:rsidR="00F157EE" w:rsidRPr="009C5BBD" w:rsidRDefault="00F157EE" w:rsidP="00F157EE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157EE" w14:paraId="2AB0509E" w14:textId="77777777" w:rsidTr="00F157EE">
        <w:trPr>
          <w:trHeight w:val="60"/>
        </w:trPr>
        <w:tc>
          <w:tcPr>
            <w:tcW w:w="567" w:type="dxa"/>
            <w:shd w:val="clear" w:color="auto" w:fill="auto"/>
          </w:tcPr>
          <w:p w14:paraId="12DF89AD" w14:textId="77777777" w:rsidR="00F157EE" w:rsidRPr="00E45B8A" w:rsidRDefault="00F157EE" w:rsidP="00F157E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>3)</w:t>
            </w:r>
          </w:p>
        </w:tc>
        <w:tc>
          <w:tcPr>
            <w:tcW w:w="3828" w:type="dxa"/>
            <w:shd w:val="clear" w:color="auto" w:fill="auto"/>
          </w:tcPr>
          <w:p w14:paraId="24B15A63" w14:textId="77777777" w:rsidR="00F157EE" w:rsidRPr="00E45B8A" w:rsidRDefault="00A0065E" w:rsidP="00F157E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42E545B5" w14:textId="77777777" w:rsidR="00F157EE" w:rsidRPr="00E45B8A" w:rsidRDefault="00F157EE" w:rsidP="00F157E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Preparation and knowledge on use of First Aid</w:t>
            </w:r>
          </w:p>
        </w:tc>
        <w:tc>
          <w:tcPr>
            <w:tcW w:w="425" w:type="dxa"/>
            <w:shd w:val="clear" w:color="auto" w:fill="auto"/>
          </w:tcPr>
          <w:p w14:paraId="70AFFE01" w14:textId="77777777" w:rsidR="00F157EE" w:rsidRDefault="00F157EE" w:rsidP="00F157EE">
            <w:pPr>
              <w:jc w:val="center"/>
              <w:rPr>
                <w:rFonts w:ascii="Arial" w:hAnsi="Arial"/>
                <w:b/>
                <w:sz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157EE" w14:paraId="1E3B25E2" w14:textId="77777777" w:rsidTr="00F157EE">
        <w:trPr>
          <w:trHeight w:val="60"/>
        </w:trPr>
        <w:tc>
          <w:tcPr>
            <w:tcW w:w="567" w:type="dxa"/>
            <w:shd w:val="clear" w:color="auto" w:fill="auto"/>
          </w:tcPr>
          <w:p w14:paraId="491198BC" w14:textId="77777777" w:rsidR="00F157EE" w:rsidRPr="00E45B8A" w:rsidRDefault="00F157EE" w:rsidP="00F157E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>4)</w:t>
            </w:r>
          </w:p>
        </w:tc>
        <w:tc>
          <w:tcPr>
            <w:tcW w:w="3828" w:type="dxa"/>
            <w:shd w:val="clear" w:color="auto" w:fill="auto"/>
          </w:tcPr>
          <w:p w14:paraId="431D4E3F" w14:textId="77777777" w:rsidR="00F157EE" w:rsidRPr="00E45B8A" w:rsidRDefault="00A0065E" w:rsidP="00F157E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564F9A95" w14:textId="77777777" w:rsidR="00F157EE" w:rsidRPr="00E45B8A" w:rsidRDefault="00F157EE" w:rsidP="00F157E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Participate in different training or orientations</w:t>
            </w:r>
          </w:p>
        </w:tc>
        <w:tc>
          <w:tcPr>
            <w:tcW w:w="425" w:type="dxa"/>
            <w:shd w:val="clear" w:color="auto" w:fill="auto"/>
          </w:tcPr>
          <w:p w14:paraId="46EA1BD9" w14:textId="77777777" w:rsidR="00F157EE" w:rsidRPr="009C5BBD" w:rsidRDefault="00F157EE" w:rsidP="00F157EE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157EE" w14:paraId="1D0C5EF9" w14:textId="77777777" w:rsidTr="00F157EE">
        <w:trPr>
          <w:trHeight w:val="60"/>
        </w:trPr>
        <w:tc>
          <w:tcPr>
            <w:tcW w:w="567" w:type="dxa"/>
            <w:shd w:val="clear" w:color="auto" w:fill="auto"/>
          </w:tcPr>
          <w:p w14:paraId="5E28FE9B" w14:textId="77777777" w:rsidR="00F157EE" w:rsidRPr="00E45B8A" w:rsidRDefault="00F157EE" w:rsidP="00F157E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ab/>
            </w:r>
            <w:r w:rsidRPr="00E45B8A">
              <w:rPr>
                <w:rFonts w:asciiTheme="majorHAnsi" w:hAnsiTheme="majorHAnsi"/>
                <w:sz w:val="14"/>
                <w:szCs w:val="14"/>
              </w:rPr>
              <w:tab/>
              <w:t>5)</w:t>
            </w:r>
          </w:p>
        </w:tc>
        <w:tc>
          <w:tcPr>
            <w:tcW w:w="3828" w:type="dxa"/>
            <w:shd w:val="clear" w:color="auto" w:fill="auto"/>
          </w:tcPr>
          <w:p w14:paraId="65BC604A" w14:textId="77777777" w:rsidR="00F157EE" w:rsidRPr="00E45B8A" w:rsidRDefault="00A0065E" w:rsidP="00F157E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06C6EAE0" w14:textId="77777777" w:rsidR="00F157EE" w:rsidRPr="00E45B8A" w:rsidRDefault="00F157EE" w:rsidP="00F157E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Know the location of rescue personnel and equipment</w:t>
            </w:r>
          </w:p>
        </w:tc>
        <w:tc>
          <w:tcPr>
            <w:tcW w:w="425" w:type="dxa"/>
            <w:shd w:val="clear" w:color="auto" w:fill="auto"/>
          </w:tcPr>
          <w:p w14:paraId="182D4DBF" w14:textId="77777777" w:rsidR="00F157EE" w:rsidRDefault="00F157EE" w:rsidP="00F157EE">
            <w:pPr>
              <w:jc w:val="center"/>
              <w:rPr>
                <w:rFonts w:ascii="Arial" w:hAnsi="Arial"/>
                <w:b/>
                <w:sz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157EE" w14:paraId="148A019E" w14:textId="77777777" w:rsidTr="00F157EE">
        <w:trPr>
          <w:trHeight w:val="30"/>
        </w:trPr>
        <w:tc>
          <w:tcPr>
            <w:tcW w:w="567" w:type="dxa"/>
            <w:shd w:val="clear" w:color="auto" w:fill="auto"/>
          </w:tcPr>
          <w:p w14:paraId="7EA42DFA" w14:textId="77777777" w:rsidR="00F157EE" w:rsidRPr="00E45B8A" w:rsidRDefault="00F157EE" w:rsidP="00F157E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6)</w:t>
            </w:r>
          </w:p>
        </w:tc>
        <w:tc>
          <w:tcPr>
            <w:tcW w:w="3828" w:type="dxa"/>
            <w:shd w:val="clear" w:color="auto" w:fill="auto"/>
          </w:tcPr>
          <w:p w14:paraId="7B84C082" w14:textId="77777777" w:rsidR="00F157EE" w:rsidRPr="00E45B8A" w:rsidRDefault="00A0065E" w:rsidP="00F157E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2EDA42A0" w14:textId="77777777" w:rsidR="00F157EE" w:rsidRDefault="00F157EE" w:rsidP="00F157E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Monitor happenings in the community</w:t>
            </w:r>
          </w:p>
        </w:tc>
        <w:tc>
          <w:tcPr>
            <w:tcW w:w="425" w:type="dxa"/>
            <w:shd w:val="clear" w:color="auto" w:fill="auto"/>
          </w:tcPr>
          <w:p w14:paraId="063AB04C" w14:textId="77777777" w:rsidR="00F157EE" w:rsidRPr="009C5BBD" w:rsidRDefault="00F157EE" w:rsidP="00F157EE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157EE" w14:paraId="00239835" w14:textId="77777777" w:rsidTr="00F157EE">
        <w:trPr>
          <w:trHeight w:val="30"/>
        </w:trPr>
        <w:tc>
          <w:tcPr>
            <w:tcW w:w="567" w:type="dxa"/>
            <w:shd w:val="clear" w:color="auto" w:fill="auto"/>
          </w:tcPr>
          <w:p w14:paraId="0D6CD21C" w14:textId="77777777" w:rsidR="00F157EE" w:rsidRDefault="00F157EE" w:rsidP="00F157E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7)</w:t>
            </w:r>
          </w:p>
        </w:tc>
        <w:tc>
          <w:tcPr>
            <w:tcW w:w="3828" w:type="dxa"/>
            <w:shd w:val="clear" w:color="auto" w:fill="auto"/>
          </w:tcPr>
          <w:p w14:paraId="22C52922" w14:textId="77777777" w:rsidR="00F157EE" w:rsidRPr="00E45B8A" w:rsidRDefault="00A0065E" w:rsidP="00F157E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00C7B03B" w14:textId="77777777" w:rsidR="00F157EE" w:rsidRDefault="00F157EE" w:rsidP="00F157E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Listen to news or community warnings</w:t>
            </w:r>
          </w:p>
        </w:tc>
        <w:tc>
          <w:tcPr>
            <w:tcW w:w="425" w:type="dxa"/>
            <w:shd w:val="clear" w:color="auto" w:fill="auto"/>
          </w:tcPr>
          <w:p w14:paraId="07C087BA" w14:textId="77777777" w:rsidR="00F157EE" w:rsidRDefault="00F157EE" w:rsidP="00F157EE">
            <w:pPr>
              <w:jc w:val="center"/>
              <w:rPr>
                <w:rFonts w:ascii="Arial" w:hAnsi="Arial"/>
                <w:b/>
                <w:sz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157EE" w14:paraId="630FE065" w14:textId="77777777" w:rsidTr="00F157EE">
        <w:trPr>
          <w:trHeight w:val="30"/>
        </w:trPr>
        <w:tc>
          <w:tcPr>
            <w:tcW w:w="567" w:type="dxa"/>
            <w:shd w:val="clear" w:color="auto" w:fill="auto"/>
          </w:tcPr>
          <w:p w14:paraId="7092D99E" w14:textId="77777777" w:rsidR="00F157EE" w:rsidRDefault="00F157EE" w:rsidP="00F157E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8)</w:t>
            </w:r>
          </w:p>
        </w:tc>
        <w:tc>
          <w:tcPr>
            <w:tcW w:w="3828" w:type="dxa"/>
            <w:shd w:val="clear" w:color="auto" w:fill="auto"/>
          </w:tcPr>
          <w:p w14:paraId="4CB378F9" w14:textId="77777777" w:rsidR="00F157EE" w:rsidRPr="001C687F" w:rsidRDefault="00A0065E" w:rsidP="00F157EE">
            <w:pPr>
              <w:rPr>
                <w:rFonts w:asciiTheme="majorHAnsi" w:hAnsiTheme="majorHAnsi"/>
                <w:b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1C34CEBD" w14:textId="77777777" w:rsidR="00F157EE" w:rsidRDefault="00F157EE" w:rsidP="00F157E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Participate in awareness activities</w:t>
            </w:r>
          </w:p>
        </w:tc>
        <w:tc>
          <w:tcPr>
            <w:tcW w:w="425" w:type="dxa"/>
            <w:shd w:val="clear" w:color="auto" w:fill="auto"/>
          </w:tcPr>
          <w:p w14:paraId="30EBD9D0" w14:textId="77777777" w:rsidR="00F157EE" w:rsidRPr="009C5BBD" w:rsidRDefault="00F157EE" w:rsidP="00F157EE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157EE" w14:paraId="5EAA1CC4" w14:textId="77777777" w:rsidTr="00F157EE">
        <w:trPr>
          <w:trHeight w:val="30"/>
        </w:trPr>
        <w:tc>
          <w:tcPr>
            <w:tcW w:w="567" w:type="dxa"/>
            <w:shd w:val="clear" w:color="auto" w:fill="auto"/>
          </w:tcPr>
          <w:p w14:paraId="732068BE" w14:textId="77777777" w:rsidR="00F157EE" w:rsidRDefault="00F157EE" w:rsidP="00F157E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88)</w:t>
            </w:r>
          </w:p>
        </w:tc>
        <w:tc>
          <w:tcPr>
            <w:tcW w:w="3828" w:type="dxa"/>
            <w:shd w:val="clear" w:color="auto" w:fill="auto"/>
          </w:tcPr>
          <w:p w14:paraId="3D5F2A00" w14:textId="77777777" w:rsidR="00F157EE" w:rsidRPr="00E45B8A" w:rsidRDefault="00A0065E" w:rsidP="00F157E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06DB07E9" w14:textId="77777777" w:rsidR="00F157EE" w:rsidRDefault="00F157EE" w:rsidP="00F157E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Other</w:t>
            </w:r>
          </w:p>
        </w:tc>
        <w:tc>
          <w:tcPr>
            <w:tcW w:w="425" w:type="dxa"/>
            <w:shd w:val="clear" w:color="auto" w:fill="auto"/>
          </w:tcPr>
          <w:p w14:paraId="1BCB3B2E" w14:textId="77777777" w:rsidR="00F157EE" w:rsidRDefault="00F157EE" w:rsidP="00F157EE">
            <w:pPr>
              <w:jc w:val="center"/>
              <w:rPr>
                <w:rFonts w:ascii="Arial" w:hAnsi="Arial"/>
                <w:b/>
                <w:sz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157EE" w14:paraId="0CA9C213" w14:textId="77777777" w:rsidTr="00F157EE">
        <w:trPr>
          <w:trHeight w:val="30"/>
        </w:trPr>
        <w:tc>
          <w:tcPr>
            <w:tcW w:w="10773" w:type="dxa"/>
            <w:gridSpan w:val="4"/>
            <w:shd w:val="clear" w:color="auto" w:fill="auto"/>
          </w:tcPr>
          <w:p w14:paraId="3F1E68DD" w14:textId="77777777" w:rsidR="00F157EE" w:rsidRPr="00035707" w:rsidRDefault="00F157EE" w:rsidP="00F157EE">
            <w:pPr>
              <w:jc w:val="center"/>
              <w:rPr>
                <w:rFonts w:ascii="MS Gothic" w:eastAsia="MS Gothic" w:hAnsi="MS Gothic"/>
                <w:sz w:val="8"/>
                <w:szCs w:val="8"/>
              </w:rPr>
            </w:pPr>
          </w:p>
        </w:tc>
      </w:tr>
      <w:tr w:rsidR="00F157EE" w14:paraId="038CE86C" w14:textId="77777777" w:rsidTr="006B049F">
        <w:trPr>
          <w:trHeight w:val="102"/>
        </w:trPr>
        <w:tc>
          <w:tcPr>
            <w:tcW w:w="567" w:type="dxa"/>
            <w:shd w:val="clear" w:color="auto" w:fill="AEC44A"/>
          </w:tcPr>
          <w:p w14:paraId="678719EF" w14:textId="77777777" w:rsidR="00F157EE" w:rsidRPr="005621BA" w:rsidRDefault="00F157EE" w:rsidP="00F157E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</w:rPr>
            </w:pPr>
            <w:r w:rsidRPr="005621BA"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</w:rPr>
              <w:t>E.1</w:t>
            </w:r>
            <w:r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3828" w:type="dxa"/>
            <w:shd w:val="clear" w:color="auto" w:fill="E0E0E0"/>
          </w:tcPr>
          <w:p w14:paraId="44FAC728" w14:textId="77777777" w:rsidR="00F157EE" w:rsidRPr="005621BA" w:rsidRDefault="00A0065E" w:rsidP="00F157EE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378" w:type="dxa"/>
            <w:gridSpan w:val="2"/>
            <w:shd w:val="clear" w:color="auto" w:fill="E0E0E0"/>
          </w:tcPr>
          <w:p w14:paraId="63B7217F" w14:textId="77777777" w:rsidR="00F157EE" w:rsidRPr="005621BA" w:rsidRDefault="00F157EE" w:rsidP="00F157E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5621BA">
              <w:rPr>
                <w:rFonts w:asciiTheme="majorHAnsi" w:hAnsiTheme="majorHAnsi"/>
                <w:b/>
                <w:sz w:val="14"/>
                <w:szCs w:val="14"/>
              </w:rPr>
              <w:t xml:space="preserve">How prepared is your household to handle a disaster? </w:t>
            </w:r>
          </w:p>
        </w:tc>
      </w:tr>
      <w:tr w:rsidR="00F157EE" w14:paraId="44C6E8A9" w14:textId="77777777" w:rsidTr="00F157EE">
        <w:tc>
          <w:tcPr>
            <w:tcW w:w="567" w:type="dxa"/>
            <w:shd w:val="clear" w:color="auto" w:fill="auto"/>
          </w:tcPr>
          <w:p w14:paraId="4FBD1E32" w14:textId="77777777" w:rsidR="00F157EE" w:rsidRPr="005621BA" w:rsidRDefault="00F157EE" w:rsidP="00F157E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5621BA">
              <w:rPr>
                <w:rFonts w:asciiTheme="majorHAnsi" w:hAnsiTheme="majorHAnsi"/>
                <w:sz w:val="14"/>
                <w:szCs w:val="14"/>
              </w:rPr>
              <w:t>1)</w:t>
            </w:r>
          </w:p>
        </w:tc>
        <w:tc>
          <w:tcPr>
            <w:tcW w:w="3828" w:type="dxa"/>
            <w:shd w:val="clear" w:color="auto" w:fill="auto"/>
          </w:tcPr>
          <w:p w14:paraId="253C4F63" w14:textId="77777777" w:rsidR="00F157EE" w:rsidRPr="005621BA" w:rsidRDefault="00A0065E" w:rsidP="00F157E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15BE6009" w14:textId="77777777" w:rsidR="00F157EE" w:rsidRPr="005621BA" w:rsidRDefault="00F157EE" w:rsidP="00F157E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 w:rsidRPr="005621BA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Very prepared</w:t>
            </w:r>
          </w:p>
        </w:tc>
        <w:tc>
          <w:tcPr>
            <w:tcW w:w="425" w:type="dxa"/>
            <w:shd w:val="clear" w:color="auto" w:fill="auto"/>
          </w:tcPr>
          <w:p w14:paraId="4376EF4B" w14:textId="77777777" w:rsidR="00F157EE" w:rsidRDefault="00F157EE" w:rsidP="00F157EE">
            <w:pPr>
              <w:jc w:val="center"/>
              <w:rPr>
                <w:rFonts w:ascii="Arial" w:hAnsi="Arial"/>
                <w:b/>
                <w:sz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157EE" w14:paraId="6EC7DC26" w14:textId="77777777" w:rsidTr="00F157EE">
        <w:trPr>
          <w:trHeight w:val="40"/>
        </w:trPr>
        <w:tc>
          <w:tcPr>
            <w:tcW w:w="567" w:type="dxa"/>
            <w:shd w:val="clear" w:color="auto" w:fill="auto"/>
          </w:tcPr>
          <w:p w14:paraId="1DD88220" w14:textId="77777777" w:rsidR="00F157EE" w:rsidRPr="005621BA" w:rsidRDefault="00F157EE" w:rsidP="00F157E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5621BA">
              <w:rPr>
                <w:rFonts w:asciiTheme="majorHAnsi" w:hAnsiTheme="majorHAnsi"/>
                <w:sz w:val="14"/>
                <w:szCs w:val="14"/>
              </w:rPr>
              <w:t>2)</w:t>
            </w:r>
          </w:p>
        </w:tc>
        <w:tc>
          <w:tcPr>
            <w:tcW w:w="3828" w:type="dxa"/>
            <w:shd w:val="clear" w:color="auto" w:fill="auto"/>
          </w:tcPr>
          <w:p w14:paraId="1604BA3A" w14:textId="77777777" w:rsidR="00F157EE" w:rsidRPr="005621BA" w:rsidRDefault="00A0065E" w:rsidP="00F157E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4E690A2D" w14:textId="77777777" w:rsidR="00F157EE" w:rsidRPr="005621BA" w:rsidRDefault="00F157EE" w:rsidP="00F157E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 w:rsidRPr="005621BA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Somewhat prepared</w:t>
            </w:r>
          </w:p>
        </w:tc>
        <w:tc>
          <w:tcPr>
            <w:tcW w:w="425" w:type="dxa"/>
            <w:shd w:val="clear" w:color="auto" w:fill="auto"/>
          </w:tcPr>
          <w:p w14:paraId="2EB848A6" w14:textId="77777777" w:rsidR="00F157EE" w:rsidRDefault="00F157EE" w:rsidP="00F157EE">
            <w:pPr>
              <w:jc w:val="center"/>
              <w:rPr>
                <w:rFonts w:ascii="Arial" w:hAnsi="Arial"/>
                <w:b/>
                <w:sz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157EE" w14:paraId="37453526" w14:textId="77777777" w:rsidTr="00F157EE">
        <w:trPr>
          <w:trHeight w:val="40"/>
        </w:trPr>
        <w:tc>
          <w:tcPr>
            <w:tcW w:w="567" w:type="dxa"/>
            <w:shd w:val="clear" w:color="auto" w:fill="auto"/>
          </w:tcPr>
          <w:p w14:paraId="04558177" w14:textId="77777777" w:rsidR="00F157EE" w:rsidRPr="005621BA" w:rsidRDefault="00F157EE" w:rsidP="00F157E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5621BA">
              <w:rPr>
                <w:rFonts w:asciiTheme="majorHAnsi" w:hAnsiTheme="majorHAnsi"/>
                <w:sz w:val="14"/>
                <w:szCs w:val="14"/>
              </w:rPr>
              <w:t>3)</w:t>
            </w:r>
          </w:p>
        </w:tc>
        <w:tc>
          <w:tcPr>
            <w:tcW w:w="3828" w:type="dxa"/>
            <w:shd w:val="clear" w:color="auto" w:fill="auto"/>
          </w:tcPr>
          <w:p w14:paraId="5F5455D2" w14:textId="77777777" w:rsidR="00F157EE" w:rsidRPr="005621BA" w:rsidRDefault="00A0065E" w:rsidP="00F157E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416D3DD8" w14:textId="77777777" w:rsidR="00F157EE" w:rsidRPr="005621BA" w:rsidRDefault="00F157EE" w:rsidP="00F157E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 w:rsidRPr="005621BA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Somewhat unprepared</w:t>
            </w:r>
          </w:p>
        </w:tc>
        <w:tc>
          <w:tcPr>
            <w:tcW w:w="425" w:type="dxa"/>
            <w:shd w:val="clear" w:color="auto" w:fill="auto"/>
          </w:tcPr>
          <w:p w14:paraId="16EA582B" w14:textId="77777777" w:rsidR="00F157EE" w:rsidRPr="009C5BBD" w:rsidRDefault="00F157EE" w:rsidP="00F157EE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157EE" w14:paraId="0E7AF9E7" w14:textId="77777777" w:rsidTr="00F157EE">
        <w:trPr>
          <w:trHeight w:val="40"/>
        </w:trPr>
        <w:tc>
          <w:tcPr>
            <w:tcW w:w="567" w:type="dxa"/>
            <w:shd w:val="clear" w:color="auto" w:fill="auto"/>
          </w:tcPr>
          <w:p w14:paraId="7514D03D" w14:textId="77777777" w:rsidR="00F157EE" w:rsidRPr="005621BA" w:rsidRDefault="00F157EE" w:rsidP="00F157E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5621BA">
              <w:rPr>
                <w:rFonts w:asciiTheme="majorHAnsi" w:hAnsiTheme="majorHAnsi"/>
                <w:sz w:val="14"/>
                <w:szCs w:val="14"/>
              </w:rPr>
              <w:t>4)</w:t>
            </w:r>
          </w:p>
        </w:tc>
        <w:tc>
          <w:tcPr>
            <w:tcW w:w="3828" w:type="dxa"/>
            <w:shd w:val="clear" w:color="auto" w:fill="auto"/>
          </w:tcPr>
          <w:p w14:paraId="3A85A168" w14:textId="77777777" w:rsidR="00F157EE" w:rsidRPr="005621BA" w:rsidRDefault="00A0065E" w:rsidP="00F157E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338DE654" w14:textId="77777777" w:rsidR="00F157EE" w:rsidRPr="005621BA" w:rsidRDefault="00F157EE" w:rsidP="00F157E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 w:rsidRPr="005621BA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Very unprepared</w:t>
            </w:r>
          </w:p>
        </w:tc>
        <w:tc>
          <w:tcPr>
            <w:tcW w:w="425" w:type="dxa"/>
            <w:shd w:val="clear" w:color="auto" w:fill="auto"/>
          </w:tcPr>
          <w:p w14:paraId="65C9EC4C" w14:textId="77777777" w:rsidR="00F157EE" w:rsidRPr="009C5BBD" w:rsidRDefault="00F157EE" w:rsidP="00F157EE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157EE" w14:paraId="05FAA9A7" w14:textId="77777777" w:rsidTr="00F157EE">
        <w:trPr>
          <w:trHeight w:val="60"/>
        </w:trPr>
        <w:tc>
          <w:tcPr>
            <w:tcW w:w="567" w:type="dxa"/>
            <w:shd w:val="clear" w:color="auto" w:fill="auto"/>
          </w:tcPr>
          <w:p w14:paraId="1ED1C1AD" w14:textId="77777777" w:rsidR="00F157EE" w:rsidRPr="005621BA" w:rsidRDefault="00F157EE" w:rsidP="00F157E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5621BA">
              <w:rPr>
                <w:rFonts w:asciiTheme="majorHAnsi" w:hAnsiTheme="majorHAnsi"/>
                <w:sz w:val="14"/>
                <w:szCs w:val="14"/>
              </w:rPr>
              <w:t>99)</w:t>
            </w:r>
          </w:p>
        </w:tc>
        <w:tc>
          <w:tcPr>
            <w:tcW w:w="3828" w:type="dxa"/>
            <w:shd w:val="clear" w:color="auto" w:fill="auto"/>
          </w:tcPr>
          <w:p w14:paraId="6FFFCA82" w14:textId="77777777" w:rsidR="00F157EE" w:rsidRPr="005621BA" w:rsidRDefault="00A0065E" w:rsidP="00F157E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4308D410" w14:textId="77777777" w:rsidR="00F157EE" w:rsidRPr="005621BA" w:rsidRDefault="00F157EE" w:rsidP="00F157E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 w:rsidRPr="005621BA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I don’t know</w:t>
            </w:r>
          </w:p>
        </w:tc>
        <w:tc>
          <w:tcPr>
            <w:tcW w:w="425" w:type="dxa"/>
            <w:shd w:val="clear" w:color="auto" w:fill="auto"/>
          </w:tcPr>
          <w:p w14:paraId="44BC46F3" w14:textId="77777777" w:rsidR="00F157EE" w:rsidRPr="009C5BBD" w:rsidRDefault="00F157EE" w:rsidP="00F157EE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</w:tbl>
    <w:p w14:paraId="7C4B292E" w14:textId="77777777" w:rsidR="00F157EE" w:rsidRDefault="00F157EE" w:rsidP="00F157EE">
      <w:pPr>
        <w:spacing w:after="0"/>
        <w:rPr>
          <w:rFonts w:asciiTheme="majorHAnsi" w:hAnsiTheme="majorHAnsi"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953"/>
        <w:gridCol w:w="425"/>
      </w:tblGrid>
      <w:tr w:rsidR="00F157EE" w:rsidRPr="003D1A93" w14:paraId="3A815A5A" w14:textId="77777777" w:rsidTr="006B049F">
        <w:trPr>
          <w:trHeight w:val="267"/>
        </w:trPr>
        <w:tc>
          <w:tcPr>
            <w:tcW w:w="567" w:type="dxa"/>
            <w:shd w:val="clear" w:color="auto" w:fill="AEC44A"/>
          </w:tcPr>
          <w:p w14:paraId="6A77CEC8" w14:textId="77777777" w:rsidR="00F157EE" w:rsidRPr="003D1A93" w:rsidRDefault="00F157EE" w:rsidP="00F157E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E.12</w:t>
            </w:r>
          </w:p>
        </w:tc>
        <w:tc>
          <w:tcPr>
            <w:tcW w:w="3828" w:type="dxa"/>
            <w:shd w:val="clear" w:color="auto" w:fill="E0E0E0"/>
          </w:tcPr>
          <w:p w14:paraId="1144BF47" w14:textId="77777777" w:rsidR="00F157EE" w:rsidRPr="003D1A93" w:rsidRDefault="00A0065E" w:rsidP="00F157E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378" w:type="dxa"/>
            <w:gridSpan w:val="2"/>
            <w:shd w:val="clear" w:color="auto" w:fill="E0E0E0"/>
          </w:tcPr>
          <w:p w14:paraId="156ABA7F" w14:textId="77777777" w:rsidR="00F157EE" w:rsidRPr="003D1A93" w:rsidRDefault="00F157EE" w:rsidP="00F157E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D1A9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Which of the following statements best describes your household? </w:t>
            </w:r>
          </w:p>
        </w:tc>
      </w:tr>
      <w:tr w:rsidR="00F157EE" w:rsidRPr="003D1A93" w14:paraId="2DB44931" w14:textId="77777777" w:rsidTr="00F157EE">
        <w:tc>
          <w:tcPr>
            <w:tcW w:w="567" w:type="dxa"/>
            <w:shd w:val="clear" w:color="auto" w:fill="auto"/>
          </w:tcPr>
          <w:p w14:paraId="0F73FBBA" w14:textId="77777777" w:rsidR="00F157EE" w:rsidRPr="003D1A93" w:rsidRDefault="00F157EE" w:rsidP="00F157EE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3D1A93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3828" w:type="dxa"/>
            <w:shd w:val="clear" w:color="auto" w:fill="auto"/>
          </w:tcPr>
          <w:p w14:paraId="6F8CB78E" w14:textId="77777777" w:rsidR="00F157EE" w:rsidRPr="00B52008" w:rsidRDefault="00A0065E" w:rsidP="00F157E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046AAA24" w14:textId="77777777" w:rsidR="00F157EE" w:rsidRPr="003D1A93" w:rsidRDefault="00F157EE" w:rsidP="00F157EE">
            <w:pPr>
              <w:rPr>
                <w:rFonts w:asciiTheme="majorHAnsi" w:hAnsiTheme="majorHAnsi" w:cstheme="majorHAnsi"/>
                <w:color w:val="595959" w:themeColor="text1" w:themeTint="A6"/>
                <w:sz w:val="14"/>
                <w:szCs w:val="14"/>
              </w:rPr>
            </w:pPr>
            <w:r w:rsidRPr="003D1A93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 xml:space="preserve">We have not done anything to prepare for a disaster or emergency </w:t>
            </w:r>
            <w:r w:rsidRPr="003D1A93">
              <w:rPr>
                <w:rFonts w:asciiTheme="majorHAnsi" w:hAnsiTheme="majorHAnsi" w:cstheme="majorHAnsi"/>
                <w:i/>
                <w:color w:val="000000"/>
                <w:sz w:val="14"/>
                <w:szCs w:val="14"/>
                <w:u w:val="single"/>
              </w:rPr>
              <w:t>and we do not plan to</w:t>
            </w:r>
          </w:p>
        </w:tc>
        <w:tc>
          <w:tcPr>
            <w:tcW w:w="425" w:type="dxa"/>
            <w:shd w:val="clear" w:color="auto" w:fill="auto"/>
          </w:tcPr>
          <w:p w14:paraId="0B0DDBC2" w14:textId="77777777" w:rsidR="00F157EE" w:rsidRPr="003D1A93" w:rsidRDefault="00F157EE" w:rsidP="00F157EE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D1A93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F157EE" w:rsidRPr="003D1A93" w14:paraId="66D2C295" w14:textId="77777777" w:rsidTr="00F157EE">
        <w:trPr>
          <w:trHeight w:val="60"/>
        </w:trPr>
        <w:tc>
          <w:tcPr>
            <w:tcW w:w="567" w:type="dxa"/>
            <w:shd w:val="clear" w:color="auto" w:fill="auto"/>
          </w:tcPr>
          <w:p w14:paraId="78689A9D" w14:textId="77777777" w:rsidR="00F157EE" w:rsidRPr="003D1A93" w:rsidRDefault="00F157EE" w:rsidP="00F157EE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3D1A93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3828" w:type="dxa"/>
            <w:shd w:val="clear" w:color="auto" w:fill="auto"/>
          </w:tcPr>
          <w:p w14:paraId="6000739E" w14:textId="77777777" w:rsidR="00F157EE" w:rsidRPr="00B52008" w:rsidRDefault="00A0065E" w:rsidP="00F157E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0C605489" w14:textId="77777777" w:rsidR="00F157EE" w:rsidRPr="003D1A93" w:rsidRDefault="00F157EE" w:rsidP="00F157EE">
            <w:pPr>
              <w:rPr>
                <w:rFonts w:asciiTheme="majorHAnsi" w:hAnsiTheme="majorHAnsi" w:cstheme="majorHAnsi"/>
                <w:color w:val="595959" w:themeColor="text1" w:themeTint="A6"/>
                <w:sz w:val="14"/>
                <w:szCs w:val="14"/>
              </w:rPr>
            </w:pPr>
            <w:r w:rsidRPr="003D1A93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 xml:space="preserve">We have not done anything to prepare for a disaster or emergency </w:t>
            </w:r>
            <w:r w:rsidRPr="003D1A93">
              <w:rPr>
                <w:rFonts w:asciiTheme="majorHAnsi" w:hAnsiTheme="majorHAnsi" w:cstheme="majorHAnsi"/>
                <w:i/>
                <w:color w:val="000000"/>
                <w:sz w:val="14"/>
                <w:szCs w:val="14"/>
                <w:u w:val="single"/>
              </w:rPr>
              <w:t>but we plan to in the coming months</w:t>
            </w:r>
          </w:p>
        </w:tc>
        <w:tc>
          <w:tcPr>
            <w:tcW w:w="425" w:type="dxa"/>
            <w:shd w:val="clear" w:color="auto" w:fill="auto"/>
          </w:tcPr>
          <w:p w14:paraId="6697C0F7" w14:textId="77777777" w:rsidR="00F157EE" w:rsidRPr="003D1A93" w:rsidRDefault="00F157EE" w:rsidP="00F157EE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D1A93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F157EE" w:rsidRPr="003D1A93" w14:paraId="1AA02907" w14:textId="77777777" w:rsidTr="00F157EE">
        <w:trPr>
          <w:trHeight w:val="60"/>
        </w:trPr>
        <w:tc>
          <w:tcPr>
            <w:tcW w:w="567" w:type="dxa"/>
            <w:shd w:val="clear" w:color="auto" w:fill="auto"/>
          </w:tcPr>
          <w:p w14:paraId="3E7FBBD3" w14:textId="77777777" w:rsidR="00F157EE" w:rsidRPr="003D1A93" w:rsidRDefault="00F157EE" w:rsidP="00F157EE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3D1A93">
              <w:rPr>
                <w:rFonts w:asciiTheme="majorHAnsi" w:hAnsiTheme="majorHAnsi" w:cstheme="majorHAnsi"/>
                <w:sz w:val="14"/>
                <w:szCs w:val="14"/>
              </w:rPr>
              <w:t>3)</w:t>
            </w:r>
          </w:p>
        </w:tc>
        <w:tc>
          <w:tcPr>
            <w:tcW w:w="3828" w:type="dxa"/>
            <w:shd w:val="clear" w:color="auto" w:fill="auto"/>
          </w:tcPr>
          <w:p w14:paraId="4555647F" w14:textId="77777777" w:rsidR="00F157EE" w:rsidRPr="00B52008" w:rsidRDefault="00A0065E" w:rsidP="00F157E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77FD239D" w14:textId="77777777" w:rsidR="00F157EE" w:rsidRPr="003D1A93" w:rsidRDefault="00F157EE" w:rsidP="00F157EE">
            <w:pPr>
              <w:rPr>
                <w:rFonts w:asciiTheme="majorHAnsi" w:hAnsiTheme="majorHAnsi" w:cstheme="majorHAnsi"/>
                <w:color w:val="595959" w:themeColor="text1" w:themeTint="A6"/>
                <w:sz w:val="14"/>
                <w:szCs w:val="14"/>
              </w:rPr>
            </w:pPr>
            <w:r w:rsidRPr="003D1A93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We just recently began preparing for a disaster or emergency</w:t>
            </w:r>
          </w:p>
        </w:tc>
        <w:tc>
          <w:tcPr>
            <w:tcW w:w="425" w:type="dxa"/>
            <w:shd w:val="clear" w:color="auto" w:fill="auto"/>
          </w:tcPr>
          <w:p w14:paraId="454C492D" w14:textId="77777777" w:rsidR="00F157EE" w:rsidRPr="003D1A93" w:rsidRDefault="00F157EE" w:rsidP="00F157E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3D1A93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C7A45" w:rsidRPr="003D1A93" w14:paraId="4EC385A9" w14:textId="77777777" w:rsidTr="007C7A45">
        <w:trPr>
          <w:trHeight w:val="64"/>
        </w:trPr>
        <w:tc>
          <w:tcPr>
            <w:tcW w:w="567" w:type="dxa"/>
            <w:shd w:val="clear" w:color="auto" w:fill="auto"/>
          </w:tcPr>
          <w:p w14:paraId="0D52B7AE" w14:textId="77777777" w:rsidR="007C7A45" w:rsidRPr="003D1A93" w:rsidRDefault="007C7A45" w:rsidP="00F157E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3D1A93">
              <w:rPr>
                <w:rFonts w:asciiTheme="majorHAnsi" w:hAnsiTheme="majorHAnsi" w:cstheme="majorHAnsi"/>
                <w:sz w:val="14"/>
                <w:szCs w:val="14"/>
              </w:rPr>
              <w:tab/>
            </w:r>
            <w:r w:rsidRPr="003D1A93">
              <w:rPr>
                <w:rFonts w:asciiTheme="majorHAnsi" w:hAnsiTheme="majorHAnsi" w:cstheme="majorHAnsi"/>
                <w:sz w:val="14"/>
                <w:szCs w:val="14"/>
              </w:rPr>
              <w:tab/>
              <w:t>4)</w:t>
            </w:r>
          </w:p>
        </w:tc>
        <w:tc>
          <w:tcPr>
            <w:tcW w:w="3828" w:type="dxa"/>
            <w:shd w:val="clear" w:color="auto" w:fill="auto"/>
          </w:tcPr>
          <w:p w14:paraId="395D4249" w14:textId="77777777" w:rsidR="007C7A45" w:rsidRPr="00B52008" w:rsidRDefault="007C7A45" w:rsidP="00F157E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49C4CD93" w14:textId="77777777" w:rsidR="007C7A45" w:rsidRPr="003D1A93" w:rsidRDefault="007C7A45" w:rsidP="00F157EE">
            <w:pPr>
              <w:rPr>
                <w:rFonts w:asciiTheme="majorHAnsi" w:hAnsiTheme="majorHAnsi" w:cstheme="majorHAnsi"/>
                <w:color w:val="595959" w:themeColor="text1" w:themeTint="A6"/>
                <w:sz w:val="14"/>
                <w:szCs w:val="14"/>
              </w:rPr>
            </w:pPr>
            <w:r w:rsidRPr="003D1A93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We are prepared for a disaster or emergency</w:t>
            </w:r>
          </w:p>
        </w:tc>
        <w:tc>
          <w:tcPr>
            <w:tcW w:w="425" w:type="dxa"/>
            <w:shd w:val="clear" w:color="auto" w:fill="auto"/>
          </w:tcPr>
          <w:p w14:paraId="1E0F5F30" w14:textId="77777777" w:rsidR="007C7A45" w:rsidRPr="003D1A93" w:rsidRDefault="007C7A45" w:rsidP="00F157EE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D1A93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C7A45" w:rsidRPr="003D1A93" w14:paraId="1A34C27F" w14:textId="77777777" w:rsidTr="00F157EE">
        <w:trPr>
          <w:trHeight w:val="64"/>
        </w:trPr>
        <w:tc>
          <w:tcPr>
            <w:tcW w:w="567" w:type="dxa"/>
            <w:shd w:val="clear" w:color="auto" w:fill="auto"/>
          </w:tcPr>
          <w:p w14:paraId="3DEB7A56" w14:textId="77777777" w:rsidR="007C7A45" w:rsidRPr="005621BA" w:rsidRDefault="007C7A45" w:rsidP="007C7A45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5621BA">
              <w:rPr>
                <w:rFonts w:asciiTheme="majorHAnsi" w:hAnsiTheme="majorHAnsi"/>
                <w:sz w:val="14"/>
                <w:szCs w:val="14"/>
              </w:rPr>
              <w:t>99)</w:t>
            </w:r>
          </w:p>
        </w:tc>
        <w:tc>
          <w:tcPr>
            <w:tcW w:w="3828" w:type="dxa"/>
            <w:shd w:val="clear" w:color="auto" w:fill="auto"/>
          </w:tcPr>
          <w:p w14:paraId="0DC11C32" w14:textId="77777777" w:rsidR="007C7A45" w:rsidRPr="005621BA" w:rsidRDefault="007C7A45" w:rsidP="007C7A45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446373AB" w14:textId="77777777" w:rsidR="007C7A45" w:rsidRPr="005621BA" w:rsidRDefault="007C7A45" w:rsidP="007C7A45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 w:rsidRPr="005621BA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I don’t know</w:t>
            </w:r>
          </w:p>
        </w:tc>
        <w:tc>
          <w:tcPr>
            <w:tcW w:w="425" w:type="dxa"/>
            <w:shd w:val="clear" w:color="auto" w:fill="auto"/>
          </w:tcPr>
          <w:p w14:paraId="3659483B" w14:textId="77777777" w:rsidR="007C7A45" w:rsidRPr="003D1A93" w:rsidRDefault="007C7A45" w:rsidP="007C7A45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D1A93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75164B6A" w14:textId="77777777" w:rsidR="00F157EE" w:rsidRDefault="00F157EE" w:rsidP="00F157EE">
      <w:pPr>
        <w:spacing w:after="0"/>
        <w:rPr>
          <w:rFonts w:asciiTheme="majorHAnsi" w:hAnsiTheme="majorHAnsi"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103"/>
        <w:gridCol w:w="425"/>
        <w:gridCol w:w="425"/>
        <w:gridCol w:w="425"/>
      </w:tblGrid>
      <w:tr w:rsidR="00F157EE" w:rsidRPr="00477E29" w14:paraId="64A6B12E" w14:textId="77777777" w:rsidTr="00803594">
        <w:trPr>
          <w:cantSplit/>
          <w:trHeight w:val="78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73581412" w14:textId="77777777" w:rsidR="00F157EE" w:rsidRPr="00477E29" w:rsidRDefault="00F157EE" w:rsidP="00F157EE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3828" w:type="dxa"/>
            <w:shd w:val="clear" w:color="auto" w:fill="E6E6E6"/>
          </w:tcPr>
          <w:p w14:paraId="1506EC67" w14:textId="77777777" w:rsidR="00F157EE" w:rsidRPr="00477E29" w:rsidRDefault="00F157EE" w:rsidP="00F157EE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E6E6E6"/>
          </w:tcPr>
          <w:p w14:paraId="45A7FA9E" w14:textId="77A702F6" w:rsidR="00F157EE" w:rsidRPr="00477E29" w:rsidRDefault="004E25EE" w:rsidP="004E25EE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  <w:t xml:space="preserve">Note: In this question, replace the words ‘big storm’ by the main hazard in your target area. 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58465903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1. Yes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1DD1AB39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2. No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0FA2691A" w14:textId="77777777" w:rsidR="00F157EE" w:rsidRPr="00477E29" w:rsidRDefault="00F157EE" w:rsidP="00F157E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99. Don’t know</w:t>
            </w:r>
          </w:p>
        </w:tc>
      </w:tr>
      <w:tr w:rsidR="00F157EE" w:rsidRPr="00477E29" w14:paraId="68172ABA" w14:textId="77777777" w:rsidTr="006B049F">
        <w:trPr>
          <w:trHeight w:val="114"/>
        </w:trPr>
        <w:tc>
          <w:tcPr>
            <w:tcW w:w="567" w:type="dxa"/>
            <w:shd w:val="clear" w:color="auto" w:fill="AEC44A"/>
          </w:tcPr>
          <w:p w14:paraId="69E82E64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E.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1</w:t>
            </w:r>
            <w:r w:rsidR="00F00EE1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3828" w:type="dxa"/>
          </w:tcPr>
          <w:p w14:paraId="0B4895C3" w14:textId="77777777" w:rsidR="00F157EE" w:rsidRPr="00477E29" w:rsidRDefault="00A0065E" w:rsidP="00F157E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103" w:type="dxa"/>
          </w:tcPr>
          <w:p w14:paraId="7AA60EBC" w14:textId="0FE061D4" w:rsidR="00F157EE" w:rsidRPr="00F00EE1" w:rsidRDefault="00F00EE1" w:rsidP="006B049F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F00EE1">
              <w:rPr>
                <w:rFonts w:ascii="Calibri" w:hAnsi="Calibri"/>
                <w:b/>
                <w:color w:val="000000" w:themeColor="text1"/>
                <w:sz w:val="14"/>
                <w:szCs w:val="14"/>
              </w:rPr>
              <w:t xml:space="preserve">In case of a big storm, do you think this </w:t>
            </w:r>
            <w:r w:rsidR="006B049F">
              <w:rPr>
                <w:rFonts w:ascii="Calibri" w:hAnsi="Calibri"/>
                <w:b/>
                <w:color w:val="000000" w:themeColor="text1"/>
                <w:sz w:val="14"/>
                <w:szCs w:val="14"/>
              </w:rPr>
              <w:t>community</w:t>
            </w:r>
            <w:r w:rsidRPr="00F00EE1">
              <w:rPr>
                <w:rFonts w:ascii="Calibri" w:hAnsi="Calibri"/>
                <w:b/>
                <w:color w:val="000000" w:themeColor="text1"/>
                <w:sz w:val="14"/>
                <w:szCs w:val="14"/>
              </w:rPr>
              <w:t xml:space="preserve"> would be warned ahead of time?</w:t>
            </w:r>
          </w:p>
        </w:tc>
        <w:tc>
          <w:tcPr>
            <w:tcW w:w="425" w:type="dxa"/>
            <w:vAlign w:val="center"/>
          </w:tcPr>
          <w:p w14:paraId="4F904BA4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6DB2AA77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A4299E7" w14:textId="77777777" w:rsidR="00F157EE" w:rsidRPr="00477E29" w:rsidRDefault="00F157EE" w:rsidP="00F157E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5BCF0C7E" w14:textId="77777777" w:rsidR="00F157EE" w:rsidRDefault="00F157EE" w:rsidP="00F157EE">
      <w:pPr>
        <w:spacing w:after="0"/>
        <w:rPr>
          <w:rFonts w:asciiTheme="majorHAnsi" w:hAnsiTheme="majorHAnsi"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953"/>
        <w:gridCol w:w="425"/>
      </w:tblGrid>
      <w:tr w:rsidR="00F00EE1" w14:paraId="3C569E8D" w14:textId="77777777" w:rsidTr="006B049F">
        <w:trPr>
          <w:trHeight w:val="142"/>
        </w:trPr>
        <w:tc>
          <w:tcPr>
            <w:tcW w:w="567" w:type="dxa"/>
            <w:shd w:val="clear" w:color="auto" w:fill="AEC44A"/>
          </w:tcPr>
          <w:p w14:paraId="311F1F55" w14:textId="77777777" w:rsidR="00F00EE1" w:rsidRPr="00E45B8A" w:rsidRDefault="00F00EE1" w:rsidP="00114BC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</w:rPr>
              <w:t>E.14</w:t>
            </w:r>
          </w:p>
        </w:tc>
        <w:tc>
          <w:tcPr>
            <w:tcW w:w="3828" w:type="dxa"/>
            <w:shd w:val="clear" w:color="auto" w:fill="E0E0E0"/>
          </w:tcPr>
          <w:p w14:paraId="1201C664" w14:textId="77777777" w:rsidR="00F00EE1" w:rsidRPr="00003A0B" w:rsidRDefault="00F00EE1" w:rsidP="00114BCE">
            <w:pPr>
              <w:rPr>
                <w:rFonts w:asciiTheme="majorHAnsi" w:hAnsiTheme="majorHAnsi"/>
                <w:b/>
                <w:sz w:val="16"/>
                <w:highlight w:val="yellow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6378" w:type="dxa"/>
            <w:gridSpan w:val="2"/>
            <w:shd w:val="clear" w:color="auto" w:fill="E0E0E0"/>
          </w:tcPr>
          <w:p w14:paraId="69249AE1" w14:textId="77777777" w:rsidR="00F00EE1" w:rsidRPr="00F00EE1" w:rsidRDefault="00F00EE1" w:rsidP="00114BCE">
            <w:pPr>
              <w:rPr>
                <w:rFonts w:asciiTheme="majorHAnsi" w:hAnsiTheme="majorHAnsi"/>
                <w:b/>
                <w:color w:val="000000" w:themeColor="text1"/>
                <w:sz w:val="14"/>
                <w:szCs w:val="14"/>
              </w:rPr>
            </w:pPr>
            <w:r w:rsidRPr="00F00EE1">
              <w:rPr>
                <w:rFonts w:ascii="Calibri" w:hAnsi="Calibri"/>
                <w:b/>
                <w:color w:val="000000" w:themeColor="text1"/>
                <w:sz w:val="14"/>
                <w:szCs w:val="14"/>
              </w:rPr>
              <w:t>[Multiple] Through which channels would people be warned? (DO NOT READ OPTIONS)</w:t>
            </w:r>
          </w:p>
        </w:tc>
      </w:tr>
      <w:tr w:rsidR="00F00EE1" w14:paraId="147A8B58" w14:textId="77777777" w:rsidTr="00114BCE">
        <w:trPr>
          <w:trHeight w:val="60"/>
        </w:trPr>
        <w:tc>
          <w:tcPr>
            <w:tcW w:w="567" w:type="dxa"/>
            <w:shd w:val="clear" w:color="auto" w:fill="auto"/>
          </w:tcPr>
          <w:p w14:paraId="620D67E1" w14:textId="77777777" w:rsidR="00F00EE1" w:rsidRPr="00E45B8A" w:rsidRDefault="00F00EE1" w:rsidP="00114BC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>1)</w:t>
            </w:r>
          </w:p>
        </w:tc>
        <w:tc>
          <w:tcPr>
            <w:tcW w:w="3828" w:type="dxa"/>
            <w:shd w:val="clear" w:color="auto" w:fill="auto"/>
          </w:tcPr>
          <w:p w14:paraId="375708B7" w14:textId="77777777" w:rsidR="00F00EE1" w:rsidRPr="00E45B8A" w:rsidRDefault="00F00EE1" w:rsidP="00114BC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20F6367D" w14:textId="77777777" w:rsidR="00F00EE1" w:rsidRPr="00F00EE1" w:rsidRDefault="00F00EE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00EE1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Bell</w:t>
            </w:r>
          </w:p>
        </w:tc>
        <w:tc>
          <w:tcPr>
            <w:tcW w:w="425" w:type="dxa"/>
            <w:shd w:val="clear" w:color="auto" w:fill="auto"/>
          </w:tcPr>
          <w:p w14:paraId="2095235E" w14:textId="77777777" w:rsidR="00F00EE1" w:rsidRDefault="00F00EE1" w:rsidP="00114BCE">
            <w:pPr>
              <w:jc w:val="center"/>
              <w:rPr>
                <w:rFonts w:ascii="Arial" w:hAnsi="Arial"/>
                <w:b/>
                <w:sz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00EE1" w14:paraId="4719E8C0" w14:textId="77777777" w:rsidTr="00114BCE">
        <w:trPr>
          <w:trHeight w:val="60"/>
        </w:trPr>
        <w:tc>
          <w:tcPr>
            <w:tcW w:w="567" w:type="dxa"/>
            <w:shd w:val="clear" w:color="auto" w:fill="auto"/>
          </w:tcPr>
          <w:p w14:paraId="3C40594E" w14:textId="77777777" w:rsidR="00F00EE1" w:rsidRPr="00E45B8A" w:rsidRDefault="00F00EE1" w:rsidP="00114BC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>2)</w:t>
            </w:r>
          </w:p>
        </w:tc>
        <w:tc>
          <w:tcPr>
            <w:tcW w:w="3828" w:type="dxa"/>
            <w:shd w:val="clear" w:color="auto" w:fill="auto"/>
          </w:tcPr>
          <w:p w14:paraId="0BAED0DE" w14:textId="77777777" w:rsidR="00F00EE1" w:rsidRPr="00E45B8A" w:rsidRDefault="00F00EE1" w:rsidP="00114BC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4C8F8BB8" w14:textId="77777777" w:rsidR="00F00EE1" w:rsidRPr="00F00EE1" w:rsidRDefault="00F00EE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00EE1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Sirene</w:t>
            </w:r>
          </w:p>
        </w:tc>
        <w:tc>
          <w:tcPr>
            <w:tcW w:w="425" w:type="dxa"/>
            <w:shd w:val="clear" w:color="auto" w:fill="auto"/>
          </w:tcPr>
          <w:p w14:paraId="39EFFF17" w14:textId="77777777" w:rsidR="00F00EE1" w:rsidRPr="009C5BBD" w:rsidRDefault="00F00EE1" w:rsidP="00114BCE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00EE1" w14:paraId="2FA8A457" w14:textId="77777777" w:rsidTr="00114BCE">
        <w:trPr>
          <w:trHeight w:val="60"/>
        </w:trPr>
        <w:tc>
          <w:tcPr>
            <w:tcW w:w="567" w:type="dxa"/>
            <w:shd w:val="clear" w:color="auto" w:fill="auto"/>
          </w:tcPr>
          <w:p w14:paraId="4802EDF5" w14:textId="77777777" w:rsidR="00F00EE1" w:rsidRPr="00E45B8A" w:rsidRDefault="00F00EE1" w:rsidP="00114BC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>3)</w:t>
            </w:r>
          </w:p>
        </w:tc>
        <w:tc>
          <w:tcPr>
            <w:tcW w:w="3828" w:type="dxa"/>
            <w:shd w:val="clear" w:color="auto" w:fill="auto"/>
          </w:tcPr>
          <w:p w14:paraId="336FB289" w14:textId="77777777" w:rsidR="00F00EE1" w:rsidRPr="00E45B8A" w:rsidRDefault="00F00EE1" w:rsidP="00114BC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5F210623" w14:textId="77777777" w:rsidR="00F00EE1" w:rsidRPr="00F00EE1" w:rsidRDefault="00F00EE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00EE1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Megaphone</w:t>
            </w:r>
          </w:p>
        </w:tc>
        <w:tc>
          <w:tcPr>
            <w:tcW w:w="425" w:type="dxa"/>
            <w:shd w:val="clear" w:color="auto" w:fill="auto"/>
          </w:tcPr>
          <w:p w14:paraId="10F55ACA" w14:textId="77777777" w:rsidR="00F00EE1" w:rsidRDefault="00F00EE1" w:rsidP="00114BCE">
            <w:pPr>
              <w:jc w:val="center"/>
              <w:rPr>
                <w:rFonts w:ascii="Arial" w:hAnsi="Arial"/>
                <w:b/>
                <w:sz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00EE1" w14:paraId="194FC99A" w14:textId="77777777" w:rsidTr="00114BCE">
        <w:trPr>
          <w:trHeight w:val="60"/>
        </w:trPr>
        <w:tc>
          <w:tcPr>
            <w:tcW w:w="567" w:type="dxa"/>
            <w:shd w:val="clear" w:color="auto" w:fill="auto"/>
          </w:tcPr>
          <w:p w14:paraId="73B576D8" w14:textId="77777777" w:rsidR="00F00EE1" w:rsidRPr="00E45B8A" w:rsidRDefault="00F00EE1" w:rsidP="00114BCE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>4)</w:t>
            </w:r>
          </w:p>
        </w:tc>
        <w:tc>
          <w:tcPr>
            <w:tcW w:w="3828" w:type="dxa"/>
            <w:shd w:val="clear" w:color="auto" w:fill="auto"/>
          </w:tcPr>
          <w:p w14:paraId="139D2320" w14:textId="77777777" w:rsidR="00F00EE1" w:rsidRPr="00E45B8A" w:rsidRDefault="00F00EE1" w:rsidP="00114BC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0E593069" w14:textId="77777777" w:rsidR="00F00EE1" w:rsidRPr="00F00EE1" w:rsidRDefault="00F00EE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00EE1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Whistle</w:t>
            </w:r>
          </w:p>
        </w:tc>
        <w:tc>
          <w:tcPr>
            <w:tcW w:w="425" w:type="dxa"/>
            <w:shd w:val="clear" w:color="auto" w:fill="auto"/>
          </w:tcPr>
          <w:p w14:paraId="0EA2DEF3" w14:textId="77777777" w:rsidR="00F00EE1" w:rsidRPr="009C5BBD" w:rsidRDefault="00F00EE1" w:rsidP="00114BCE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00EE1" w14:paraId="7D4C4D61" w14:textId="77777777" w:rsidTr="00114BCE">
        <w:trPr>
          <w:trHeight w:val="60"/>
        </w:trPr>
        <w:tc>
          <w:tcPr>
            <w:tcW w:w="567" w:type="dxa"/>
            <w:shd w:val="clear" w:color="auto" w:fill="auto"/>
          </w:tcPr>
          <w:p w14:paraId="24F5CAB3" w14:textId="77777777" w:rsidR="00F00EE1" w:rsidRPr="00E45B8A" w:rsidRDefault="00F00EE1" w:rsidP="00114BC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ab/>
            </w:r>
            <w:r w:rsidRPr="00E45B8A">
              <w:rPr>
                <w:rFonts w:asciiTheme="majorHAnsi" w:hAnsiTheme="majorHAnsi"/>
                <w:sz w:val="14"/>
                <w:szCs w:val="14"/>
              </w:rPr>
              <w:tab/>
              <w:t>5)</w:t>
            </w:r>
          </w:p>
        </w:tc>
        <w:tc>
          <w:tcPr>
            <w:tcW w:w="3828" w:type="dxa"/>
            <w:shd w:val="clear" w:color="auto" w:fill="auto"/>
          </w:tcPr>
          <w:p w14:paraId="046DFFE2" w14:textId="77777777" w:rsidR="00F00EE1" w:rsidRPr="00E45B8A" w:rsidRDefault="00F00EE1" w:rsidP="00114BC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0AFE4630" w14:textId="77777777" w:rsidR="00F00EE1" w:rsidRPr="00F00EE1" w:rsidRDefault="00F00EE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00EE1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Public address</w:t>
            </w:r>
          </w:p>
        </w:tc>
        <w:tc>
          <w:tcPr>
            <w:tcW w:w="425" w:type="dxa"/>
            <w:shd w:val="clear" w:color="auto" w:fill="auto"/>
          </w:tcPr>
          <w:p w14:paraId="57D7650B" w14:textId="77777777" w:rsidR="00F00EE1" w:rsidRDefault="00F00EE1" w:rsidP="00114BCE">
            <w:pPr>
              <w:jc w:val="center"/>
              <w:rPr>
                <w:rFonts w:ascii="Arial" w:hAnsi="Arial"/>
                <w:b/>
                <w:sz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00EE1" w14:paraId="09FAA0B9" w14:textId="77777777" w:rsidTr="00114BCE">
        <w:trPr>
          <w:trHeight w:val="30"/>
        </w:trPr>
        <w:tc>
          <w:tcPr>
            <w:tcW w:w="567" w:type="dxa"/>
            <w:shd w:val="clear" w:color="auto" w:fill="auto"/>
          </w:tcPr>
          <w:p w14:paraId="73418223" w14:textId="77777777" w:rsidR="00F00EE1" w:rsidRPr="00E45B8A" w:rsidRDefault="00F00EE1" w:rsidP="00114BC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6)</w:t>
            </w:r>
          </w:p>
        </w:tc>
        <w:tc>
          <w:tcPr>
            <w:tcW w:w="3828" w:type="dxa"/>
            <w:shd w:val="clear" w:color="auto" w:fill="auto"/>
          </w:tcPr>
          <w:p w14:paraId="332A7B51" w14:textId="77777777" w:rsidR="00F00EE1" w:rsidRPr="00E45B8A" w:rsidRDefault="00F00EE1" w:rsidP="00114BC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7FC99CFA" w14:textId="77777777" w:rsidR="00F00EE1" w:rsidRPr="00F00EE1" w:rsidRDefault="00F00EE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00EE1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Television</w:t>
            </w:r>
          </w:p>
        </w:tc>
        <w:tc>
          <w:tcPr>
            <w:tcW w:w="425" w:type="dxa"/>
            <w:shd w:val="clear" w:color="auto" w:fill="auto"/>
          </w:tcPr>
          <w:p w14:paraId="749818C1" w14:textId="77777777" w:rsidR="00F00EE1" w:rsidRPr="009C5BBD" w:rsidRDefault="00F00EE1" w:rsidP="00114BCE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00EE1" w14:paraId="3B20AFA2" w14:textId="77777777" w:rsidTr="00114BCE">
        <w:trPr>
          <w:trHeight w:val="30"/>
        </w:trPr>
        <w:tc>
          <w:tcPr>
            <w:tcW w:w="567" w:type="dxa"/>
            <w:shd w:val="clear" w:color="auto" w:fill="auto"/>
          </w:tcPr>
          <w:p w14:paraId="6EF48F61" w14:textId="77777777" w:rsidR="00F00EE1" w:rsidRDefault="00F00EE1" w:rsidP="00114BC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7)</w:t>
            </w:r>
          </w:p>
        </w:tc>
        <w:tc>
          <w:tcPr>
            <w:tcW w:w="3828" w:type="dxa"/>
            <w:shd w:val="clear" w:color="auto" w:fill="auto"/>
          </w:tcPr>
          <w:p w14:paraId="372D6297" w14:textId="77777777" w:rsidR="00F00EE1" w:rsidRPr="00E45B8A" w:rsidRDefault="00F00EE1" w:rsidP="00114BC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632C197D" w14:textId="77777777" w:rsidR="00F00EE1" w:rsidRPr="00F00EE1" w:rsidRDefault="00F00EE1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F00EE1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Radio</w:t>
            </w:r>
          </w:p>
        </w:tc>
        <w:tc>
          <w:tcPr>
            <w:tcW w:w="425" w:type="dxa"/>
            <w:shd w:val="clear" w:color="auto" w:fill="auto"/>
          </w:tcPr>
          <w:p w14:paraId="2DDABA0F" w14:textId="77777777" w:rsidR="00F00EE1" w:rsidRDefault="00F00EE1" w:rsidP="00114BCE">
            <w:pPr>
              <w:jc w:val="center"/>
              <w:rPr>
                <w:rFonts w:ascii="Arial" w:hAnsi="Arial"/>
                <w:b/>
                <w:sz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F00EE1" w14:paraId="242272FB" w14:textId="77777777" w:rsidTr="00114BCE">
        <w:trPr>
          <w:trHeight w:val="30"/>
        </w:trPr>
        <w:tc>
          <w:tcPr>
            <w:tcW w:w="567" w:type="dxa"/>
            <w:shd w:val="clear" w:color="auto" w:fill="auto"/>
          </w:tcPr>
          <w:p w14:paraId="6FFEC00D" w14:textId="77777777" w:rsidR="00F00EE1" w:rsidRDefault="00F00EE1" w:rsidP="00114BC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88)</w:t>
            </w:r>
          </w:p>
        </w:tc>
        <w:tc>
          <w:tcPr>
            <w:tcW w:w="3828" w:type="dxa"/>
            <w:shd w:val="clear" w:color="auto" w:fill="auto"/>
          </w:tcPr>
          <w:p w14:paraId="1B1AA9A3" w14:textId="77777777" w:rsidR="00F00EE1" w:rsidRPr="00E45B8A" w:rsidRDefault="00F00EE1" w:rsidP="00114BCE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68EA8FE1" w14:textId="77777777" w:rsidR="00F00EE1" w:rsidRDefault="00F00EE1" w:rsidP="00114BCE">
            <w:pPr>
              <w:rPr>
                <w:rFonts w:ascii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>Other</w:t>
            </w:r>
          </w:p>
        </w:tc>
        <w:tc>
          <w:tcPr>
            <w:tcW w:w="425" w:type="dxa"/>
            <w:shd w:val="clear" w:color="auto" w:fill="auto"/>
          </w:tcPr>
          <w:p w14:paraId="099E9763" w14:textId="77777777" w:rsidR="00F00EE1" w:rsidRDefault="00F00EE1" w:rsidP="00114BCE">
            <w:pPr>
              <w:jc w:val="center"/>
              <w:rPr>
                <w:rFonts w:ascii="Arial" w:hAnsi="Arial"/>
                <w:b/>
                <w:sz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</w:tbl>
    <w:p w14:paraId="58A1BBA2" w14:textId="77777777" w:rsidR="00F157EE" w:rsidRDefault="00F157EE" w:rsidP="00F157EE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103"/>
        <w:gridCol w:w="425"/>
        <w:gridCol w:w="425"/>
        <w:gridCol w:w="425"/>
      </w:tblGrid>
      <w:tr w:rsidR="00F00EE1" w:rsidRPr="00477E29" w14:paraId="4066BC79" w14:textId="77777777" w:rsidTr="00803594">
        <w:trPr>
          <w:cantSplit/>
          <w:trHeight w:val="80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4FA81562" w14:textId="77777777" w:rsidR="00F00EE1" w:rsidRPr="00477E29" w:rsidRDefault="00F00EE1" w:rsidP="00114BCE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3828" w:type="dxa"/>
            <w:shd w:val="clear" w:color="auto" w:fill="E6E6E6"/>
          </w:tcPr>
          <w:p w14:paraId="7E494124" w14:textId="77777777" w:rsidR="00F00EE1" w:rsidRPr="00477E29" w:rsidRDefault="00F00EE1" w:rsidP="00114BCE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5103" w:type="dxa"/>
            <w:shd w:val="clear" w:color="auto" w:fill="E6E6E6"/>
          </w:tcPr>
          <w:p w14:paraId="5B54FB89" w14:textId="77777777" w:rsidR="00F00EE1" w:rsidRPr="00477E29" w:rsidRDefault="00F00EE1" w:rsidP="00114BCE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6E6E6"/>
            <w:textDirection w:val="btLr"/>
          </w:tcPr>
          <w:p w14:paraId="6642A18A" w14:textId="77777777" w:rsidR="00F00EE1" w:rsidRPr="00477E29" w:rsidRDefault="00F00EE1" w:rsidP="00114BC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1. Yes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253C251E" w14:textId="77777777" w:rsidR="00F00EE1" w:rsidRPr="00477E29" w:rsidRDefault="00F00EE1" w:rsidP="00114BC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2. No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0F68BEA7" w14:textId="77777777" w:rsidR="00F00EE1" w:rsidRPr="00477E29" w:rsidRDefault="00F00EE1" w:rsidP="00114BC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99. Don’t know</w:t>
            </w:r>
          </w:p>
        </w:tc>
      </w:tr>
      <w:tr w:rsidR="00F00EE1" w:rsidRPr="00477E29" w14:paraId="79294235" w14:textId="77777777" w:rsidTr="006B049F">
        <w:trPr>
          <w:trHeight w:val="114"/>
        </w:trPr>
        <w:tc>
          <w:tcPr>
            <w:tcW w:w="567" w:type="dxa"/>
            <w:shd w:val="clear" w:color="auto" w:fill="AEC44A"/>
          </w:tcPr>
          <w:p w14:paraId="40594373" w14:textId="77777777" w:rsidR="00F00EE1" w:rsidRPr="00477E29" w:rsidRDefault="00F00EE1" w:rsidP="00114BC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E.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15</w:t>
            </w:r>
          </w:p>
        </w:tc>
        <w:tc>
          <w:tcPr>
            <w:tcW w:w="3828" w:type="dxa"/>
          </w:tcPr>
          <w:p w14:paraId="3B7D7648" w14:textId="77777777" w:rsidR="00F00EE1" w:rsidRPr="00477E29" w:rsidRDefault="00F00EE1" w:rsidP="00114BC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103" w:type="dxa"/>
          </w:tcPr>
          <w:p w14:paraId="572F8A63" w14:textId="77777777" w:rsidR="00F00EE1" w:rsidRPr="00477E29" w:rsidRDefault="00F00EE1" w:rsidP="00114BC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Over the past twelve months, have you participated in a disaster simulation /drill?</w:t>
            </w:r>
          </w:p>
        </w:tc>
        <w:tc>
          <w:tcPr>
            <w:tcW w:w="425" w:type="dxa"/>
            <w:vAlign w:val="center"/>
          </w:tcPr>
          <w:p w14:paraId="55DCD6D3" w14:textId="77777777" w:rsidR="00F00EE1" w:rsidRPr="00477E29" w:rsidRDefault="00F00EE1" w:rsidP="00114BC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42A34D9" w14:textId="77777777" w:rsidR="00F00EE1" w:rsidRPr="00477E29" w:rsidRDefault="00F00EE1" w:rsidP="00114BC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323A144B" w14:textId="77777777" w:rsidR="00F00EE1" w:rsidRPr="00477E29" w:rsidRDefault="00F00EE1" w:rsidP="00114BC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3EDDD79A" w14:textId="77777777" w:rsidR="00F00EE1" w:rsidRPr="00477E29" w:rsidRDefault="00F00EE1" w:rsidP="00F157EE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p w14:paraId="5FA4FB98" w14:textId="77777777" w:rsidR="00F157EE" w:rsidRDefault="00F157EE" w:rsidP="00F157EE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p w14:paraId="5754EF74" w14:textId="77777777" w:rsidR="00F157EE" w:rsidRDefault="00F157EE" w:rsidP="00F157EE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p w14:paraId="70730AEE" w14:textId="77777777" w:rsidR="00A0065E" w:rsidRDefault="00A0065E" w:rsidP="00F157EE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p w14:paraId="08774BD8" w14:textId="77777777" w:rsidR="00A0065E" w:rsidRDefault="00A0065E" w:rsidP="00F157EE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p w14:paraId="63A548DA" w14:textId="77777777" w:rsidR="00A0065E" w:rsidRDefault="00A0065E" w:rsidP="00F157EE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p w14:paraId="0B331BF3" w14:textId="77777777" w:rsidR="00803594" w:rsidRDefault="00803594" w:rsidP="00A0065E">
      <w:pPr>
        <w:spacing w:after="0"/>
        <w:rPr>
          <w:rFonts w:asciiTheme="majorHAnsi" w:hAnsiTheme="majorHAnsi" w:cstheme="majorHAnsi"/>
          <w:b/>
          <w:color w:val="008372"/>
          <w:sz w:val="20"/>
          <w:szCs w:val="20"/>
          <w:u w:val="single"/>
        </w:rPr>
      </w:pPr>
    </w:p>
    <w:p w14:paraId="56E8B38D" w14:textId="77777777" w:rsidR="00A0065E" w:rsidRDefault="00A0065E" w:rsidP="00A0065E">
      <w:pPr>
        <w:spacing w:after="0"/>
        <w:rPr>
          <w:rFonts w:asciiTheme="majorHAnsi" w:hAnsiTheme="majorHAnsi" w:cstheme="majorHAnsi"/>
          <w:color w:val="008372"/>
          <w:sz w:val="20"/>
          <w:szCs w:val="20"/>
          <w:u w:val="single"/>
        </w:rPr>
      </w:pPr>
      <w:r w:rsidRPr="004E25EE">
        <w:rPr>
          <w:rFonts w:asciiTheme="majorHAnsi" w:hAnsiTheme="majorHAnsi" w:cstheme="majorHAnsi"/>
          <w:b/>
          <w:color w:val="008372"/>
          <w:sz w:val="20"/>
          <w:szCs w:val="20"/>
          <w:u w:val="single"/>
        </w:rPr>
        <w:t>PART F</w:t>
      </w:r>
      <w:r w:rsidRPr="004E25EE">
        <w:rPr>
          <w:rFonts w:asciiTheme="majorHAnsi" w:hAnsiTheme="majorHAnsi" w:cstheme="majorHAnsi"/>
          <w:color w:val="008372"/>
          <w:sz w:val="20"/>
          <w:szCs w:val="20"/>
          <w:u w:val="single"/>
        </w:rPr>
        <w:t xml:space="preserve"> | SHELTER</w:t>
      </w:r>
    </w:p>
    <w:p w14:paraId="264049BE" w14:textId="77777777" w:rsidR="00061985" w:rsidRDefault="00061985" w:rsidP="00A0065E">
      <w:pPr>
        <w:spacing w:after="0"/>
        <w:rPr>
          <w:rFonts w:asciiTheme="majorHAnsi" w:hAnsiTheme="majorHAnsi" w:cstheme="majorHAnsi"/>
          <w:b/>
          <w:color w:val="008372"/>
          <w:sz w:val="18"/>
          <w:szCs w:val="18"/>
        </w:rPr>
      </w:pPr>
    </w:p>
    <w:p w14:paraId="383D18B1" w14:textId="0B59D1CC" w:rsidR="00A0065E" w:rsidRPr="00061985" w:rsidRDefault="00061985" w:rsidP="00A0065E">
      <w:pPr>
        <w:spacing w:after="0"/>
        <w:rPr>
          <w:rFonts w:asciiTheme="majorHAnsi" w:hAnsiTheme="majorHAnsi" w:cstheme="majorHAnsi"/>
          <w:color w:val="008372"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color w:val="008372"/>
          <w:sz w:val="18"/>
          <w:szCs w:val="18"/>
        </w:rPr>
        <w:t>Safe shelter awareness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677"/>
        <w:gridCol w:w="426"/>
        <w:gridCol w:w="425"/>
        <w:gridCol w:w="425"/>
        <w:gridCol w:w="425"/>
      </w:tblGrid>
      <w:tr w:rsidR="00A0065E" w:rsidRPr="00032438" w14:paraId="3BDBA65F" w14:textId="77777777" w:rsidTr="009E7501">
        <w:trPr>
          <w:cantSplit/>
          <w:trHeight w:val="120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1AE90A6E" w14:textId="77777777" w:rsidR="00A0065E" w:rsidRPr="004962DA" w:rsidRDefault="00A0065E" w:rsidP="00A0065E">
            <w:pPr>
              <w:rPr>
                <w:rFonts w:asciiTheme="majorHAnsi" w:hAnsiTheme="majorHAnsi" w:cstheme="majorHAnsi"/>
                <w:b/>
                <w:color w:val="EEECE1" w:themeColor="background2"/>
                <w:sz w:val="14"/>
                <w:szCs w:val="14"/>
              </w:rPr>
            </w:pPr>
          </w:p>
        </w:tc>
        <w:tc>
          <w:tcPr>
            <w:tcW w:w="3828" w:type="dxa"/>
            <w:shd w:val="clear" w:color="auto" w:fill="E6E6E6"/>
          </w:tcPr>
          <w:p w14:paraId="7941E66A" w14:textId="77777777" w:rsidR="00A0065E" w:rsidRPr="004962DA" w:rsidRDefault="00A0065E" w:rsidP="00A0065E">
            <w:pPr>
              <w:rPr>
                <w:rFonts w:asciiTheme="majorHAnsi" w:hAnsiTheme="majorHAnsi" w:cstheme="majorHAnsi"/>
                <w:b/>
                <w:color w:val="EEECE1" w:themeColor="background2"/>
                <w:sz w:val="14"/>
                <w:szCs w:val="14"/>
              </w:rPr>
            </w:pPr>
            <w:r w:rsidRPr="004962DA">
              <w:rPr>
                <w:rFonts w:asciiTheme="majorHAnsi" w:hAnsiTheme="majorHAnsi" w:cstheme="majorHAnsi"/>
                <w:b/>
                <w:color w:val="EEECE1" w:themeColor="background2"/>
                <w:sz w:val="14"/>
                <w:szCs w:val="14"/>
              </w:rPr>
              <w:t xml:space="preserve"> </w:t>
            </w:r>
          </w:p>
        </w:tc>
        <w:tc>
          <w:tcPr>
            <w:tcW w:w="4677" w:type="dxa"/>
            <w:shd w:val="clear" w:color="auto" w:fill="FFCC00"/>
          </w:tcPr>
          <w:p w14:paraId="6618DC99" w14:textId="77777777" w:rsidR="009E7501" w:rsidRDefault="00A0065E" w:rsidP="00A0065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3243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Enumerator note: </w:t>
            </w:r>
          </w:p>
          <w:p w14:paraId="70316325" w14:textId="5A19E2CD" w:rsidR="00A0065E" w:rsidRPr="00032438" w:rsidRDefault="009E7501" w:rsidP="00A0065E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S</w:t>
            </w:r>
            <w:r w:rsidR="00A0065E" w:rsidRPr="0003243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how the shelter handout to the respondent.  </w:t>
            </w:r>
          </w:p>
        </w:tc>
        <w:tc>
          <w:tcPr>
            <w:tcW w:w="426" w:type="dxa"/>
            <w:shd w:val="clear" w:color="auto" w:fill="E6E6E6"/>
            <w:textDirection w:val="btLr"/>
          </w:tcPr>
          <w:p w14:paraId="31B57F59" w14:textId="77777777" w:rsidR="00A0065E" w:rsidRPr="00032438" w:rsidRDefault="00A0065E" w:rsidP="00A0065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32438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1. </w:t>
            </w:r>
            <w:r w:rsidRPr="00032438"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  <w:t>ILLUSTRATION A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1AE34B62" w14:textId="77777777" w:rsidR="00A0065E" w:rsidRPr="00032438" w:rsidRDefault="00A0065E" w:rsidP="00A0065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32438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2. </w:t>
            </w:r>
            <w:r w:rsidRPr="00032438"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  <w:t>ILLUSTRATION B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6E6E6"/>
            <w:textDirection w:val="btLr"/>
          </w:tcPr>
          <w:p w14:paraId="1CCF9E1C" w14:textId="77777777" w:rsidR="00A0065E" w:rsidRPr="00032438" w:rsidRDefault="00A0065E" w:rsidP="00A0065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32438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3. </w:t>
            </w:r>
            <w:r w:rsidRPr="00032438"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  <w:t>ILLUSTRATION C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63F151CA" w14:textId="77777777" w:rsidR="00A0065E" w:rsidRPr="00032438" w:rsidRDefault="00A0065E" w:rsidP="00A0065E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32438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99. Don’t know</w:t>
            </w:r>
          </w:p>
        </w:tc>
      </w:tr>
      <w:tr w:rsidR="00A0065E" w:rsidRPr="00032438" w14:paraId="4651B0E5" w14:textId="77777777" w:rsidTr="006B049F">
        <w:tc>
          <w:tcPr>
            <w:tcW w:w="567" w:type="dxa"/>
            <w:shd w:val="clear" w:color="auto" w:fill="AEC44A"/>
          </w:tcPr>
          <w:p w14:paraId="748A6B3E" w14:textId="77777777" w:rsidR="00A0065E" w:rsidRPr="00032438" w:rsidRDefault="00A0065E" w:rsidP="00A0065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032438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F.1</w:t>
            </w:r>
          </w:p>
        </w:tc>
        <w:tc>
          <w:tcPr>
            <w:tcW w:w="3828" w:type="dxa"/>
            <w:shd w:val="clear" w:color="auto" w:fill="auto"/>
          </w:tcPr>
          <w:p w14:paraId="7D411677" w14:textId="77777777" w:rsidR="00A0065E" w:rsidRPr="00032438" w:rsidRDefault="00A0065E" w:rsidP="00A0065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4507D7A1" w14:textId="547CBF4D" w:rsidR="00A0065E" w:rsidRPr="00D31AF3" w:rsidRDefault="00A0065E" w:rsidP="0044662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D31AF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Which one of the two houses is more </w:t>
            </w:r>
            <w:r w:rsidR="004466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storm</w:t>
            </w:r>
            <w:r w:rsidRPr="00D31AF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-resistant?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E813D4" w14:textId="77777777" w:rsidR="00A0065E" w:rsidRPr="00032438" w:rsidRDefault="00A0065E" w:rsidP="00A0065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4D8BC6" w14:textId="77777777" w:rsidR="00A0065E" w:rsidRPr="00032438" w:rsidRDefault="00A0065E" w:rsidP="00A0065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diagStripe" w:color="auto" w:fill="auto"/>
            <w:vAlign w:val="center"/>
          </w:tcPr>
          <w:p w14:paraId="6BF80A03" w14:textId="77777777" w:rsidR="00A0065E" w:rsidRPr="00032438" w:rsidRDefault="00A0065E" w:rsidP="00A0065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2438">
              <w:rPr>
                <w:rFonts w:asciiTheme="majorHAnsi" w:eastAsia="MS Gothic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A50230" w14:textId="77777777" w:rsidR="00A0065E" w:rsidRPr="00032438" w:rsidRDefault="00A0065E" w:rsidP="00A0065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A0065E" w:rsidRPr="00032438" w14:paraId="71E69511" w14:textId="77777777" w:rsidTr="00C62E53">
        <w:trPr>
          <w:trHeight w:val="20"/>
        </w:trPr>
        <w:tc>
          <w:tcPr>
            <w:tcW w:w="567" w:type="dxa"/>
            <w:shd w:val="clear" w:color="auto" w:fill="AEC44A"/>
          </w:tcPr>
          <w:p w14:paraId="46FC29A4" w14:textId="77777777" w:rsidR="00A0065E" w:rsidRPr="00032438" w:rsidRDefault="00A0065E" w:rsidP="00A0065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032438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F.2</w:t>
            </w:r>
          </w:p>
        </w:tc>
        <w:tc>
          <w:tcPr>
            <w:tcW w:w="3828" w:type="dxa"/>
            <w:shd w:val="clear" w:color="auto" w:fill="auto"/>
          </w:tcPr>
          <w:p w14:paraId="52D65A5C" w14:textId="77777777" w:rsidR="00A0065E" w:rsidRPr="00032438" w:rsidRDefault="00A0065E" w:rsidP="00A0065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045556D7" w14:textId="7F4958C2" w:rsidR="00A0065E" w:rsidRPr="00D31AF3" w:rsidRDefault="00A0065E" w:rsidP="00405A8D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D31AF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Which of these </w:t>
            </w:r>
            <w:r w:rsidR="00405A8D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houses will perform best in earthquakes or storms?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F11A4B" w14:textId="77777777" w:rsidR="00A0065E" w:rsidRPr="00032438" w:rsidRDefault="00A0065E" w:rsidP="00A0065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8AA52F" w14:textId="77777777" w:rsidR="00A0065E" w:rsidRPr="00032438" w:rsidRDefault="00A0065E" w:rsidP="00A0065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FD22B" w14:textId="77777777" w:rsidR="00A0065E" w:rsidRPr="00032438" w:rsidRDefault="00A0065E" w:rsidP="00A0065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5E8A26" w14:textId="77777777" w:rsidR="00A0065E" w:rsidRPr="00032438" w:rsidRDefault="00A0065E" w:rsidP="00A0065E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405A8D" w:rsidRPr="00032438" w14:paraId="4B2143D1" w14:textId="77777777" w:rsidTr="00C62E53">
        <w:trPr>
          <w:trHeight w:val="20"/>
        </w:trPr>
        <w:tc>
          <w:tcPr>
            <w:tcW w:w="567" w:type="dxa"/>
            <w:shd w:val="clear" w:color="auto" w:fill="AEC44A"/>
          </w:tcPr>
          <w:p w14:paraId="35F18F08" w14:textId="77777777" w:rsidR="00405A8D" w:rsidRPr="00032438" w:rsidRDefault="00405A8D" w:rsidP="00A0065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032438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F.3</w:t>
            </w:r>
          </w:p>
        </w:tc>
        <w:tc>
          <w:tcPr>
            <w:tcW w:w="3828" w:type="dxa"/>
            <w:shd w:val="clear" w:color="auto" w:fill="auto"/>
          </w:tcPr>
          <w:p w14:paraId="0F090871" w14:textId="77777777" w:rsidR="00405A8D" w:rsidRPr="00032438" w:rsidRDefault="00405A8D" w:rsidP="00A0065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6895850E" w14:textId="77CEB9C3" w:rsidR="00405A8D" w:rsidRPr="00D31AF3" w:rsidRDefault="00405A8D" w:rsidP="00A0065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Which of the three foundations is the strongest?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1E5828" w14:textId="3B0D106F" w:rsidR="00405A8D" w:rsidRPr="00032438" w:rsidRDefault="00405A8D" w:rsidP="00A0065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28C9D9" w14:textId="43C4C126" w:rsidR="00405A8D" w:rsidRPr="00032438" w:rsidRDefault="00405A8D" w:rsidP="00A0065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D4896F" w14:textId="6E32B7ED" w:rsidR="00405A8D" w:rsidRPr="00032438" w:rsidRDefault="00405A8D" w:rsidP="00A0065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A94DFB" w14:textId="77777777" w:rsidR="00405A8D" w:rsidRPr="00032438" w:rsidRDefault="00405A8D" w:rsidP="00A0065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A0065E" w:rsidRPr="00032438" w14:paraId="6DDFFBC1" w14:textId="77777777" w:rsidTr="006B049F">
        <w:trPr>
          <w:trHeight w:val="20"/>
        </w:trPr>
        <w:tc>
          <w:tcPr>
            <w:tcW w:w="567" w:type="dxa"/>
            <w:shd w:val="clear" w:color="auto" w:fill="AEC44A"/>
          </w:tcPr>
          <w:p w14:paraId="56337427" w14:textId="77777777" w:rsidR="00A0065E" w:rsidRPr="00032438" w:rsidRDefault="00A0065E" w:rsidP="00A0065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032438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F.4</w:t>
            </w:r>
          </w:p>
        </w:tc>
        <w:tc>
          <w:tcPr>
            <w:tcW w:w="3828" w:type="dxa"/>
            <w:shd w:val="clear" w:color="auto" w:fill="auto"/>
          </w:tcPr>
          <w:p w14:paraId="0EFBE419" w14:textId="77777777" w:rsidR="00A0065E" w:rsidRPr="00032438" w:rsidRDefault="00A0065E" w:rsidP="00A0065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706A4415" w14:textId="6735C4DE" w:rsidR="00A0065E" w:rsidRPr="00D31AF3" w:rsidRDefault="00C62E53" w:rsidP="00A0065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Which house is the most earthquake and storm-resistant?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C2D1E4" w14:textId="77777777" w:rsidR="00A0065E" w:rsidRPr="00032438" w:rsidRDefault="00A0065E" w:rsidP="00A0065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FADFD6" w14:textId="77777777" w:rsidR="00A0065E" w:rsidRPr="00032438" w:rsidRDefault="00A0065E" w:rsidP="00A0065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69DD92" w14:textId="77777777" w:rsidR="00A0065E" w:rsidRPr="00032438" w:rsidRDefault="00A0065E" w:rsidP="00A0065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661928" w14:textId="77777777" w:rsidR="00A0065E" w:rsidRPr="00032438" w:rsidRDefault="00A0065E" w:rsidP="00A0065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A0065E" w:rsidRPr="00032438" w14:paraId="3E505EDE" w14:textId="77777777" w:rsidTr="006B049F">
        <w:trPr>
          <w:trHeight w:val="20"/>
        </w:trPr>
        <w:tc>
          <w:tcPr>
            <w:tcW w:w="567" w:type="dxa"/>
            <w:shd w:val="clear" w:color="auto" w:fill="AEC44A"/>
          </w:tcPr>
          <w:p w14:paraId="44CA0E5A" w14:textId="77777777" w:rsidR="00A0065E" w:rsidRPr="00032438" w:rsidRDefault="00A0065E" w:rsidP="00A0065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032438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F.5</w:t>
            </w:r>
          </w:p>
        </w:tc>
        <w:tc>
          <w:tcPr>
            <w:tcW w:w="3828" w:type="dxa"/>
            <w:shd w:val="clear" w:color="auto" w:fill="auto"/>
          </w:tcPr>
          <w:p w14:paraId="16957AA0" w14:textId="77777777" w:rsidR="00A0065E" w:rsidRPr="00032438" w:rsidRDefault="00A0065E" w:rsidP="00A0065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7F8DFD20" w14:textId="11438AF0" w:rsidR="00A0065E" w:rsidRPr="00D31AF3" w:rsidRDefault="00C62E53" w:rsidP="00A0065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Which of the three houses is least likely to suffer damage from a storm?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34ACE4" w14:textId="77777777" w:rsidR="00A0065E" w:rsidRPr="00032438" w:rsidRDefault="00A0065E" w:rsidP="00A0065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D94878" w14:textId="77777777" w:rsidR="00A0065E" w:rsidRPr="00032438" w:rsidRDefault="00A0065E" w:rsidP="00A0065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BE12CA" w14:textId="77777777" w:rsidR="00A0065E" w:rsidRPr="00032438" w:rsidRDefault="00A0065E" w:rsidP="00A0065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E39824" w14:textId="77777777" w:rsidR="00A0065E" w:rsidRPr="00032438" w:rsidRDefault="00A0065E" w:rsidP="00A0065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A0065E" w:rsidRPr="00032438" w14:paraId="31791B02" w14:textId="77777777" w:rsidTr="006B049F">
        <w:trPr>
          <w:trHeight w:val="20"/>
        </w:trPr>
        <w:tc>
          <w:tcPr>
            <w:tcW w:w="567" w:type="dxa"/>
            <w:shd w:val="clear" w:color="auto" w:fill="AEC44A"/>
          </w:tcPr>
          <w:p w14:paraId="2C54308F" w14:textId="77777777" w:rsidR="00A0065E" w:rsidRPr="00032438" w:rsidRDefault="00A0065E" w:rsidP="00A0065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032438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F.6</w:t>
            </w:r>
          </w:p>
        </w:tc>
        <w:tc>
          <w:tcPr>
            <w:tcW w:w="3828" w:type="dxa"/>
            <w:shd w:val="clear" w:color="auto" w:fill="auto"/>
          </w:tcPr>
          <w:p w14:paraId="34D7A37C" w14:textId="77777777" w:rsidR="00A0065E" w:rsidRPr="00032438" w:rsidRDefault="00A0065E" w:rsidP="00A0065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4FA7951A" w14:textId="4F66BBB9" w:rsidR="00A0065E" w:rsidRPr="00D31AF3" w:rsidRDefault="00C62E53" w:rsidP="0044662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Which house is in the safest location?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0FE41A" w14:textId="77777777" w:rsidR="00A0065E" w:rsidRPr="00032438" w:rsidRDefault="00A0065E" w:rsidP="00A0065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AEBB98" w14:textId="77777777" w:rsidR="00A0065E" w:rsidRPr="00032438" w:rsidRDefault="00A0065E" w:rsidP="00A0065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FA3B0" w14:textId="77777777" w:rsidR="00A0065E" w:rsidRPr="00032438" w:rsidRDefault="00A0065E" w:rsidP="00A0065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177F3D" w14:textId="77777777" w:rsidR="00A0065E" w:rsidRPr="00032438" w:rsidRDefault="00A0065E" w:rsidP="00A0065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2671F589" w14:textId="77777777" w:rsidR="00A0065E" w:rsidRDefault="00A0065E" w:rsidP="00A0065E">
      <w:pPr>
        <w:spacing w:after="0"/>
        <w:rPr>
          <w:rFonts w:asciiTheme="majorHAnsi" w:hAnsiTheme="majorHAnsi" w:cstheme="majorHAnsi"/>
          <w:b/>
          <w:color w:val="C0504D" w:themeColor="accent2"/>
          <w:sz w:val="8"/>
          <w:szCs w:val="8"/>
          <w:u w:val="single"/>
        </w:rPr>
      </w:pPr>
    </w:p>
    <w:p w14:paraId="0FD23570" w14:textId="77777777" w:rsidR="00061985" w:rsidRDefault="00061985" w:rsidP="00A0065E">
      <w:pPr>
        <w:spacing w:after="0"/>
        <w:rPr>
          <w:rFonts w:asciiTheme="majorHAnsi" w:hAnsiTheme="majorHAnsi" w:cstheme="majorHAnsi"/>
          <w:b/>
          <w:color w:val="C0504D" w:themeColor="accent2"/>
          <w:sz w:val="8"/>
          <w:szCs w:val="8"/>
          <w:u w:val="single"/>
        </w:rPr>
      </w:pPr>
    </w:p>
    <w:p w14:paraId="0E58B141" w14:textId="1742A010" w:rsidR="00061985" w:rsidRDefault="00061985" w:rsidP="00A0065E">
      <w:pPr>
        <w:spacing w:after="0"/>
        <w:rPr>
          <w:rFonts w:asciiTheme="majorHAnsi" w:hAnsiTheme="majorHAnsi" w:cstheme="majorHAnsi"/>
          <w:b/>
          <w:color w:val="C0504D" w:themeColor="accent2"/>
          <w:sz w:val="8"/>
          <w:szCs w:val="8"/>
          <w:u w:val="single"/>
        </w:rPr>
      </w:pPr>
      <w:r>
        <w:rPr>
          <w:rFonts w:asciiTheme="majorHAnsi" w:hAnsiTheme="majorHAnsi" w:cstheme="majorHAnsi"/>
          <w:b/>
          <w:color w:val="008372"/>
          <w:sz w:val="18"/>
          <w:szCs w:val="18"/>
        </w:rPr>
        <w:t>Safe shelter practice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677"/>
        <w:gridCol w:w="426"/>
        <w:gridCol w:w="425"/>
        <w:gridCol w:w="425"/>
        <w:gridCol w:w="425"/>
      </w:tblGrid>
      <w:tr w:rsidR="00336931" w:rsidRPr="00032438" w14:paraId="2CE02673" w14:textId="77777777" w:rsidTr="009E7501">
        <w:trPr>
          <w:cantSplit/>
          <w:trHeight w:val="120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40F1540D" w14:textId="77777777" w:rsidR="00336931" w:rsidRPr="00032438" w:rsidRDefault="00336931" w:rsidP="00336931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3828" w:type="dxa"/>
            <w:shd w:val="clear" w:color="auto" w:fill="E6E6E6"/>
          </w:tcPr>
          <w:p w14:paraId="053248C6" w14:textId="77777777" w:rsidR="00336931" w:rsidRPr="00B52008" w:rsidRDefault="00336931" w:rsidP="00336931">
            <w:pP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677" w:type="dxa"/>
            <w:shd w:val="clear" w:color="auto" w:fill="FFCC00"/>
          </w:tcPr>
          <w:p w14:paraId="2E1EC557" w14:textId="77777777" w:rsidR="009E7501" w:rsidRDefault="00336931" w:rsidP="00336931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3243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Enumerator note: </w:t>
            </w:r>
          </w:p>
          <w:p w14:paraId="5BDD7104" w14:textId="6D855F89" w:rsidR="00336931" w:rsidRDefault="00336931" w:rsidP="00336931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This question block is about observations you have to make. </w:t>
            </w:r>
          </w:p>
          <w:p w14:paraId="5DD86691" w14:textId="77777777" w:rsidR="00336931" w:rsidRDefault="00336931" w:rsidP="00336931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751E836E" w14:textId="51E3B4A6" w:rsidR="00336931" w:rsidRPr="00032438" w:rsidRDefault="00336931" w:rsidP="00336931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To what extent have the following safe shelter principles been applied in the house construction?</w:t>
            </w:r>
            <w:r w:rsidRPr="0003243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26" w:type="dxa"/>
            <w:shd w:val="clear" w:color="auto" w:fill="E6E6E6"/>
            <w:textDirection w:val="btLr"/>
          </w:tcPr>
          <w:p w14:paraId="2EA5194F" w14:textId="4B1F0067" w:rsidR="00336931" w:rsidRPr="00032438" w:rsidRDefault="00336931" w:rsidP="00336931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32438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1.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  <w:t>Applied fully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0EC8B967" w14:textId="213FB7C1" w:rsidR="00336931" w:rsidRPr="00032438" w:rsidRDefault="00336931" w:rsidP="00336931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32438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2.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  <w:t>Applied partially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6E6E6"/>
            <w:textDirection w:val="btLr"/>
          </w:tcPr>
          <w:p w14:paraId="457D65C1" w14:textId="6AFC6C6B" w:rsidR="00336931" w:rsidRPr="00032438" w:rsidRDefault="00336931" w:rsidP="00336931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32438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3.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  <w:t>Not applied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76B585EF" w14:textId="31C813B4" w:rsidR="00336931" w:rsidRPr="00032438" w:rsidRDefault="00336931" w:rsidP="00336931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32438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99. 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Not assessable</w:t>
            </w:r>
          </w:p>
        </w:tc>
      </w:tr>
      <w:tr w:rsidR="009E7501" w:rsidRPr="00032438" w14:paraId="2B4E3A1E" w14:textId="77777777" w:rsidTr="009E7501">
        <w:tc>
          <w:tcPr>
            <w:tcW w:w="567" w:type="dxa"/>
            <w:shd w:val="clear" w:color="auto" w:fill="AEC44A"/>
          </w:tcPr>
          <w:p w14:paraId="2E2FD0BC" w14:textId="6902B013" w:rsidR="009E7501" w:rsidRPr="00032438" w:rsidRDefault="009E7501" w:rsidP="0033693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F.</w:t>
            </w:r>
            <w:r w:rsidR="00C62E53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7B6796A8" w14:textId="77777777" w:rsidR="009E7501" w:rsidRPr="00032438" w:rsidRDefault="009E7501" w:rsidP="00336931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500BAD7B" w14:textId="58265FA2" w:rsidR="009E7501" w:rsidRPr="00D31AF3" w:rsidRDefault="009E7501" w:rsidP="00336931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The house has no open areas (e.g. verandas, porches) whose roof is part of the main roof</w:t>
            </w:r>
            <w:r w:rsidR="00C62E53">
              <w:rPr>
                <w:rFonts w:asciiTheme="majorHAnsi" w:hAnsiTheme="majorHAnsi" w:cstheme="majorHAnsi"/>
                <w:i/>
                <w:color w:val="008372"/>
                <w:sz w:val="14"/>
                <w:szCs w:val="14"/>
              </w:rPr>
              <w:t xml:space="preserve"> (as shown in</w:t>
            </w:r>
            <w:r w:rsidRPr="00C62E53">
              <w:rPr>
                <w:rFonts w:asciiTheme="majorHAnsi" w:hAnsiTheme="majorHAnsi" w:cstheme="majorHAnsi"/>
                <w:i/>
                <w:color w:val="008372"/>
                <w:sz w:val="14"/>
                <w:szCs w:val="14"/>
              </w:rPr>
              <w:t xml:space="preserve"> illustration F.1B)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0B2AA9" w14:textId="5E95304E" w:rsidR="009E7501" w:rsidRPr="00032438" w:rsidRDefault="009E7501" w:rsidP="00336931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709393" w14:textId="5020559B" w:rsidR="009E7501" w:rsidRPr="00032438" w:rsidRDefault="009E7501" w:rsidP="00336931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DA43BF" w14:textId="036C59F3" w:rsidR="009E7501" w:rsidRPr="00032438" w:rsidRDefault="009E7501" w:rsidP="00336931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65CBF5" w14:textId="5A0DB3AF" w:rsidR="009E7501" w:rsidRPr="00032438" w:rsidRDefault="009E7501" w:rsidP="00336931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336931" w:rsidRPr="00032438" w14:paraId="56EB2CCE" w14:textId="77777777" w:rsidTr="009E7501">
        <w:trPr>
          <w:trHeight w:val="20"/>
        </w:trPr>
        <w:tc>
          <w:tcPr>
            <w:tcW w:w="567" w:type="dxa"/>
            <w:shd w:val="clear" w:color="auto" w:fill="AEC44A"/>
          </w:tcPr>
          <w:p w14:paraId="731848A4" w14:textId="0440DA18" w:rsidR="00336931" w:rsidRPr="00032438" w:rsidRDefault="00336931" w:rsidP="0033693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F.</w:t>
            </w:r>
            <w:r w:rsidR="00C62E53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14:paraId="05A7C12E" w14:textId="77777777" w:rsidR="00336931" w:rsidRPr="00032438" w:rsidRDefault="00336931" w:rsidP="00336931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56BDF69D" w14:textId="77777777" w:rsidR="00C62E53" w:rsidRDefault="00336931" w:rsidP="00336931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The house has appropria</w:t>
            </w:r>
            <w:r w:rsidR="00C62E5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te cross-bracing on all walls </w:t>
            </w:r>
          </w:p>
          <w:p w14:paraId="0FAAB018" w14:textId="50AAD175" w:rsidR="00336931" w:rsidRPr="00C62E53" w:rsidRDefault="00C62E53" w:rsidP="00336931">
            <w:pPr>
              <w:rPr>
                <w:rFonts w:asciiTheme="majorHAnsi" w:hAnsiTheme="majorHAnsi" w:cstheme="majorHAnsi"/>
                <w:i/>
                <w:color w:val="008372"/>
                <w:sz w:val="14"/>
                <w:szCs w:val="14"/>
              </w:rPr>
            </w:pPr>
            <w:r w:rsidRPr="00C62E53">
              <w:rPr>
                <w:rFonts w:asciiTheme="majorHAnsi" w:hAnsiTheme="majorHAnsi" w:cstheme="majorHAnsi"/>
                <w:i/>
                <w:color w:val="008372"/>
                <w:sz w:val="14"/>
                <w:szCs w:val="14"/>
              </w:rPr>
              <w:t xml:space="preserve">(as shown in illustration F.2B)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324CE8" w14:textId="77777777" w:rsidR="00336931" w:rsidRPr="00032438" w:rsidRDefault="00336931" w:rsidP="00336931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BD1EFE" w14:textId="77777777" w:rsidR="00336931" w:rsidRPr="00032438" w:rsidRDefault="00336931" w:rsidP="00336931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AF7C0" w14:textId="77777777" w:rsidR="00336931" w:rsidRPr="00032438" w:rsidRDefault="00336931" w:rsidP="00336931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DF55CC" w14:textId="77777777" w:rsidR="00336931" w:rsidRPr="00032438" w:rsidRDefault="00336931" w:rsidP="00336931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9E7501" w:rsidRPr="00032438" w14:paraId="7AC119FA" w14:textId="77777777" w:rsidTr="009E7501">
        <w:trPr>
          <w:trHeight w:val="20"/>
        </w:trPr>
        <w:tc>
          <w:tcPr>
            <w:tcW w:w="567" w:type="dxa"/>
            <w:shd w:val="clear" w:color="auto" w:fill="AEC44A"/>
          </w:tcPr>
          <w:p w14:paraId="1722AF6F" w14:textId="00119A14" w:rsidR="009E7501" w:rsidRPr="00032438" w:rsidRDefault="009E7501" w:rsidP="0033693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F.</w:t>
            </w:r>
            <w:r w:rsidR="00C62E53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28B0EB93" w14:textId="77777777" w:rsidR="009E7501" w:rsidRPr="00032438" w:rsidRDefault="009E7501" w:rsidP="00336931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264A2D5D" w14:textId="30087AB6" w:rsidR="009E7501" w:rsidRPr="00D31AF3" w:rsidRDefault="009E7501" w:rsidP="00336931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Beams rest on a recess of main pole</w:t>
            </w:r>
            <w:r w:rsidR="00C62E5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s </w:t>
            </w:r>
            <w:r w:rsidR="00C62E53" w:rsidRPr="00C62E53">
              <w:rPr>
                <w:rFonts w:asciiTheme="majorHAnsi" w:hAnsiTheme="majorHAnsi" w:cstheme="majorHAnsi"/>
                <w:i/>
                <w:color w:val="008372"/>
                <w:sz w:val="14"/>
                <w:szCs w:val="14"/>
              </w:rPr>
              <w:t>(as shown in the visual guide</w:t>
            </w:r>
            <w:r w:rsidRPr="00C62E53">
              <w:rPr>
                <w:rFonts w:asciiTheme="majorHAnsi" w:hAnsiTheme="majorHAnsi" w:cstheme="majorHAnsi"/>
                <w:i/>
                <w:color w:val="008372"/>
                <w:sz w:val="14"/>
                <w:szCs w:val="14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BAFCCA" w14:textId="2FC52409" w:rsidR="009E7501" w:rsidRPr="00032438" w:rsidRDefault="009E7501" w:rsidP="00336931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80871B" w14:textId="74458D8C" w:rsidR="009E7501" w:rsidRPr="00032438" w:rsidRDefault="009E7501" w:rsidP="00336931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CBF9B7" w14:textId="2B5430C4" w:rsidR="009E7501" w:rsidRPr="00032438" w:rsidRDefault="009E7501" w:rsidP="00336931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37B254" w14:textId="3939EA1E" w:rsidR="009E7501" w:rsidRPr="00032438" w:rsidRDefault="009E7501" w:rsidP="00336931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336931" w:rsidRPr="00032438" w14:paraId="3FA342B1" w14:textId="77777777" w:rsidTr="00336931">
        <w:trPr>
          <w:trHeight w:val="20"/>
        </w:trPr>
        <w:tc>
          <w:tcPr>
            <w:tcW w:w="567" w:type="dxa"/>
            <w:shd w:val="clear" w:color="auto" w:fill="AEC44A"/>
          </w:tcPr>
          <w:p w14:paraId="5D0E8760" w14:textId="3479D978" w:rsidR="00336931" w:rsidRPr="00032438" w:rsidRDefault="00336931" w:rsidP="0033693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F.1</w:t>
            </w:r>
            <w:r w:rsidR="00C62E53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0</w:t>
            </w:r>
          </w:p>
        </w:tc>
        <w:tc>
          <w:tcPr>
            <w:tcW w:w="3828" w:type="dxa"/>
            <w:shd w:val="clear" w:color="auto" w:fill="auto"/>
          </w:tcPr>
          <w:p w14:paraId="116C5BF3" w14:textId="77777777" w:rsidR="00336931" w:rsidRPr="00032438" w:rsidRDefault="00336931" w:rsidP="00336931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6B609DF3" w14:textId="77777777" w:rsidR="00336931" w:rsidRDefault="00336931" w:rsidP="00336931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The house mainframe is connected to a foundation.</w:t>
            </w:r>
          </w:p>
          <w:p w14:paraId="0510263D" w14:textId="574FF30C" w:rsidR="00C62E53" w:rsidRPr="00D31AF3" w:rsidRDefault="00C62E53" w:rsidP="00336931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C62E53">
              <w:rPr>
                <w:rFonts w:asciiTheme="majorHAnsi" w:hAnsiTheme="majorHAnsi" w:cstheme="majorHAnsi"/>
                <w:i/>
                <w:color w:val="008372"/>
                <w:sz w:val="14"/>
                <w:szCs w:val="14"/>
              </w:rPr>
              <w:t xml:space="preserve">(as shown in illustration </w:t>
            </w:r>
            <w:r>
              <w:rPr>
                <w:rFonts w:asciiTheme="majorHAnsi" w:hAnsiTheme="majorHAnsi" w:cstheme="majorHAnsi"/>
                <w:i/>
                <w:color w:val="008372"/>
                <w:sz w:val="14"/>
                <w:szCs w:val="14"/>
              </w:rPr>
              <w:t>F.3A or F.3B</w:t>
            </w:r>
            <w:r w:rsidRPr="00C62E53">
              <w:rPr>
                <w:rFonts w:asciiTheme="majorHAnsi" w:hAnsiTheme="majorHAnsi" w:cstheme="majorHAnsi"/>
                <w:i/>
                <w:color w:val="008372"/>
                <w:sz w:val="14"/>
                <w:szCs w:val="14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97A509" w14:textId="77777777" w:rsidR="00336931" w:rsidRPr="00032438" w:rsidRDefault="00336931" w:rsidP="00336931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A330EB" w14:textId="77777777" w:rsidR="00336931" w:rsidRPr="00032438" w:rsidRDefault="00336931" w:rsidP="00336931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98A1BA" w14:textId="77777777" w:rsidR="00336931" w:rsidRPr="00032438" w:rsidRDefault="00336931" w:rsidP="00336931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814E3D" w14:textId="77777777" w:rsidR="00336931" w:rsidRPr="00032438" w:rsidRDefault="00336931" w:rsidP="00336931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C62E53" w:rsidRPr="00032438" w14:paraId="12346359" w14:textId="77777777" w:rsidTr="00C62E53">
        <w:trPr>
          <w:trHeight w:val="60"/>
        </w:trPr>
        <w:tc>
          <w:tcPr>
            <w:tcW w:w="567" w:type="dxa"/>
            <w:shd w:val="clear" w:color="auto" w:fill="AEC44A"/>
          </w:tcPr>
          <w:p w14:paraId="7542538B" w14:textId="166531CE" w:rsidR="00C62E53" w:rsidRPr="00032438" w:rsidRDefault="00C62E53" w:rsidP="0033693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F.11</w:t>
            </w:r>
          </w:p>
        </w:tc>
        <w:tc>
          <w:tcPr>
            <w:tcW w:w="3828" w:type="dxa"/>
            <w:shd w:val="clear" w:color="auto" w:fill="auto"/>
          </w:tcPr>
          <w:p w14:paraId="0C8BF422" w14:textId="77777777" w:rsidR="00C62E53" w:rsidRPr="00032438" w:rsidRDefault="00C62E53" w:rsidP="00336931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39DE0DFF" w14:textId="77777777" w:rsidR="00C62E53" w:rsidRDefault="00C62E53" w:rsidP="00336931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The roof structure is reinforced by storm straps. </w:t>
            </w:r>
          </w:p>
          <w:p w14:paraId="702180E9" w14:textId="16CBCEE0" w:rsidR="00C62E53" w:rsidRPr="00D31AF3" w:rsidRDefault="00C62E53" w:rsidP="00336931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C62E53">
              <w:rPr>
                <w:rFonts w:asciiTheme="majorHAnsi" w:hAnsiTheme="majorHAnsi" w:cstheme="majorHAnsi"/>
                <w:i/>
                <w:color w:val="008372"/>
                <w:sz w:val="14"/>
                <w:szCs w:val="14"/>
              </w:rPr>
              <w:t>(as shown in the visual guide)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5B4C33" w14:textId="77777777" w:rsidR="00C62E53" w:rsidRPr="00032438" w:rsidRDefault="00C62E53" w:rsidP="00336931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872D8C" w14:textId="77777777" w:rsidR="00C62E53" w:rsidRPr="00032438" w:rsidRDefault="00C62E53" w:rsidP="00336931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EB38B7" w14:textId="77777777" w:rsidR="00C62E53" w:rsidRPr="00032438" w:rsidRDefault="00C62E53" w:rsidP="00336931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EB8AB1" w14:textId="77777777" w:rsidR="00C62E53" w:rsidRPr="00032438" w:rsidRDefault="00C62E53" w:rsidP="00336931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C62E53" w:rsidRPr="00032438" w14:paraId="015A04BF" w14:textId="77777777" w:rsidTr="00336931">
        <w:trPr>
          <w:trHeight w:val="60"/>
        </w:trPr>
        <w:tc>
          <w:tcPr>
            <w:tcW w:w="567" w:type="dxa"/>
            <w:shd w:val="clear" w:color="auto" w:fill="AEC44A"/>
          </w:tcPr>
          <w:p w14:paraId="748BF784" w14:textId="43346289" w:rsidR="00C62E53" w:rsidRDefault="00C62E53" w:rsidP="0033693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F.12</w:t>
            </w:r>
          </w:p>
        </w:tc>
        <w:tc>
          <w:tcPr>
            <w:tcW w:w="3828" w:type="dxa"/>
            <w:shd w:val="clear" w:color="auto" w:fill="auto"/>
          </w:tcPr>
          <w:p w14:paraId="38A378D1" w14:textId="77777777" w:rsidR="00C62E53" w:rsidRDefault="00C62E53" w:rsidP="00336931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14:paraId="725EB91F" w14:textId="744073DD" w:rsidR="00C62E53" w:rsidRDefault="00C62E53" w:rsidP="00336931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The distance of any trees around the house is at least as long as the trees’ height.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F0DA3D" w14:textId="7DC0B0DE" w:rsidR="00C62E53" w:rsidRPr="00032438" w:rsidRDefault="00C62E53" w:rsidP="00336931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F1394A" w14:textId="644E21E4" w:rsidR="00C62E53" w:rsidRPr="00032438" w:rsidRDefault="00C62E53" w:rsidP="00336931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2FB1A2" w14:textId="247721BD" w:rsidR="00C62E53" w:rsidRPr="00032438" w:rsidRDefault="00C62E53" w:rsidP="00336931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BE8751" w14:textId="09561772" w:rsidR="00C62E53" w:rsidRPr="00032438" w:rsidRDefault="00C62E53" w:rsidP="00336931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03243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7E5AAA07" w14:textId="77777777" w:rsidR="00090DC3" w:rsidRDefault="00090DC3" w:rsidP="00A0065E">
      <w:pPr>
        <w:spacing w:after="0"/>
        <w:rPr>
          <w:rFonts w:asciiTheme="majorHAnsi" w:hAnsiTheme="majorHAnsi" w:cstheme="majorHAnsi"/>
          <w:b/>
          <w:color w:val="31849B" w:themeColor="accent5" w:themeShade="BF"/>
          <w:sz w:val="20"/>
          <w:szCs w:val="20"/>
          <w:u w:val="single"/>
        </w:rPr>
      </w:pPr>
    </w:p>
    <w:p w14:paraId="7739BE2F" w14:textId="77777777" w:rsidR="00090DC3" w:rsidRDefault="00090DC3" w:rsidP="00A0065E">
      <w:pPr>
        <w:spacing w:after="0"/>
        <w:rPr>
          <w:rFonts w:asciiTheme="majorHAnsi" w:hAnsiTheme="majorHAnsi" w:cstheme="majorHAnsi"/>
          <w:b/>
          <w:color w:val="31849B" w:themeColor="accent5" w:themeShade="BF"/>
          <w:sz w:val="20"/>
          <w:szCs w:val="20"/>
          <w:u w:val="single"/>
        </w:rPr>
      </w:pPr>
    </w:p>
    <w:p w14:paraId="46242E8B" w14:textId="77777777" w:rsidR="00511A6F" w:rsidRDefault="00511A6F" w:rsidP="00A0065E">
      <w:pPr>
        <w:spacing w:after="0"/>
        <w:rPr>
          <w:rFonts w:asciiTheme="majorHAnsi" w:hAnsiTheme="majorHAnsi" w:cstheme="majorHAnsi"/>
          <w:b/>
          <w:color w:val="31849B" w:themeColor="accent5" w:themeShade="BF"/>
          <w:sz w:val="20"/>
          <w:szCs w:val="20"/>
          <w:u w:val="single"/>
        </w:rPr>
      </w:pPr>
    </w:p>
    <w:p w14:paraId="10119778" w14:textId="77777777" w:rsidR="00A0065E" w:rsidRPr="004E25EE" w:rsidRDefault="00A0065E" w:rsidP="00A0065E">
      <w:pPr>
        <w:spacing w:after="0"/>
        <w:rPr>
          <w:rFonts w:asciiTheme="majorHAnsi" w:hAnsiTheme="majorHAnsi" w:cstheme="majorHAnsi"/>
          <w:color w:val="008372"/>
          <w:sz w:val="20"/>
          <w:szCs w:val="20"/>
          <w:u w:val="single"/>
        </w:rPr>
      </w:pPr>
      <w:r w:rsidRPr="004E25EE">
        <w:rPr>
          <w:rFonts w:asciiTheme="majorHAnsi" w:hAnsiTheme="majorHAnsi" w:cstheme="majorHAnsi"/>
          <w:b/>
          <w:color w:val="008372"/>
          <w:sz w:val="20"/>
          <w:szCs w:val="20"/>
          <w:u w:val="single"/>
        </w:rPr>
        <w:t xml:space="preserve">PART G </w:t>
      </w:r>
      <w:r w:rsidRPr="004E25EE">
        <w:rPr>
          <w:rFonts w:asciiTheme="majorHAnsi" w:hAnsiTheme="majorHAnsi" w:cstheme="majorHAnsi"/>
          <w:color w:val="008372"/>
          <w:sz w:val="20"/>
          <w:szCs w:val="20"/>
          <w:u w:val="single"/>
        </w:rPr>
        <w:t>| LIVELIHOOD</w:t>
      </w:r>
    </w:p>
    <w:p w14:paraId="0DEC8833" w14:textId="77777777" w:rsidR="00A0065E" w:rsidRPr="00035707" w:rsidRDefault="00A0065E" w:rsidP="00F157EE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6"/>
        <w:gridCol w:w="4394"/>
        <w:gridCol w:w="425"/>
        <w:gridCol w:w="425"/>
      </w:tblGrid>
      <w:tr w:rsidR="00631654" w:rsidRPr="00477E29" w14:paraId="3A0C28E2" w14:textId="77777777" w:rsidTr="006B049F">
        <w:trPr>
          <w:cantSplit/>
          <w:trHeight w:val="6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EC44A"/>
          </w:tcPr>
          <w:p w14:paraId="4631C972" w14:textId="77777777" w:rsidR="00631654" w:rsidRPr="00477E29" w:rsidRDefault="00631654" w:rsidP="00631654">
            <w:pPr>
              <w:jc w:val="center"/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G.1</w:t>
            </w:r>
          </w:p>
        </w:tc>
        <w:tc>
          <w:tcPr>
            <w:tcW w:w="10206" w:type="dxa"/>
            <w:gridSpan w:val="5"/>
            <w:shd w:val="clear" w:color="auto" w:fill="E6E6E6"/>
          </w:tcPr>
          <w:p w14:paraId="7F09E7BD" w14:textId="77777777" w:rsidR="00631654" w:rsidRPr="00803594" w:rsidRDefault="00631654" w:rsidP="00631654">
            <w:pPr>
              <w:ind w:right="113"/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  <w:r w:rsidRPr="00803594"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  <w:t>Based on which of the following sources does your household make its living. Consider food for household consumption and income.  NOTE: TRANSLATE BOTH</w:t>
            </w:r>
          </w:p>
        </w:tc>
      </w:tr>
      <w:tr w:rsidR="00631654" w:rsidRPr="00477E29" w14:paraId="39665AE4" w14:textId="77777777" w:rsidTr="00631654">
        <w:trPr>
          <w:cantSplit/>
          <w:trHeight w:val="11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7F893D3D" w14:textId="77777777" w:rsidR="00631654" w:rsidRPr="00477E29" w:rsidRDefault="00631654" w:rsidP="00631654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536" w:type="dxa"/>
            <w:shd w:val="clear" w:color="auto" w:fill="E6E6E6"/>
          </w:tcPr>
          <w:p w14:paraId="4EFF56E1" w14:textId="77777777" w:rsidR="00631654" w:rsidRPr="00477E29" w:rsidRDefault="00631654" w:rsidP="00631654">
            <w:pP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>G.1a Type A (natural resource-based sources)</w:t>
            </w:r>
          </w:p>
        </w:tc>
        <w:tc>
          <w:tcPr>
            <w:tcW w:w="426" w:type="dxa"/>
            <w:shd w:val="clear" w:color="auto" w:fill="E6E6E6"/>
            <w:textDirection w:val="btLr"/>
          </w:tcPr>
          <w:p w14:paraId="34B4CA2F" w14:textId="77777777" w:rsidR="00631654" w:rsidRPr="00477E29" w:rsidRDefault="00631654" w:rsidP="00631654">
            <w:pPr>
              <w:ind w:left="113" w:right="113"/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819" w:type="dxa"/>
            <w:gridSpan w:val="2"/>
            <w:shd w:val="clear" w:color="auto" w:fill="E6E6E6"/>
          </w:tcPr>
          <w:p w14:paraId="16BD3BC0" w14:textId="77777777" w:rsidR="00631654" w:rsidRPr="00477E29" w:rsidRDefault="00631654" w:rsidP="00631654">
            <w:pP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>G.1b</w:t>
            </w:r>
            <w:r w:rsidRPr="00477E29"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 xml:space="preserve"> Type B (sources not based on natural resources)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74AA03F2" w14:textId="77777777" w:rsidR="00631654" w:rsidRPr="00477E29" w:rsidRDefault="00631654" w:rsidP="00631654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</w:p>
        </w:tc>
      </w:tr>
      <w:tr w:rsidR="00631654" w:rsidRPr="00477E29" w14:paraId="3E320DB6" w14:textId="77777777" w:rsidTr="00631654">
        <w:tc>
          <w:tcPr>
            <w:tcW w:w="567" w:type="dxa"/>
            <w:shd w:val="clear" w:color="auto" w:fill="FFFFFF"/>
          </w:tcPr>
          <w:p w14:paraId="26B9BFF6" w14:textId="77777777" w:rsidR="00631654" w:rsidRPr="00477E29" w:rsidRDefault="00631654" w:rsidP="00631654">
            <w:pPr>
              <w:jc w:val="righ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1)</w:t>
            </w:r>
          </w:p>
        </w:tc>
        <w:tc>
          <w:tcPr>
            <w:tcW w:w="4536" w:type="dxa"/>
          </w:tcPr>
          <w:p w14:paraId="3F05FFC2" w14:textId="7CE7C756" w:rsidR="00631654" w:rsidRPr="00477E29" w:rsidRDefault="001511A3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Crop and vegetable</w:t>
            </w:r>
            <w:r w:rsidR="00631654"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production (for household consumption)</w:t>
            </w:r>
          </w:p>
        </w:tc>
        <w:tc>
          <w:tcPr>
            <w:tcW w:w="426" w:type="dxa"/>
          </w:tcPr>
          <w:p w14:paraId="64318293" w14:textId="77777777" w:rsidR="00631654" w:rsidRPr="00477E29" w:rsidRDefault="00631654" w:rsidP="00631654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819" w:type="dxa"/>
            <w:gridSpan w:val="2"/>
          </w:tcPr>
          <w:p w14:paraId="5A6B3E15" w14:textId="77777777" w:rsidR="00631654" w:rsidRPr="00477E29" w:rsidRDefault="00631654" w:rsidP="00631654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1) Business income (non-agricultural)</w:t>
            </w:r>
          </w:p>
        </w:tc>
        <w:tc>
          <w:tcPr>
            <w:tcW w:w="425" w:type="dxa"/>
          </w:tcPr>
          <w:p w14:paraId="5F398F0F" w14:textId="77777777" w:rsidR="00631654" w:rsidRPr="00477E29" w:rsidRDefault="00631654" w:rsidP="00631654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631654" w:rsidRPr="00477E29" w14:paraId="65B45E25" w14:textId="77777777" w:rsidTr="00631654">
        <w:tc>
          <w:tcPr>
            <w:tcW w:w="567" w:type="dxa"/>
            <w:shd w:val="clear" w:color="auto" w:fill="FFFFFF"/>
          </w:tcPr>
          <w:p w14:paraId="2144E21A" w14:textId="77777777" w:rsidR="00631654" w:rsidRPr="00477E29" w:rsidRDefault="00631654" w:rsidP="00631654">
            <w:pPr>
              <w:jc w:val="righ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2)</w:t>
            </w:r>
          </w:p>
        </w:tc>
        <w:tc>
          <w:tcPr>
            <w:tcW w:w="4536" w:type="dxa"/>
          </w:tcPr>
          <w:p w14:paraId="6AA2B0E5" w14:textId="742BFC70" w:rsidR="00631654" w:rsidRPr="00477E29" w:rsidRDefault="001511A3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Crop and vegetable</w:t>
            </w:r>
            <w:r w:rsidR="00631654"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production (for sale)</w:t>
            </w:r>
          </w:p>
        </w:tc>
        <w:tc>
          <w:tcPr>
            <w:tcW w:w="426" w:type="dxa"/>
          </w:tcPr>
          <w:p w14:paraId="7E693CE5" w14:textId="77777777" w:rsidR="00631654" w:rsidRPr="00477E29" w:rsidRDefault="00631654" w:rsidP="00631654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819" w:type="dxa"/>
            <w:gridSpan w:val="2"/>
          </w:tcPr>
          <w:p w14:paraId="26521920" w14:textId="3CA10488" w:rsidR="00631654" w:rsidRPr="00477E29" w:rsidRDefault="00631654" w:rsidP="00631654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2) Wages (permanent employee, non-</w:t>
            </w:r>
            <w:r w:rsidR="00C62E5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agricultural)</w:t>
            </w:r>
          </w:p>
        </w:tc>
        <w:tc>
          <w:tcPr>
            <w:tcW w:w="425" w:type="dxa"/>
          </w:tcPr>
          <w:p w14:paraId="369AA4E3" w14:textId="77777777" w:rsidR="00631654" w:rsidRPr="00477E29" w:rsidRDefault="00631654" w:rsidP="00631654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631654" w:rsidRPr="00477E29" w14:paraId="6D09A850" w14:textId="77777777" w:rsidTr="00631654">
        <w:trPr>
          <w:trHeight w:val="20"/>
        </w:trPr>
        <w:tc>
          <w:tcPr>
            <w:tcW w:w="567" w:type="dxa"/>
            <w:shd w:val="clear" w:color="auto" w:fill="FFFFFF"/>
          </w:tcPr>
          <w:p w14:paraId="538CAECC" w14:textId="77777777" w:rsidR="00631654" w:rsidRPr="00477E29" w:rsidRDefault="00631654" w:rsidP="00631654">
            <w:pPr>
              <w:jc w:val="righ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3)</w:t>
            </w:r>
          </w:p>
        </w:tc>
        <w:tc>
          <w:tcPr>
            <w:tcW w:w="4536" w:type="dxa"/>
          </w:tcPr>
          <w:p w14:paraId="571A9D87" w14:textId="54EDF087" w:rsidR="00631654" w:rsidRPr="00477E29" w:rsidRDefault="001511A3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Livestock production</w:t>
            </w:r>
          </w:p>
        </w:tc>
        <w:tc>
          <w:tcPr>
            <w:tcW w:w="426" w:type="dxa"/>
          </w:tcPr>
          <w:p w14:paraId="331A2095" w14:textId="77777777" w:rsidR="00631654" w:rsidRPr="00477E29" w:rsidRDefault="00631654" w:rsidP="00631654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819" w:type="dxa"/>
            <w:gridSpan w:val="2"/>
          </w:tcPr>
          <w:p w14:paraId="0C60B41F" w14:textId="0837B039" w:rsidR="00631654" w:rsidRPr="00477E29" w:rsidRDefault="00631654" w:rsidP="00631654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3) Casual labour</w:t>
            </w:r>
            <w:r w:rsidR="00C62E5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(non-agricultural)</w:t>
            </w:r>
          </w:p>
        </w:tc>
        <w:tc>
          <w:tcPr>
            <w:tcW w:w="425" w:type="dxa"/>
          </w:tcPr>
          <w:p w14:paraId="74EAC161" w14:textId="77777777" w:rsidR="00631654" w:rsidRPr="00477E29" w:rsidRDefault="00631654" w:rsidP="00631654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511A3" w:rsidRPr="00477E29" w14:paraId="395CB483" w14:textId="77777777" w:rsidTr="00631654">
        <w:trPr>
          <w:trHeight w:val="20"/>
        </w:trPr>
        <w:tc>
          <w:tcPr>
            <w:tcW w:w="567" w:type="dxa"/>
            <w:shd w:val="clear" w:color="auto" w:fill="FFFFFF"/>
          </w:tcPr>
          <w:p w14:paraId="268AEB7E" w14:textId="77777777" w:rsidR="001511A3" w:rsidRPr="00477E29" w:rsidRDefault="001511A3" w:rsidP="00631654">
            <w:pPr>
              <w:jc w:val="righ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4)</w:t>
            </w:r>
          </w:p>
        </w:tc>
        <w:tc>
          <w:tcPr>
            <w:tcW w:w="4536" w:type="dxa"/>
          </w:tcPr>
          <w:p w14:paraId="3A78FFF0" w14:textId="5FD1B6BF" w:rsidR="001511A3" w:rsidRPr="00477E29" w:rsidRDefault="001511A3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Agricultural labour</w:t>
            </w:r>
          </w:p>
        </w:tc>
        <w:tc>
          <w:tcPr>
            <w:tcW w:w="426" w:type="dxa"/>
          </w:tcPr>
          <w:p w14:paraId="4EFF78BF" w14:textId="77777777" w:rsidR="001511A3" w:rsidRPr="00477E29" w:rsidRDefault="001511A3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819" w:type="dxa"/>
            <w:gridSpan w:val="2"/>
          </w:tcPr>
          <w:p w14:paraId="39C81A11" w14:textId="77777777" w:rsidR="001511A3" w:rsidRPr="00477E29" w:rsidRDefault="001511A3" w:rsidP="00631654">
            <w:pPr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4) Public service salaries</w:t>
            </w:r>
          </w:p>
        </w:tc>
        <w:tc>
          <w:tcPr>
            <w:tcW w:w="425" w:type="dxa"/>
          </w:tcPr>
          <w:p w14:paraId="4C9CE07B" w14:textId="77777777" w:rsidR="001511A3" w:rsidRPr="00477E29" w:rsidRDefault="001511A3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511A3" w:rsidRPr="00477E29" w14:paraId="5162760B" w14:textId="77777777" w:rsidTr="00631654">
        <w:trPr>
          <w:trHeight w:val="20"/>
        </w:trPr>
        <w:tc>
          <w:tcPr>
            <w:tcW w:w="567" w:type="dxa"/>
            <w:shd w:val="clear" w:color="auto" w:fill="FFFFFF"/>
          </w:tcPr>
          <w:p w14:paraId="3485D9A9" w14:textId="77777777" w:rsidR="001511A3" w:rsidRPr="00477E29" w:rsidRDefault="001511A3" w:rsidP="00631654">
            <w:pPr>
              <w:jc w:val="righ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5)</w:t>
            </w:r>
          </w:p>
        </w:tc>
        <w:tc>
          <w:tcPr>
            <w:tcW w:w="4536" w:type="dxa"/>
          </w:tcPr>
          <w:p w14:paraId="0DFBFA98" w14:textId="70F553F9" w:rsidR="001511A3" w:rsidRPr="00477E29" w:rsidRDefault="001511A3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Collection of non-timber forest products</w:t>
            </w:r>
            <w:r w:rsidR="00FC334E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(NTFP)</w:t>
            </w:r>
          </w:p>
        </w:tc>
        <w:tc>
          <w:tcPr>
            <w:tcW w:w="426" w:type="dxa"/>
          </w:tcPr>
          <w:p w14:paraId="16C956AA" w14:textId="77777777" w:rsidR="001511A3" w:rsidRPr="00477E29" w:rsidRDefault="001511A3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819" w:type="dxa"/>
            <w:gridSpan w:val="2"/>
          </w:tcPr>
          <w:p w14:paraId="450E6923" w14:textId="77777777" w:rsidR="001511A3" w:rsidRPr="00477E29" w:rsidRDefault="001511A3" w:rsidP="00631654">
            <w:pPr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5) Pensions or allowances</w:t>
            </w:r>
          </w:p>
        </w:tc>
        <w:tc>
          <w:tcPr>
            <w:tcW w:w="425" w:type="dxa"/>
          </w:tcPr>
          <w:p w14:paraId="54E43217" w14:textId="77777777" w:rsidR="001511A3" w:rsidRPr="00477E29" w:rsidRDefault="001511A3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631654" w:rsidRPr="00477E29" w14:paraId="6849B2D1" w14:textId="77777777" w:rsidTr="00631654">
        <w:trPr>
          <w:trHeight w:val="40"/>
        </w:trPr>
        <w:tc>
          <w:tcPr>
            <w:tcW w:w="567" w:type="dxa"/>
            <w:shd w:val="clear" w:color="auto" w:fill="FFFFFF"/>
          </w:tcPr>
          <w:p w14:paraId="49576E18" w14:textId="77777777" w:rsidR="00631654" w:rsidRPr="00477E29" w:rsidRDefault="00631654" w:rsidP="00631654">
            <w:pPr>
              <w:jc w:val="righ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6)</w:t>
            </w:r>
          </w:p>
        </w:tc>
        <w:tc>
          <w:tcPr>
            <w:tcW w:w="4536" w:type="dxa"/>
          </w:tcPr>
          <w:p w14:paraId="3A27705A" w14:textId="2EB5CEDC" w:rsidR="00631654" w:rsidRPr="00477E29" w:rsidRDefault="00631654" w:rsidP="001511A3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Fishing, fish f</w:t>
            </w:r>
            <w:r w:rsidR="001511A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arming, aqua product collection</w:t>
            </w:r>
          </w:p>
        </w:tc>
        <w:tc>
          <w:tcPr>
            <w:tcW w:w="426" w:type="dxa"/>
          </w:tcPr>
          <w:p w14:paraId="160DFA2D" w14:textId="77777777" w:rsidR="00631654" w:rsidRPr="00477E29" w:rsidRDefault="00631654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819" w:type="dxa"/>
            <w:gridSpan w:val="2"/>
          </w:tcPr>
          <w:p w14:paraId="31433CC8" w14:textId="0FF9F278" w:rsidR="00631654" w:rsidRPr="00477E29" w:rsidRDefault="00C62E53" w:rsidP="00631654">
            <w:pPr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6) Cash for Work </w:t>
            </w:r>
          </w:p>
        </w:tc>
        <w:tc>
          <w:tcPr>
            <w:tcW w:w="425" w:type="dxa"/>
          </w:tcPr>
          <w:p w14:paraId="7B7F937A" w14:textId="77777777" w:rsidR="00631654" w:rsidRPr="00477E29" w:rsidRDefault="00631654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631654" w:rsidRPr="00477E29" w14:paraId="28CFF671" w14:textId="77777777" w:rsidTr="00631654">
        <w:trPr>
          <w:trHeight w:val="40"/>
        </w:trPr>
        <w:tc>
          <w:tcPr>
            <w:tcW w:w="567" w:type="dxa"/>
            <w:shd w:val="clear" w:color="auto" w:fill="FFFFFF"/>
          </w:tcPr>
          <w:p w14:paraId="6E5DF3BC" w14:textId="77777777" w:rsidR="00631654" w:rsidRPr="00477E29" w:rsidRDefault="00631654" w:rsidP="00631654">
            <w:pPr>
              <w:jc w:val="righ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7)</w:t>
            </w:r>
          </w:p>
        </w:tc>
        <w:tc>
          <w:tcPr>
            <w:tcW w:w="4536" w:type="dxa"/>
          </w:tcPr>
          <w:p w14:paraId="255C5E26" w14:textId="0EA36468" w:rsidR="00631654" w:rsidRPr="00477E29" w:rsidRDefault="00631654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Trading of agricultural or fishing products</w:t>
            </w:r>
            <w:r w:rsidR="00FC334E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, livestock and NTFP</w:t>
            </w:r>
          </w:p>
        </w:tc>
        <w:tc>
          <w:tcPr>
            <w:tcW w:w="426" w:type="dxa"/>
          </w:tcPr>
          <w:p w14:paraId="63948C2D" w14:textId="77777777" w:rsidR="00631654" w:rsidRPr="00477E29" w:rsidRDefault="00631654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819" w:type="dxa"/>
            <w:gridSpan w:val="2"/>
          </w:tcPr>
          <w:p w14:paraId="54D29946" w14:textId="77777777" w:rsidR="00631654" w:rsidRPr="00477E29" w:rsidRDefault="00631654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7) Remittances (domestic or overseas)</w:t>
            </w:r>
          </w:p>
        </w:tc>
        <w:tc>
          <w:tcPr>
            <w:tcW w:w="425" w:type="dxa"/>
          </w:tcPr>
          <w:p w14:paraId="2E4F0718" w14:textId="77777777" w:rsidR="00631654" w:rsidRPr="00477E29" w:rsidRDefault="00631654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631654" w:rsidRPr="00477E29" w14:paraId="1705166E" w14:textId="77777777" w:rsidTr="006B049F">
        <w:trPr>
          <w:trHeight w:val="4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4D2E14E8" w14:textId="77777777" w:rsidR="00631654" w:rsidRPr="00477E29" w:rsidRDefault="00631654" w:rsidP="00631654">
            <w:pPr>
              <w:jc w:val="righ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8)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BE4E989" w14:textId="77777777" w:rsidR="00631654" w:rsidRPr="00477E29" w:rsidRDefault="00631654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Other natural resource-based sources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7E02422" w14:textId="77777777" w:rsidR="00631654" w:rsidRPr="00477E29" w:rsidRDefault="00631654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0CD6ED78" w14:textId="77777777" w:rsidR="00631654" w:rsidRPr="00477E29" w:rsidRDefault="00631654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8) Other sources not based on natural resources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60C227" w14:textId="77777777" w:rsidR="00631654" w:rsidRPr="00477E29" w:rsidRDefault="00631654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20579" w:rsidRPr="00477E29" w14:paraId="1CCAA7D5" w14:textId="77777777" w:rsidTr="006B049F">
        <w:trPr>
          <w:trHeight w:val="2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EC44A"/>
          </w:tcPr>
          <w:p w14:paraId="393A3FA5" w14:textId="77777777" w:rsidR="00220579" w:rsidRPr="00477E29" w:rsidRDefault="00220579" w:rsidP="0063165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G.2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6E6E6"/>
          </w:tcPr>
          <w:p w14:paraId="0AA873F0" w14:textId="655576C4" w:rsidR="00220579" w:rsidRPr="00477E29" w:rsidRDefault="00220579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 xml:space="preserve">G.2a </w:t>
            </w:r>
            <w:r w:rsidRPr="00477E29"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>Enumerator</w:t>
            </w: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: add the number of </w:t>
            </w:r>
            <w:r w:rsidRPr="00477E29"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>Type A</w:t>
            </w: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sources</w:t>
            </w: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(maximum:8</w:t>
            </w: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3B3B3"/>
          </w:tcPr>
          <w:p w14:paraId="7B746D3D" w14:textId="1FC1BEAB" w:rsidR="00220579" w:rsidRPr="00477E29" w:rsidRDefault="00220579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8FC00F" w14:textId="02D7AA02" w:rsidR="00220579" w:rsidRPr="00477E29" w:rsidRDefault="00220579" w:rsidP="00631654">
            <w:pPr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 xml:space="preserve">G.2b </w:t>
            </w:r>
            <w:r w:rsidRPr="00477E29"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>Enumerator</w:t>
            </w: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: add the number of </w:t>
            </w:r>
            <w:r w:rsidRPr="00477E29"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 xml:space="preserve">Type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  <w:t>B</w:t>
            </w: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sources (maximum:8</w:t>
            </w:r>
            <w:r w:rsidR="00C62E5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3B3B3"/>
          </w:tcPr>
          <w:p w14:paraId="71C7E5E0" w14:textId="707DA6FD" w:rsidR="00220579" w:rsidRPr="00477E29" w:rsidRDefault="00220579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>
              <w:rPr>
                <w:rFonts w:ascii="MS Gothic" w:eastAsia="MS Gothic" w:hAnsi="MS Gothic" w:cs="MS Gothic"/>
                <w:sz w:val="14"/>
                <w:szCs w:val="14"/>
              </w:rPr>
              <w:t xml:space="preserve"> </w:t>
            </w:r>
          </w:p>
        </w:tc>
      </w:tr>
      <w:tr w:rsidR="00220579" w:rsidRPr="00477E29" w14:paraId="3A10DC6D" w14:textId="77777777" w:rsidTr="00220579">
        <w:trPr>
          <w:trHeight w:val="25"/>
        </w:trPr>
        <w:tc>
          <w:tcPr>
            <w:tcW w:w="567" w:type="dxa"/>
            <w:shd w:val="clear" w:color="auto" w:fill="auto"/>
          </w:tcPr>
          <w:p w14:paraId="38C4FE8F" w14:textId="259B6ECF" w:rsidR="00220579" w:rsidRPr="00220579" w:rsidRDefault="00220579" w:rsidP="00631654">
            <w:pPr>
              <w:jc w:val="center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22057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86683D2" w14:textId="46CE2457" w:rsidR="00220579" w:rsidRPr="00220579" w:rsidRDefault="00220579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22057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No </w:t>
            </w:r>
            <w:r w:rsidR="00C62E5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Type A </w:t>
            </w:r>
            <w:r w:rsidRPr="0022057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source</w:t>
            </w:r>
          </w:p>
        </w:tc>
        <w:tc>
          <w:tcPr>
            <w:tcW w:w="426" w:type="dxa"/>
            <w:shd w:val="clear" w:color="auto" w:fill="auto"/>
          </w:tcPr>
          <w:p w14:paraId="0FDC0142" w14:textId="01139E0A" w:rsidR="00220579" w:rsidRPr="00477E29" w:rsidRDefault="00220579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628FF19" w14:textId="26A1BBFC" w:rsidR="00220579" w:rsidRDefault="00220579" w:rsidP="00631654">
            <w:pP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</w:pPr>
            <w:r w:rsidRPr="0022057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No </w:t>
            </w:r>
            <w:r w:rsidR="00C62E5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Type B </w:t>
            </w:r>
            <w:r w:rsidRPr="0022057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source</w:t>
            </w:r>
          </w:p>
        </w:tc>
        <w:tc>
          <w:tcPr>
            <w:tcW w:w="425" w:type="dxa"/>
            <w:shd w:val="clear" w:color="auto" w:fill="auto"/>
          </w:tcPr>
          <w:p w14:paraId="6DCF0572" w14:textId="621794C6" w:rsidR="00220579" w:rsidRDefault="00220579" w:rsidP="00631654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20579" w:rsidRPr="00477E29" w14:paraId="1E968578" w14:textId="77777777" w:rsidTr="00220579">
        <w:trPr>
          <w:trHeight w:val="25"/>
        </w:trPr>
        <w:tc>
          <w:tcPr>
            <w:tcW w:w="567" w:type="dxa"/>
            <w:shd w:val="clear" w:color="auto" w:fill="auto"/>
          </w:tcPr>
          <w:p w14:paraId="33E51EBC" w14:textId="56F6C514" w:rsidR="00220579" w:rsidRPr="00220579" w:rsidRDefault="00220579" w:rsidP="00631654">
            <w:pPr>
              <w:jc w:val="center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2)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7D8E3AA" w14:textId="6D54F2B9" w:rsidR="00220579" w:rsidRPr="00220579" w:rsidRDefault="00220579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22057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One </w:t>
            </w:r>
            <w:r w:rsidR="00C62E5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Type A </w:t>
            </w:r>
            <w:r w:rsidRPr="0022057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source</w:t>
            </w:r>
          </w:p>
        </w:tc>
        <w:tc>
          <w:tcPr>
            <w:tcW w:w="426" w:type="dxa"/>
            <w:shd w:val="clear" w:color="auto" w:fill="auto"/>
          </w:tcPr>
          <w:p w14:paraId="56A2FB00" w14:textId="68A2A372" w:rsidR="00220579" w:rsidRPr="00477E29" w:rsidRDefault="00220579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5840DC9" w14:textId="25B5814D" w:rsidR="00220579" w:rsidRDefault="00220579" w:rsidP="00631654">
            <w:pP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</w:pPr>
            <w:r w:rsidRPr="0022057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One </w:t>
            </w:r>
            <w:r w:rsidR="00C62E5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Type B </w:t>
            </w:r>
            <w:r w:rsidRPr="0022057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source</w:t>
            </w:r>
          </w:p>
        </w:tc>
        <w:tc>
          <w:tcPr>
            <w:tcW w:w="425" w:type="dxa"/>
            <w:shd w:val="clear" w:color="auto" w:fill="auto"/>
          </w:tcPr>
          <w:p w14:paraId="7611A93D" w14:textId="3DB366C4" w:rsidR="00220579" w:rsidRDefault="00220579" w:rsidP="00631654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20579" w:rsidRPr="00477E29" w14:paraId="39A23D34" w14:textId="77777777" w:rsidTr="00220579">
        <w:trPr>
          <w:trHeight w:val="25"/>
        </w:trPr>
        <w:tc>
          <w:tcPr>
            <w:tcW w:w="567" w:type="dxa"/>
            <w:shd w:val="clear" w:color="auto" w:fill="auto"/>
          </w:tcPr>
          <w:p w14:paraId="0F8B0D43" w14:textId="53F36DDA" w:rsidR="00220579" w:rsidRPr="00220579" w:rsidRDefault="00220579" w:rsidP="00631654">
            <w:pPr>
              <w:jc w:val="center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3)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4886D73" w14:textId="6EF08A3B" w:rsidR="00220579" w:rsidRPr="00220579" w:rsidRDefault="00220579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22057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Two </w:t>
            </w:r>
            <w:r w:rsidR="00C62E5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Type A </w:t>
            </w:r>
            <w:r w:rsidRPr="0022057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sources</w:t>
            </w:r>
          </w:p>
        </w:tc>
        <w:tc>
          <w:tcPr>
            <w:tcW w:w="426" w:type="dxa"/>
            <w:shd w:val="clear" w:color="auto" w:fill="auto"/>
          </w:tcPr>
          <w:p w14:paraId="60DBB1C3" w14:textId="42654700" w:rsidR="00220579" w:rsidRPr="00477E29" w:rsidRDefault="00220579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673F6FA3" w14:textId="3F2E2DC8" w:rsidR="00220579" w:rsidRDefault="00220579" w:rsidP="00631654">
            <w:pP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</w:pPr>
            <w:r w:rsidRPr="0022057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Two </w:t>
            </w:r>
            <w:r w:rsidR="00C62E5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Type B </w:t>
            </w:r>
            <w:r w:rsidRPr="0022057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sources</w:t>
            </w:r>
          </w:p>
        </w:tc>
        <w:tc>
          <w:tcPr>
            <w:tcW w:w="425" w:type="dxa"/>
            <w:shd w:val="clear" w:color="auto" w:fill="auto"/>
          </w:tcPr>
          <w:p w14:paraId="07AAAC57" w14:textId="267A4A31" w:rsidR="00220579" w:rsidRDefault="00220579" w:rsidP="00631654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20579" w:rsidRPr="00477E29" w14:paraId="706FB388" w14:textId="77777777" w:rsidTr="001511A3">
        <w:trPr>
          <w:trHeight w:val="25"/>
        </w:trPr>
        <w:tc>
          <w:tcPr>
            <w:tcW w:w="567" w:type="dxa"/>
            <w:tcBorders>
              <w:bottom w:val="single" w:sz="4" w:space="0" w:color="595959" w:themeColor="text1" w:themeTint="A6"/>
            </w:tcBorders>
            <w:shd w:val="clear" w:color="auto" w:fill="auto"/>
          </w:tcPr>
          <w:p w14:paraId="2012C531" w14:textId="3CCA1904" w:rsidR="00220579" w:rsidRPr="00220579" w:rsidRDefault="00220579" w:rsidP="00631654">
            <w:pPr>
              <w:jc w:val="center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4)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B239F5A" w14:textId="1CF3F059" w:rsidR="00220579" w:rsidRPr="00220579" w:rsidRDefault="00220579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22057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Three or more </w:t>
            </w:r>
            <w:r w:rsidR="00C62E5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Type A </w:t>
            </w:r>
            <w:r w:rsidRPr="0022057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sources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0A4FC29" w14:textId="4261903C" w:rsidR="00220579" w:rsidRPr="00477E29" w:rsidRDefault="00220579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6AA124" w14:textId="699F1E15" w:rsidR="00220579" w:rsidRDefault="00220579" w:rsidP="00631654">
            <w:pP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</w:pPr>
            <w:r w:rsidRPr="0022057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Three or more</w:t>
            </w:r>
            <w:r w:rsidR="00C62E5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Type B</w:t>
            </w:r>
            <w:r w:rsidRPr="0022057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sources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B49974" w14:textId="3C7CFD3D" w:rsidR="00220579" w:rsidRDefault="00220579" w:rsidP="00631654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20579" w:rsidRPr="00477E29" w14:paraId="13377A83" w14:textId="77777777" w:rsidTr="001511A3">
        <w:trPr>
          <w:trHeight w:val="66"/>
        </w:trPr>
        <w:tc>
          <w:tcPr>
            <w:tcW w:w="56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EC44A"/>
          </w:tcPr>
          <w:p w14:paraId="259547C2" w14:textId="77777777" w:rsidR="00220579" w:rsidRPr="00477E29" w:rsidRDefault="00220579" w:rsidP="0063165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G.3</w:t>
            </w:r>
          </w:p>
        </w:tc>
        <w:tc>
          <w:tcPr>
            <w:tcW w:w="4536" w:type="dxa"/>
            <w:vMerge w:val="restart"/>
            <w:tcBorders>
              <w:left w:val="single" w:sz="4" w:space="0" w:color="595959" w:themeColor="text1" w:themeTint="A6"/>
            </w:tcBorders>
            <w:shd w:val="clear" w:color="auto" w:fill="E6E6E6"/>
          </w:tcPr>
          <w:p w14:paraId="6AEEABD9" w14:textId="77777777" w:rsidR="00220579" w:rsidRPr="00477E29" w:rsidRDefault="00220579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shd w:val="clear" w:color="auto" w:fill="E6E6E6"/>
            <w:vAlign w:val="center"/>
          </w:tcPr>
          <w:p w14:paraId="6143A3E2" w14:textId="77777777" w:rsidR="00220579" w:rsidRPr="00477E29" w:rsidRDefault="00220579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</w:p>
        </w:tc>
        <w:tc>
          <w:tcPr>
            <w:tcW w:w="4819" w:type="dxa"/>
            <w:gridSpan w:val="2"/>
            <w:shd w:val="clear" w:color="auto" w:fill="E6E6E6"/>
            <w:vAlign w:val="center"/>
          </w:tcPr>
          <w:p w14:paraId="57380907" w14:textId="47314D46" w:rsidR="00220579" w:rsidRPr="001511A3" w:rsidRDefault="00220579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How many</w:t>
            </w: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percent would you say do </w:t>
            </w:r>
            <w:r w:rsidRPr="00220579"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  <w:u w:val="single"/>
              </w:rPr>
              <w:t>Type B sources</w:t>
            </w: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above contribute to your livelihood? </w:t>
            </w:r>
          </w:p>
        </w:tc>
        <w:tc>
          <w:tcPr>
            <w:tcW w:w="425" w:type="dxa"/>
            <w:shd w:val="clear" w:color="auto" w:fill="E6E6E6"/>
          </w:tcPr>
          <w:p w14:paraId="1BBF4143" w14:textId="3043E355" w:rsidR="00220579" w:rsidRPr="00477E29" w:rsidRDefault="00220579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20579" w:rsidRPr="00477E29" w14:paraId="26B67281" w14:textId="77777777" w:rsidTr="001511A3">
        <w:trPr>
          <w:trHeight w:val="61"/>
        </w:trPr>
        <w:tc>
          <w:tcPr>
            <w:tcW w:w="567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EC44A"/>
          </w:tcPr>
          <w:p w14:paraId="427334C0" w14:textId="77777777" w:rsidR="00220579" w:rsidRPr="00477E29" w:rsidRDefault="00220579" w:rsidP="0063165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left w:val="single" w:sz="4" w:space="0" w:color="595959" w:themeColor="text1" w:themeTint="A6"/>
            </w:tcBorders>
          </w:tcPr>
          <w:p w14:paraId="58BB914D" w14:textId="77777777" w:rsidR="00220579" w:rsidRDefault="00220579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26" w:type="dxa"/>
          </w:tcPr>
          <w:p w14:paraId="2EC211DD" w14:textId="2B1D5851" w:rsidR="00220579" w:rsidRPr="00477E29" w:rsidRDefault="00220579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819" w:type="dxa"/>
            <w:gridSpan w:val="2"/>
          </w:tcPr>
          <w:p w14:paraId="66340B6C" w14:textId="194FF7C0" w:rsidR="00220579" w:rsidRPr="00477E29" w:rsidRDefault="00220579" w:rsidP="00511A6F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1) </w:t>
            </w:r>
            <w:r w:rsidR="00511A6F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76 - 100%</w:t>
            </w:r>
          </w:p>
        </w:tc>
        <w:tc>
          <w:tcPr>
            <w:tcW w:w="425" w:type="dxa"/>
          </w:tcPr>
          <w:p w14:paraId="75A71AA7" w14:textId="3774F272" w:rsidR="00220579" w:rsidRPr="00477E29" w:rsidRDefault="00220579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20579" w:rsidRPr="00477E29" w14:paraId="689DBEC8" w14:textId="77777777" w:rsidTr="001511A3">
        <w:trPr>
          <w:trHeight w:val="61"/>
        </w:trPr>
        <w:tc>
          <w:tcPr>
            <w:tcW w:w="567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EC44A"/>
          </w:tcPr>
          <w:p w14:paraId="40537FD4" w14:textId="77777777" w:rsidR="00220579" w:rsidRPr="00477E29" w:rsidRDefault="00220579" w:rsidP="0063165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left w:val="single" w:sz="4" w:space="0" w:color="595959" w:themeColor="text1" w:themeTint="A6"/>
            </w:tcBorders>
          </w:tcPr>
          <w:p w14:paraId="5E5BADFF" w14:textId="77777777" w:rsidR="00220579" w:rsidRDefault="00220579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26" w:type="dxa"/>
          </w:tcPr>
          <w:p w14:paraId="7E2F0280" w14:textId="1FD1E0F6" w:rsidR="00220579" w:rsidRPr="00477E29" w:rsidRDefault="00220579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819" w:type="dxa"/>
            <w:gridSpan w:val="2"/>
          </w:tcPr>
          <w:p w14:paraId="6C7FD3CC" w14:textId="60E7024C" w:rsidR="00220579" w:rsidRPr="00477E29" w:rsidRDefault="00220579" w:rsidP="00511A6F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2) </w:t>
            </w:r>
            <w:r w:rsidR="00511A6F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51 - 75%</w:t>
            </w:r>
          </w:p>
        </w:tc>
        <w:tc>
          <w:tcPr>
            <w:tcW w:w="425" w:type="dxa"/>
          </w:tcPr>
          <w:p w14:paraId="7EED1724" w14:textId="1C85CC98" w:rsidR="00220579" w:rsidRPr="00477E29" w:rsidRDefault="00220579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20579" w:rsidRPr="00477E29" w14:paraId="7FA48F2A" w14:textId="77777777" w:rsidTr="001511A3">
        <w:trPr>
          <w:trHeight w:val="61"/>
        </w:trPr>
        <w:tc>
          <w:tcPr>
            <w:tcW w:w="567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EC44A"/>
          </w:tcPr>
          <w:p w14:paraId="06ACDE7E" w14:textId="77777777" w:rsidR="00220579" w:rsidRPr="00477E29" w:rsidRDefault="00220579" w:rsidP="0063165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left w:val="single" w:sz="4" w:space="0" w:color="595959" w:themeColor="text1" w:themeTint="A6"/>
            </w:tcBorders>
          </w:tcPr>
          <w:p w14:paraId="30E04777" w14:textId="77777777" w:rsidR="00220579" w:rsidRDefault="00220579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26" w:type="dxa"/>
          </w:tcPr>
          <w:p w14:paraId="272262D8" w14:textId="51B0066C" w:rsidR="00220579" w:rsidRPr="00477E29" w:rsidRDefault="00220579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819" w:type="dxa"/>
            <w:gridSpan w:val="2"/>
          </w:tcPr>
          <w:p w14:paraId="6D36BE4D" w14:textId="563464BA" w:rsidR="00220579" w:rsidRPr="00477E29" w:rsidRDefault="00220579" w:rsidP="00511A6F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3) </w:t>
            </w:r>
            <w:r w:rsidR="00511A6F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26 - 50%</w:t>
            </w:r>
          </w:p>
        </w:tc>
        <w:tc>
          <w:tcPr>
            <w:tcW w:w="425" w:type="dxa"/>
          </w:tcPr>
          <w:p w14:paraId="682F74E6" w14:textId="54069A24" w:rsidR="00220579" w:rsidRPr="00477E29" w:rsidRDefault="00220579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220579" w:rsidRPr="00477E29" w14:paraId="2CE172FB" w14:textId="77777777" w:rsidTr="001511A3">
        <w:trPr>
          <w:trHeight w:val="61"/>
        </w:trPr>
        <w:tc>
          <w:tcPr>
            <w:tcW w:w="567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EC44A"/>
          </w:tcPr>
          <w:p w14:paraId="671548E0" w14:textId="77777777" w:rsidR="00220579" w:rsidRPr="00477E29" w:rsidRDefault="00220579" w:rsidP="0063165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left w:val="single" w:sz="4" w:space="0" w:color="595959" w:themeColor="text1" w:themeTint="A6"/>
            </w:tcBorders>
          </w:tcPr>
          <w:p w14:paraId="369994B7" w14:textId="77777777" w:rsidR="00220579" w:rsidRDefault="00220579" w:rsidP="0063165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26" w:type="dxa"/>
          </w:tcPr>
          <w:p w14:paraId="3CEAF411" w14:textId="68F33AE4" w:rsidR="00220579" w:rsidRPr="00477E29" w:rsidRDefault="00220579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819" w:type="dxa"/>
            <w:gridSpan w:val="2"/>
          </w:tcPr>
          <w:p w14:paraId="1CA203E0" w14:textId="018FF611" w:rsidR="00220579" w:rsidRPr="00477E29" w:rsidRDefault="00220579" w:rsidP="00511A6F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4) </w:t>
            </w:r>
            <w:r w:rsidR="00511A6F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0 - 25%</w:t>
            </w:r>
          </w:p>
        </w:tc>
        <w:tc>
          <w:tcPr>
            <w:tcW w:w="425" w:type="dxa"/>
          </w:tcPr>
          <w:p w14:paraId="0E7B57BC" w14:textId="1C543664" w:rsidR="00220579" w:rsidRPr="00477E29" w:rsidRDefault="00220579" w:rsidP="00631654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40317C" w:rsidRPr="004C5F32" w14:paraId="64736769" w14:textId="77777777" w:rsidTr="001511A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567" w:type="dxa"/>
            <w:tcBorders>
              <w:top w:val="single" w:sz="4" w:space="0" w:color="595959" w:themeColor="text1" w:themeTint="A6"/>
            </w:tcBorders>
            <w:shd w:val="clear" w:color="auto" w:fill="AEC44A"/>
          </w:tcPr>
          <w:p w14:paraId="5263BEE4" w14:textId="0C736A66" w:rsidR="0040317C" w:rsidRPr="004C5F32" w:rsidRDefault="0040317C" w:rsidP="0040317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C5F32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G.4</w:t>
            </w:r>
            <w:r w:rsidR="001511A3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a</w:t>
            </w:r>
          </w:p>
        </w:tc>
        <w:tc>
          <w:tcPr>
            <w:tcW w:w="4536" w:type="dxa"/>
            <w:shd w:val="clear" w:color="auto" w:fill="E0E0E0"/>
          </w:tcPr>
          <w:p w14:paraId="579F1FB9" w14:textId="77777777" w:rsidR="0040317C" w:rsidRPr="004C5F32" w:rsidRDefault="00631654" w:rsidP="0040317C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gridSpan w:val="4"/>
            <w:shd w:val="clear" w:color="auto" w:fill="E0E0E0"/>
          </w:tcPr>
          <w:p w14:paraId="0E90CF75" w14:textId="0FD17907" w:rsidR="0040317C" w:rsidRPr="004C5F32" w:rsidRDefault="0040317C" w:rsidP="001511A3">
            <w:pP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4C5F32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How many members </w:t>
            </w:r>
            <w:r w:rsidR="001511A3">
              <w:rPr>
                <w:rFonts w:asciiTheme="majorHAnsi" w:hAnsiTheme="majorHAnsi" w:cstheme="majorHAnsi"/>
                <w:b/>
                <w:sz w:val="14"/>
                <w:szCs w:val="14"/>
              </w:rPr>
              <w:t>does your household have (those living permanently in the house)?</w:t>
            </w:r>
          </w:p>
        </w:tc>
      </w:tr>
      <w:tr w:rsidR="001511A3" w:rsidRPr="004C5F32" w14:paraId="3AFBA1FA" w14:textId="77777777" w:rsidTr="001511A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44"/>
        </w:trPr>
        <w:tc>
          <w:tcPr>
            <w:tcW w:w="567" w:type="dxa"/>
            <w:tcBorders>
              <w:bottom w:val="single" w:sz="4" w:space="0" w:color="595959" w:themeColor="text1" w:themeTint="A6"/>
            </w:tcBorders>
            <w:shd w:val="clear" w:color="auto" w:fill="auto"/>
          </w:tcPr>
          <w:p w14:paraId="3A5311EB" w14:textId="77777777" w:rsidR="001511A3" w:rsidRPr="004C5F32" w:rsidRDefault="001511A3" w:rsidP="0040317C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C5F32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536" w:type="dxa"/>
            <w:tcBorders>
              <w:bottom w:val="single" w:sz="4" w:space="0" w:color="595959" w:themeColor="text1" w:themeTint="A6"/>
            </w:tcBorders>
            <w:shd w:val="clear" w:color="auto" w:fill="auto"/>
          </w:tcPr>
          <w:p w14:paraId="1FE337FE" w14:textId="77777777" w:rsidR="001511A3" w:rsidRPr="004C5F32" w:rsidRDefault="001511A3" w:rsidP="0040317C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</w:tcPr>
          <w:p w14:paraId="6AE7DA05" w14:textId="77777777" w:rsidR="001511A3" w:rsidRPr="004C5F32" w:rsidRDefault="001511A3" w:rsidP="0040317C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C5F32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Enter number</w:t>
            </w:r>
          </w:p>
        </w:tc>
        <w:tc>
          <w:tcPr>
            <w:tcW w:w="850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</w:tcPr>
          <w:p w14:paraId="5BA3EE59" w14:textId="77777777" w:rsidR="001511A3" w:rsidRPr="004C5F32" w:rsidRDefault="001511A3" w:rsidP="0040317C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C5F32">
              <w:rPr>
                <w:rFonts w:asciiTheme="majorHAnsi" w:eastAsia="MS Gothic" w:hAnsiTheme="majorHAnsi" w:cstheme="majorHAnsi"/>
                <w:sz w:val="14"/>
                <w:szCs w:val="14"/>
              </w:rPr>
              <w:t xml:space="preserve"> </w:t>
            </w:r>
          </w:p>
        </w:tc>
      </w:tr>
      <w:tr w:rsidR="001511A3" w:rsidRPr="004C5F32" w14:paraId="26637AC8" w14:textId="77777777" w:rsidTr="001511A3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42"/>
        </w:trPr>
        <w:tc>
          <w:tcPr>
            <w:tcW w:w="567" w:type="dxa"/>
            <w:shd w:val="clear" w:color="auto" w:fill="AEC44A"/>
          </w:tcPr>
          <w:p w14:paraId="4997900B" w14:textId="2D82B9DB" w:rsidR="001511A3" w:rsidRPr="004C5F32" w:rsidRDefault="001511A3" w:rsidP="001511A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G.4b</w:t>
            </w:r>
          </w:p>
        </w:tc>
        <w:tc>
          <w:tcPr>
            <w:tcW w:w="4536" w:type="dxa"/>
            <w:shd w:val="clear" w:color="auto" w:fill="E6E6E6"/>
          </w:tcPr>
          <w:p w14:paraId="567DCFD6" w14:textId="59C0A5AE" w:rsidR="001511A3" w:rsidRPr="004C5F32" w:rsidRDefault="001511A3" w:rsidP="0040317C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gridSpan w:val="4"/>
            <w:shd w:val="clear" w:color="auto" w:fill="E6E6E6"/>
          </w:tcPr>
          <w:p w14:paraId="5FB7B9E5" w14:textId="4EA0DE0D" w:rsidR="001511A3" w:rsidRPr="004C5F32" w:rsidRDefault="001511A3" w:rsidP="001511A3">
            <w:pPr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C5F32">
              <w:rPr>
                <w:rFonts w:asciiTheme="majorHAnsi" w:hAnsiTheme="majorHAnsi" w:cstheme="majorHAnsi"/>
                <w:b/>
                <w:sz w:val="14"/>
                <w:szCs w:val="14"/>
              </w:rPr>
              <w:t>How many household members contribute to your household’s livelihood?</w:t>
            </w:r>
          </w:p>
        </w:tc>
      </w:tr>
      <w:tr w:rsidR="001511A3" w:rsidRPr="004C5F32" w14:paraId="25EFE9E2" w14:textId="77777777" w:rsidTr="0040317C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42"/>
        </w:trPr>
        <w:tc>
          <w:tcPr>
            <w:tcW w:w="567" w:type="dxa"/>
            <w:shd w:val="clear" w:color="auto" w:fill="auto"/>
          </w:tcPr>
          <w:p w14:paraId="516A1668" w14:textId="0B20D251" w:rsidR="001511A3" w:rsidRPr="004C5F32" w:rsidRDefault="001511A3" w:rsidP="0040317C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536" w:type="dxa"/>
            <w:shd w:val="clear" w:color="auto" w:fill="auto"/>
          </w:tcPr>
          <w:p w14:paraId="6DEA861F" w14:textId="77777777" w:rsidR="001511A3" w:rsidRPr="004C5F32" w:rsidRDefault="001511A3" w:rsidP="0040317C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59283425" w14:textId="7D93CB61" w:rsidR="001511A3" w:rsidRPr="004C5F32" w:rsidRDefault="001511A3" w:rsidP="0040317C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C5F32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Enter number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6654408" w14:textId="77777777" w:rsidR="001511A3" w:rsidRPr="004C5F32" w:rsidRDefault="001511A3" w:rsidP="0040317C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</w:p>
        </w:tc>
      </w:tr>
    </w:tbl>
    <w:p w14:paraId="6281BEE6" w14:textId="77777777" w:rsidR="00591596" w:rsidRDefault="00591596" w:rsidP="00591596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p w14:paraId="1C28F7E0" w14:textId="77777777" w:rsidR="00061985" w:rsidRDefault="00061985" w:rsidP="00591596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p w14:paraId="6ABA02C5" w14:textId="54FFC2C4" w:rsidR="00061985" w:rsidRPr="00477E29" w:rsidRDefault="00061985" w:rsidP="00591596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  <w:r>
        <w:rPr>
          <w:rFonts w:asciiTheme="majorHAnsi" w:hAnsiTheme="majorHAnsi" w:cstheme="majorHAnsi"/>
          <w:b/>
          <w:color w:val="008372"/>
          <w:sz w:val="18"/>
          <w:szCs w:val="18"/>
        </w:rPr>
        <w:t>Resilience measures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395"/>
        <w:gridCol w:w="425"/>
        <w:gridCol w:w="425"/>
        <w:gridCol w:w="425"/>
      </w:tblGrid>
      <w:tr w:rsidR="00591596" w:rsidRPr="00477E29" w14:paraId="1F7D216C" w14:textId="77777777" w:rsidTr="001511A3">
        <w:trPr>
          <w:cantSplit/>
          <w:trHeight w:val="116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2685578C" w14:textId="77777777" w:rsidR="00591596" w:rsidRPr="00477E29" w:rsidRDefault="00591596" w:rsidP="00591596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536" w:type="dxa"/>
            <w:shd w:val="clear" w:color="auto" w:fill="E6E6E6"/>
          </w:tcPr>
          <w:p w14:paraId="647C4F1A" w14:textId="77777777" w:rsidR="00591596" w:rsidRPr="00477E29" w:rsidRDefault="00591596" w:rsidP="00591596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395" w:type="dxa"/>
            <w:shd w:val="clear" w:color="auto" w:fill="E6E6E6"/>
          </w:tcPr>
          <w:p w14:paraId="0FF38FF6" w14:textId="77777777" w:rsidR="00591596" w:rsidRPr="00477E29" w:rsidRDefault="00591596" w:rsidP="00591596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6E6E6"/>
            <w:textDirection w:val="btLr"/>
          </w:tcPr>
          <w:p w14:paraId="0DE678FB" w14:textId="77777777" w:rsidR="00591596" w:rsidRPr="00477E29" w:rsidRDefault="00591596" w:rsidP="00591596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1. Yes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5DBBF9E4" w14:textId="77777777" w:rsidR="00591596" w:rsidRPr="00591596" w:rsidRDefault="00591596" w:rsidP="00591596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591596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2. No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0F6E8F53" w14:textId="77777777" w:rsidR="00591596" w:rsidRPr="00477E29" w:rsidRDefault="00591596" w:rsidP="00591596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99. Don’t know</w:t>
            </w:r>
          </w:p>
        </w:tc>
      </w:tr>
      <w:tr w:rsidR="00591596" w:rsidRPr="00477E29" w14:paraId="5B7FFC8A" w14:textId="77777777" w:rsidTr="001511A3">
        <w:trPr>
          <w:trHeight w:val="35"/>
        </w:trPr>
        <w:tc>
          <w:tcPr>
            <w:tcW w:w="567" w:type="dxa"/>
            <w:shd w:val="clear" w:color="auto" w:fill="AEC44A"/>
          </w:tcPr>
          <w:p w14:paraId="1E77DD8A" w14:textId="77777777" w:rsidR="00591596" w:rsidRPr="00477E29" w:rsidRDefault="00591596" w:rsidP="0032703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G.</w:t>
            </w:r>
            <w:r w:rsidR="0032703E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4536" w:type="dxa"/>
          </w:tcPr>
          <w:p w14:paraId="777ABE89" w14:textId="77777777" w:rsidR="00591596" w:rsidRPr="00477E29" w:rsidRDefault="00591596" w:rsidP="00591596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395" w:type="dxa"/>
          </w:tcPr>
          <w:p w14:paraId="3AEC91F2" w14:textId="77777777" w:rsidR="00591596" w:rsidRPr="00477E29" w:rsidRDefault="00591596" w:rsidP="00591596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Is an</w:t>
            </w:r>
            <w:r w:rsidR="007409AA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yone in your household a member</w:t>
            </w: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of a savings group?</w:t>
            </w:r>
          </w:p>
        </w:tc>
        <w:tc>
          <w:tcPr>
            <w:tcW w:w="425" w:type="dxa"/>
            <w:vAlign w:val="center"/>
          </w:tcPr>
          <w:p w14:paraId="20A7B447" w14:textId="77777777" w:rsidR="00591596" w:rsidRPr="00477E29" w:rsidRDefault="00591596" w:rsidP="00591596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CBBC695" w14:textId="77777777" w:rsidR="00591596" w:rsidRPr="00477E29" w:rsidRDefault="00591596" w:rsidP="00591596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ABE2436" w14:textId="77777777" w:rsidR="00591596" w:rsidRPr="00477E29" w:rsidRDefault="00591596" w:rsidP="00591596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591596" w:rsidRPr="00477E29" w14:paraId="70565927" w14:textId="77777777" w:rsidTr="001511A3">
        <w:trPr>
          <w:trHeight w:val="32"/>
        </w:trPr>
        <w:tc>
          <w:tcPr>
            <w:tcW w:w="567" w:type="dxa"/>
            <w:shd w:val="clear" w:color="auto" w:fill="AEC44A"/>
          </w:tcPr>
          <w:p w14:paraId="58081A90" w14:textId="77777777" w:rsidR="00591596" w:rsidRPr="00477E29" w:rsidRDefault="0032703E" w:rsidP="0059159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G.6</w:t>
            </w:r>
          </w:p>
        </w:tc>
        <w:tc>
          <w:tcPr>
            <w:tcW w:w="4536" w:type="dxa"/>
          </w:tcPr>
          <w:p w14:paraId="49EFFDBF" w14:textId="77777777" w:rsidR="00591596" w:rsidRPr="00477E29" w:rsidRDefault="00591596" w:rsidP="00591596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395" w:type="dxa"/>
          </w:tcPr>
          <w:p w14:paraId="16E676C2" w14:textId="77777777" w:rsidR="00591596" w:rsidRPr="00477E29" w:rsidRDefault="00591596" w:rsidP="00591596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Do you think that your household could get access to credit?</w:t>
            </w:r>
          </w:p>
        </w:tc>
        <w:tc>
          <w:tcPr>
            <w:tcW w:w="425" w:type="dxa"/>
            <w:vAlign w:val="center"/>
          </w:tcPr>
          <w:p w14:paraId="2266B94F" w14:textId="77777777" w:rsidR="00591596" w:rsidRPr="00477E29" w:rsidRDefault="00591596" w:rsidP="00591596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9DFD474" w14:textId="77777777" w:rsidR="00591596" w:rsidRPr="00477E29" w:rsidRDefault="00591596" w:rsidP="00591596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AE64E4A" w14:textId="77777777" w:rsidR="00591596" w:rsidRPr="00477E29" w:rsidRDefault="00591596" w:rsidP="00591596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591596" w:rsidRPr="00477E29" w14:paraId="0128A99F" w14:textId="77777777" w:rsidTr="001511A3">
        <w:trPr>
          <w:trHeight w:val="32"/>
        </w:trPr>
        <w:tc>
          <w:tcPr>
            <w:tcW w:w="567" w:type="dxa"/>
            <w:shd w:val="clear" w:color="auto" w:fill="AEC44A"/>
          </w:tcPr>
          <w:p w14:paraId="3BA71924" w14:textId="77777777" w:rsidR="00591596" w:rsidRPr="00477E29" w:rsidRDefault="00591596" w:rsidP="0059159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G.</w:t>
            </w:r>
            <w:r w:rsidR="0032703E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7</w:t>
            </w:r>
          </w:p>
        </w:tc>
        <w:tc>
          <w:tcPr>
            <w:tcW w:w="4536" w:type="dxa"/>
          </w:tcPr>
          <w:p w14:paraId="147C4A2E" w14:textId="77777777" w:rsidR="00591596" w:rsidRPr="00477E29" w:rsidRDefault="00591596" w:rsidP="00591596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395" w:type="dxa"/>
          </w:tcPr>
          <w:p w14:paraId="7F3680DA" w14:textId="77777777" w:rsidR="00591596" w:rsidRPr="00477E29" w:rsidRDefault="00591596" w:rsidP="00591596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Does your household hold any insurance for house and assets?</w:t>
            </w:r>
          </w:p>
        </w:tc>
        <w:tc>
          <w:tcPr>
            <w:tcW w:w="425" w:type="dxa"/>
            <w:vAlign w:val="center"/>
          </w:tcPr>
          <w:p w14:paraId="68FA2999" w14:textId="77777777" w:rsidR="00591596" w:rsidRPr="00477E29" w:rsidRDefault="00591596" w:rsidP="00591596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601ABCE7" w14:textId="77777777" w:rsidR="00591596" w:rsidRPr="00477E29" w:rsidRDefault="00591596" w:rsidP="00591596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CCDE073" w14:textId="77777777" w:rsidR="00591596" w:rsidRPr="00477E29" w:rsidRDefault="00591596" w:rsidP="00591596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0FFFE665" w14:textId="77777777" w:rsidR="00591596" w:rsidRPr="00D56B76" w:rsidRDefault="00591596" w:rsidP="00591596">
      <w:pPr>
        <w:spacing w:after="0"/>
        <w:rPr>
          <w:rFonts w:asciiTheme="majorHAnsi" w:hAnsiTheme="majorHAnsi" w:cstheme="majorHAnsi"/>
          <w:b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245"/>
        <w:gridCol w:w="425"/>
      </w:tblGrid>
      <w:tr w:rsidR="00D56B76" w14:paraId="7639C310" w14:textId="77777777" w:rsidTr="00061985">
        <w:trPr>
          <w:trHeight w:val="142"/>
        </w:trPr>
        <w:tc>
          <w:tcPr>
            <w:tcW w:w="567" w:type="dxa"/>
            <w:shd w:val="clear" w:color="auto" w:fill="AEC44A"/>
          </w:tcPr>
          <w:p w14:paraId="74ADBF90" w14:textId="542C697F" w:rsidR="00D56B76" w:rsidRPr="00E45B8A" w:rsidRDefault="00D56B76" w:rsidP="00D56B7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</w:rPr>
              <w:lastRenderedPageBreak/>
              <w:t>G.8</w:t>
            </w:r>
          </w:p>
        </w:tc>
        <w:tc>
          <w:tcPr>
            <w:tcW w:w="4536" w:type="dxa"/>
            <w:shd w:val="clear" w:color="auto" w:fill="E0E0E0"/>
          </w:tcPr>
          <w:p w14:paraId="489AEA07" w14:textId="77777777" w:rsidR="00D56B76" w:rsidRPr="00003A0B" w:rsidRDefault="00D56B76" w:rsidP="00D56B76">
            <w:pPr>
              <w:rPr>
                <w:rFonts w:asciiTheme="majorHAnsi" w:hAnsiTheme="majorHAnsi"/>
                <w:b/>
                <w:sz w:val="16"/>
                <w:highlight w:val="yellow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E0E0E0"/>
          </w:tcPr>
          <w:p w14:paraId="7A10EBFA" w14:textId="67EC9DDD" w:rsidR="00D56B76" w:rsidRPr="00F00EE1" w:rsidRDefault="00D56B76" w:rsidP="00D56B76">
            <w:pPr>
              <w:rPr>
                <w:rFonts w:ascii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Calibri" w:hAnsi="Calibri"/>
                <w:b/>
                <w:color w:val="000000" w:themeColor="text1"/>
                <w:sz w:val="14"/>
                <w:szCs w:val="14"/>
              </w:rPr>
              <w:t>What is your level of household debt?</w:t>
            </w:r>
          </w:p>
        </w:tc>
      </w:tr>
      <w:tr w:rsidR="00D56B76" w14:paraId="4BA5602C" w14:textId="77777777" w:rsidTr="00061985">
        <w:trPr>
          <w:trHeight w:val="60"/>
        </w:trPr>
        <w:tc>
          <w:tcPr>
            <w:tcW w:w="567" w:type="dxa"/>
            <w:shd w:val="clear" w:color="auto" w:fill="auto"/>
          </w:tcPr>
          <w:p w14:paraId="20FD36B9" w14:textId="77777777" w:rsidR="00D56B76" w:rsidRPr="00E45B8A" w:rsidRDefault="00D56B76" w:rsidP="00D56B76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>1)</w:t>
            </w:r>
          </w:p>
        </w:tc>
        <w:tc>
          <w:tcPr>
            <w:tcW w:w="4536" w:type="dxa"/>
            <w:shd w:val="clear" w:color="auto" w:fill="auto"/>
          </w:tcPr>
          <w:p w14:paraId="2D291F11" w14:textId="77777777" w:rsidR="00D56B76" w:rsidRPr="00E45B8A" w:rsidRDefault="00D56B76" w:rsidP="00D56B76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1D998A12" w14:textId="39E8D2ED" w:rsidR="00D56B76" w:rsidRPr="00F00EE1" w:rsidRDefault="00D56B76" w:rsidP="00D56B7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We have no debt.</w:t>
            </w:r>
          </w:p>
        </w:tc>
        <w:tc>
          <w:tcPr>
            <w:tcW w:w="425" w:type="dxa"/>
            <w:shd w:val="clear" w:color="auto" w:fill="auto"/>
          </w:tcPr>
          <w:p w14:paraId="2652A58A" w14:textId="77777777" w:rsidR="00D56B76" w:rsidRDefault="00D56B76" w:rsidP="00D56B76">
            <w:pPr>
              <w:jc w:val="center"/>
              <w:rPr>
                <w:rFonts w:ascii="Arial" w:hAnsi="Arial"/>
                <w:b/>
                <w:sz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D56B76" w14:paraId="406C2D5D" w14:textId="77777777" w:rsidTr="00061985">
        <w:trPr>
          <w:trHeight w:val="60"/>
        </w:trPr>
        <w:tc>
          <w:tcPr>
            <w:tcW w:w="567" w:type="dxa"/>
            <w:shd w:val="clear" w:color="auto" w:fill="auto"/>
          </w:tcPr>
          <w:p w14:paraId="226744F0" w14:textId="77777777" w:rsidR="00D56B76" w:rsidRPr="00E45B8A" w:rsidRDefault="00D56B76" w:rsidP="00D56B76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>2)</w:t>
            </w:r>
          </w:p>
        </w:tc>
        <w:tc>
          <w:tcPr>
            <w:tcW w:w="4536" w:type="dxa"/>
            <w:shd w:val="clear" w:color="auto" w:fill="auto"/>
          </w:tcPr>
          <w:p w14:paraId="6ECC7391" w14:textId="77777777" w:rsidR="00D56B76" w:rsidRPr="00E45B8A" w:rsidRDefault="00D56B76" w:rsidP="00D56B76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347A6D59" w14:textId="3CC1A318" w:rsidR="00D56B76" w:rsidRPr="00D56B76" w:rsidRDefault="00D56B76" w:rsidP="00511A6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D56B7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We can repay our debt </w:t>
            </w:r>
            <w:r w:rsidRPr="00511A6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 xml:space="preserve">within </w:t>
            </w:r>
            <w:r w:rsidR="00511A6F" w:rsidRPr="00511A6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3</w:t>
            </w:r>
            <w:r w:rsidRPr="00511A6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 xml:space="preserve"> months</w:t>
            </w:r>
            <w:r w:rsidRPr="00D56B7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if we had to.</w:t>
            </w:r>
          </w:p>
        </w:tc>
        <w:tc>
          <w:tcPr>
            <w:tcW w:w="425" w:type="dxa"/>
            <w:shd w:val="clear" w:color="auto" w:fill="auto"/>
          </w:tcPr>
          <w:p w14:paraId="57C1C9EB" w14:textId="77777777" w:rsidR="00D56B76" w:rsidRPr="009C5BBD" w:rsidRDefault="00D56B76" w:rsidP="00D56B76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D56B76" w14:paraId="13E1CEF6" w14:textId="77777777" w:rsidTr="00061985">
        <w:trPr>
          <w:trHeight w:val="60"/>
        </w:trPr>
        <w:tc>
          <w:tcPr>
            <w:tcW w:w="567" w:type="dxa"/>
            <w:shd w:val="clear" w:color="auto" w:fill="auto"/>
          </w:tcPr>
          <w:p w14:paraId="11151F55" w14:textId="77777777" w:rsidR="00D56B76" w:rsidRPr="00E45B8A" w:rsidRDefault="00D56B76" w:rsidP="00D56B76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>3)</w:t>
            </w:r>
          </w:p>
        </w:tc>
        <w:tc>
          <w:tcPr>
            <w:tcW w:w="4536" w:type="dxa"/>
            <w:shd w:val="clear" w:color="auto" w:fill="auto"/>
          </w:tcPr>
          <w:p w14:paraId="725FAB7C" w14:textId="77777777" w:rsidR="00D56B76" w:rsidRPr="00E45B8A" w:rsidRDefault="00D56B76" w:rsidP="00D56B76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5B42A94F" w14:textId="678BF7F3" w:rsidR="00D56B76" w:rsidRPr="00D56B76" w:rsidRDefault="00D56B76" w:rsidP="00511A6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D56B7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We can repay our debt in </w:t>
            </w:r>
            <w:r w:rsidR="00511A6F" w:rsidRPr="00511A6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3</w:t>
            </w:r>
            <w:r w:rsidRPr="00511A6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 xml:space="preserve"> to </w:t>
            </w:r>
            <w:r w:rsidR="00511A6F" w:rsidRPr="00511A6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6</w:t>
            </w:r>
            <w:r w:rsidRPr="00511A6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 xml:space="preserve"> months </w:t>
            </w:r>
            <w:r w:rsidRPr="00D56B7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if we had to. </w:t>
            </w:r>
          </w:p>
        </w:tc>
        <w:tc>
          <w:tcPr>
            <w:tcW w:w="425" w:type="dxa"/>
            <w:shd w:val="clear" w:color="auto" w:fill="auto"/>
          </w:tcPr>
          <w:p w14:paraId="27661FE1" w14:textId="77777777" w:rsidR="00D56B76" w:rsidRDefault="00D56B76" w:rsidP="00D56B76">
            <w:pPr>
              <w:jc w:val="center"/>
              <w:rPr>
                <w:rFonts w:ascii="Arial" w:hAnsi="Arial"/>
                <w:b/>
                <w:sz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D56B76" w14:paraId="782CD809" w14:textId="77777777" w:rsidTr="00061985">
        <w:trPr>
          <w:trHeight w:val="60"/>
        </w:trPr>
        <w:tc>
          <w:tcPr>
            <w:tcW w:w="567" w:type="dxa"/>
            <w:shd w:val="clear" w:color="auto" w:fill="auto"/>
          </w:tcPr>
          <w:p w14:paraId="58CD6D23" w14:textId="77777777" w:rsidR="00D56B76" w:rsidRPr="00E45B8A" w:rsidRDefault="00D56B76" w:rsidP="00D56B76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>4)</w:t>
            </w:r>
          </w:p>
        </w:tc>
        <w:tc>
          <w:tcPr>
            <w:tcW w:w="4536" w:type="dxa"/>
            <w:shd w:val="clear" w:color="auto" w:fill="auto"/>
          </w:tcPr>
          <w:p w14:paraId="5BE0B347" w14:textId="77777777" w:rsidR="00D56B76" w:rsidRPr="00E45B8A" w:rsidRDefault="00D56B76" w:rsidP="00D56B76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564A8348" w14:textId="7B675491" w:rsidR="00D56B76" w:rsidRPr="00D56B76" w:rsidRDefault="00D56B76" w:rsidP="00511A6F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D56B7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We can repay our debt in </w:t>
            </w:r>
            <w:r w:rsidR="00511A6F" w:rsidRPr="00511A6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7</w:t>
            </w:r>
            <w:r w:rsidRPr="00511A6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 xml:space="preserve"> to </w:t>
            </w:r>
            <w:r w:rsidR="00511A6F" w:rsidRPr="00511A6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12</w:t>
            </w:r>
            <w:r w:rsidRPr="00511A6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 xml:space="preserve"> months</w:t>
            </w:r>
            <w:r w:rsidRPr="00D56B7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if we had to.</w:t>
            </w:r>
          </w:p>
        </w:tc>
        <w:tc>
          <w:tcPr>
            <w:tcW w:w="425" w:type="dxa"/>
            <w:shd w:val="clear" w:color="auto" w:fill="auto"/>
          </w:tcPr>
          <w:p w14:paraId="039B4EDB" w14:textId="77777777" w:rsidR="00D56B76" w:rsidRPr="009C5BBD" w:rsidRDefault="00D56B76" w:rsidP="00D56B76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D56B76" w14:paraId="5DBFEE60" w14:textId="77777777" w:rsidTr="00061985">
        <w:trPr>
          <w:trHeight w:val="60"/>
        </w:trPr>
        <w:tc>
          <w:tcPr>
            <w:tcW w:w="567" w:type="dxa"/>
            <w:shd w:val="clear" w:color="auto" w:fill="auto"/>
          </w:tcPr>
          <w:p w14:paraId="6B68BF1D" w14:textId="77777777" w:rsidR="00D56B76" w:rsidRPr="00E45B8A" w:rsidRDefault="00D56B76" w:rsidP="00D56B76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ab/>
            </w:r>
            <w:r w:rsidRPr="00E45B8A">
              <w:rPr>
                <w:rFonts w:asciiTheme="majorHAnsi" w:hAnsiTheme="majorHAnsi"/>
                <w:sz w:val="14"/>
                <w:szCs w:val="14"/>
              </w:rPr>
              <w:tab/>
              <w:t>5)</w:t>
            </w:r>
          </w:p>
        </w:tc>
        <w:tc>
          <w:tcPr>
            <w:tcW w:w="4536" w:type="dxa"/>
            <w:shd w:val="clear" w:color="auto" w:fill="auto"/>
          </w:tcPr>
          <w:p w14:paraId="2C78A077" w14:textId="77777777" w:rsidR="00D56B76" w:rsidRPr="00E45B8A" w:rsidRDefault="00D56B76" w:rsidP="00D56B76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2AB0C27C" w14:textId="7F9B014E" w:rsidR="00D56B76" w:rsidRPr="00D56B76" w:rsidRDefault="00D56B76" w:rsidP="00D56B7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D56B7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We will need </w:t>
            </w:r>
            <w:r w:rsidRPr="00511A6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more than one year</w:t>
            </w:r>
            <w:r w:rsidRPr="00D56B7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to repay our debt. </w:t>
            </w:r>
          </w:p>
        </w:tc>
        <w:tc>
          <w:tcPr>
            <w:tcW w:w="425" w:type="dxa"/>
            <w:shd w:val="clear" w:color="auto" w:fill="auto"/>
          </w:tcPr>
          <w:p w14:paraId="5A21CCF0" w14:textId="77777777" w:rsidR="00D56B76" w:rsidRDefault="00D56B76" w:rsidP="00D56B76">
            <w:pPr>
              <w:jc w:val="center"/>
              <w:rPr>
                <w:rFonts w:ascii="Arial" w:hAnsi="Arial"/>
                <w:b/>
                <w:sz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D56B76" w14:paraId="130E3CCE" w14:textId="77777777" w:rsidTr="00061985">
        <w:trPr>
          <w:trHeight w:val="30"/>
        </w:trPr>
        <w:tc>
          <w:tcPr>
            <w:tcW w:w="567" w:type="dxa"/>
            <w:shd w:val="clear" w:color="auto" w:fill="auto"/>
          </w:tcPr>
          <w:p w14:paraId="2728B4E4" w14:textId="3FE6C9B9" w:rsidR="00D56B76" w:rsidRPr="00E45B8A" w:rsidRDefault="00D56B76" w:rsidP="00D56B76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99)</w:t>
            </w:r>
          </w:p>
        </w:tc>
        <w:tc>
          <w:tcPr>
            <w:tcW w:w="4536" w:type="dxa"/>
            <w:shd w:val="clear" w:color="auto" w:fill="auto"/>
          </w:tcPr>
          <w:p w14:paraId="5FB04466" w14:textId="77777777" w:rsidR="00D56B76" w:rsidRPr="00E45B8A" w:rsidRDefault="00D56B76" w:rsidP="00D56B76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083CF864" w14:textId="7BCFC2B4" w:rsidR="00D56B76" w:rsidRPr="00D56B76" w:rsidRDefault="00D56B76" w:rsidP="00D56B7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D56B76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 don't know</w:t>
            </w:r>
          </w:p>
        </w:tc>
        <w:tc>
          <w:tcPr>
            <w:tcW w:w="425" w:type="dxa"/>
            <w:shd w:val="clear" w:color="auto" w:fill="auto"/>
          </w:tcPr>
          <w:p w14:paraId="2611C70E" w14:textId="77777777" w:rsidR="00D56B76" w:rsidRPr="009C5BBD" w:rsidRDefault="00D56B76" w:rsidP="00D56B76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</w:tbl>
    <w:p w14:paraId="751A6BAD" w14:textId="77777777" w:rsidR="00511A6F" w:rsidRDefault="00511A6F" w:rsidP="00C26157">
      <w:pPr>
        <w:spacing w:after="0"/>
        <w:rPr>
          <w:rFonts w:asciiTheme="majorHAnsi" w:hAnsiTheme="majorHAnsi" w:cstheme="majorHAnsi"/>
          <w:b/>
          <w:color w:val="008372"/>
          <w:sz w:val="18"/>
          <w:szCs w:val="18"/>
        </w:rPr>
      </w:pPr>
    </w:p>
    <w:p w14:paraId="52516C82" w14:textId="77777777" w:rsidR="00511A6F" w:rsidRDefault="00511A6F" w:rsidP="00C26157">
      <w:pPr>
        <w:spacing w:after="0"/>
        <w:rPr>
          <w:rFonts w:asciiTheme="majorHAnsi" w:hAnsiTheme="majorHAnsi" w:cstheme="majorHAnsi"/>
          <w:b/>
          <w:color w:val="008372"/>
          <w:sz w:val="18"/>
          <w:szCs w:val="18"/>
        </w:rPr>
      </w:pPr>
    </w:p>
    <w:p w14:paraId="30830D6F" w14:textId="271CEFD1" w:rsidR="005A4ED6" w:rsidRDefault="00061985" w:rsidP="00C26157">
      <w:pPr>
        <w:spacing w:after="0"/>
        <w:rPr>
          <w:rFonts w:asciiTheme="majorHAnsi" w:hAnsiTheme="majorHAnsi" w:cstheme="majorHAnsi"/>
          <w:b/>
          <w:color w:val="008372"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color w:val="008372"/>
          <w:sz w:val="18"/>
          <w:szCs w:val="18"/>
        </w:rPr>
        <w:t>Food security</w:t>
      </w: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245"/>
        <w:gridCol w:w="425"/>
      </w:tblGrid>
      <w:tr w:rsidR="00D56B76" w14:paraId="3085CA79" w14:textId="77777777" w:rsidTr="00061985">
        <w:trPr>
          <w:trHeight w:val="142"/>
        </w:trPr>
        <w:tc>
          <w:tcPr>
            <w:tcW w:w="567" w:type="dxa"/>
            <w:shd w:val="clear" w:color="auto" w:fill="AEC44A"/>
          </w:tcPr>
          <w:p w14:paraId="64CCC4CE" w14:textId="5E8FFA9A" w:rsidR="00D56B76" w:rsidRPr="00E45B8A" w:rsidRDefault="00D56B76" w:rsidP="00D56B7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</w:rPr>
              <w:t>G.</w:t>
            </w:r>
            <w:r w:rsidR="00061985"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4536" w:type="dxa"/>
            <w:shd w:val="clear" w:color="auto" w:fill="E0E0E0"/>
          </w:tcPr>
          <w:p w14:paraId="1EA70D0C" w14:textId="77777777" w:rsidR="00D56B76" w:rsidRPr="00003A0B" w:rsidRDefault="00D56B76" w:rsidP="00D56B76">
            <w:pPr>
              <w:rPr>
                <w:rFonts w:asciiTheme="majorHAnsi" w:hAnsiTheme="majorHAnsi"/>
                <w:b/>
                <w:sz w:val="16"/>
                <w:highlight w:val="yellow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E0E0E0"/>
          </w:tcPr>
          <w:p w14:paraId="09AC42A8" w14:textId="19188D8E" w:rsidR="00D56B76" w:rsidRPr="00061985" w:rsidRDefault="00061985" w:rsidP="00D56B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AU" w:eastAsia="en-US"/>
              </w:rPr>
            </w:pPr>
            <w:r w:rsidRPr="0006198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AU" w:eastAsia="en-US"/>
              </w:rPr>
              <w:t>Which of the following statements best applies to your household?</w:t>
            </w:r>
          </w:p>
        </w:tc>
      </w:tr>
      <w:tr w:rsidR="00061985" w14:paraId="169EC961" w14:textId="77777777" w:rsidTr="00061985">
        <w:trPr>
          <w:trHeight w:val="60"/>
        </w:trPr>
        <w:tc>
          <w:tcPr>
            <w:tcW w:w="567" w:type="dxa"/>
            <w:shd w:val="clear" w:color="auto" w:fill="auto"/>
          </w:tcPr>
          <w:p w14:paraId="17B55A94" w14:textId="77777777" w:rsidR="00061985" w:rsidRPr="00E45B8A" w:rsidRDefault="00061985" w:rsidP="00D56B76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>1)</w:t>
            </w:r>
          </w:p>
        </w:tc>
        <w:tc>
          <w:tcPr>
            <w:tcW w:w="4536" w:type="dxa"/>
            <w:shd w:val="clear" w:color="auto" w:fill="auto"/>
          </w:tcPr>
          <w:p w14:paraId="23609258" w14:textId="77777777" w:rsidR="00061985" w:rsidRPr="00E45B8A" w:rsidRDefault="00061985" w:rsidP="00D56B76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4ADB04BF" w14:textId="79B58EDE" w:rsidR="00061985" w:rsidRPr="00061985" w:rsidRDefault="00061985" w:rsidP="00D56B7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619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All of our household members have enough to eat throughout the year.</w:t>
            </w:r>
          </w:p>
        </w:tc>
        <w:tc>
          <w:tcPr>
            <w:tcW w:w="425" w:type="dxa"/>
            <w:shd w:val="clear" w:color="auto" w:fill="auto"/>
          </w:tcPr>
          <w:p w14:paraId="4F51F7DD" w14:textId="77777777" w:rsidR="00061985" w:rsidRDefault="00061985" w:rsidP="00D56B76">
            <w:pPr>
              <w:jc w:val="center"/>
              <w:rPr>
                <w:rFonts w:ascii="Arial" w:hAnsi="Arial"/>
                <w:b/>
                <w:sz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061985" w14:paraId="3839C8B7" w14:textId="77777777" w:rsidTr="00061985">
        <w:trPr>
          <w:trHeight w:val="60"/>
        </w:trPr>
        <w:tc>
          <w:tcPr>
            <w:tcW w:w="567" w:type="dxa"/>
            <w:shd w:val="clear" w:color="auto" w:fill="auto"/>
          </w:tcPr>
          <w:p w14:paraId="64A05DE3" w14:textId="77777777" w:rsidR="00061985" w:rsidRPr="00E45B8A" w:rsidRDefault="00061985" w:rsidP="00D56B76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>2)</w:t>
            </w:r>
          </w:p>
        </w:tc>
        <w:tc>
          <w:tcPr>
            <w:tcW w:w="4536" w:type="dxa"/>
            <w:shd w:val="clear" w:color="auto" w:fill="auto"/>
          </w:tcPr>
          <w:p w14:paraId="773EAA86" w14:textId="77777777" w:rsidR="00061985" w:rsidRPr="00E45B8A" w:rsidRDefault="00061985" w:rsidP="00D56B76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3A20C773" w14:textId="478CA829" w:rsidR="00061985" w:rsidRPr="00061985" w:rsidRDefault="00061985" w:rsidP="00D56B7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619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There are times in the year when we do not have eno</w:t>
            </w:r>
            <w:r w:rsidR="00321C4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u</w:t>
            </w:r>
            <w:r w:rsidRPr="000619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gh food to eat.</w:t>
            </w:r>
          </w:p>
        </w:tc>
        <w:tc>
          <w:tcPr>
            <w:tcW w:w="425" w:type="dxa"/>
            <w:shd w:val="clear" w:color="auto" w:fill="auto"/>
          </w:tcPr>
          <w:p w14:paraId="1690487E" w14:textId="77777777" w:rsidR="00061985" w:rsidRPr="009C5BBD" w:rsidRDefault="00061985" w:rsidP="00D56B76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061985" w14:paraId="786C05E2" w14:textId="77777777" w:rsidTr="00061985">
        <w:trPr>
          <w:trHeight w:val="60"/>
        </w:trPr>
        <w:tc>
          <w:tcPr>
            <w:tcW w:w="567" w:type="dxa"/>
            <w:shd w:val="clear" w:color="auto" w:fill="auto"/>
          </w:tcPr>
          <w:p w14:paraId="1BD5DE23" w14:textId="77777777" w:rsidR="00061985" w:rsidRPr="00E45B8A" w:rsidRDefault="00061985" w:rsidP="00D56B76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>3)</w:t>
            </w:r>
          </w:p>
        </w:tc>
        <w:tc>
          <w:tcPr>
            <w:tcW w:w="4536" w:type="dxa"/>
            <w:shd w:val="clear" w:color="auto" w:fill="auto"/>
          </w:tcPr>
          <w:p w14:paraId="76B7AD64" w14:textId="77777777" w:rsidR="00061985" w:rsidRPr="00E45B8A" w:rsidRDefault="00061985" w:rsidP="00D56B76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7F83DCDF" w14:textId="47EED446" w:rsidR="00061985" w:rsidRPr="00061985" w:rsidRDefault="00061985" w:rsidP="00D56B7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619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We generally have to prioritize who gets sufficient serves. </w:t>
            </w:r>
          </w:p>
        </w:tc>
        <w:tc>
          <w:tcPr>
            <w:tcW w:w="425" w:type="dxa"/>
            <w:shd w:val="clear" w:color="auto" w:fill="auto"/>
          </w:tcPr>
          <w:p w14:paraId="00BD477C" w14:textId="77777777" w:rsidR="00061985" w:rsidRDefault="00061985" w:rsidP="00D56B76">
            <w:pPr>
              <w:jc w:val="center"/>
              <w:rPr>
                <w:rFonts w:ascii="Arial" w:hAnsi="Arial"/>
                <w:b/>
                <w:sz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061985" w14:paraId="06091E51" w14:textId="77777777" w:rsidTr="00061985">
        <w:trPr>
          <w:trHeight w:val="60"/>
        </w:trPr>
        <w:tc>
          <w:tcPr>
            <w:tcW w:w="567" w:type="dxa"/>
            <w:shd w:val="clear" w:color="auto" w:fill="auto"/>
          </w:tcPr>
          <w:p w14:paraId="632AA4E3" w14:textId="77777777" w:rsidR="00061985" w:rsidRPr="00E45B8A" w:rsidRDefault="00061985" w:rsidP="00D56B76">
            <w:pPr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E45B8A">
              <w:rPr>
                <w:rFonts w:asciiTheme="majorHAnsi" w:hAnsiTheme="majorHAnsi"/>
                <w:sz w:val="14"/>
                <w:szCs w:val="14"/>
              </w:rPr>
              <w:t>4)</w:t>
            </w:r>
          </w:p>
        </w:tc>
        <w:tc>
          <w:tcPr>
            <w:tcW w:w="4536" w:type="dxa"/>
            <w:shd w:val="clear" w:color="auto" w:fill="auto"/>
          </w:tcPr>
          <w:p w14:paraId="76049285" w14:textId="77777777" w:rsidR="00061985" w:rsidRPr="00E45B8A" w:rsidRDefault="00061985" w:rsidP="00D56B76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2875F466" w14:textId="61452617" w:rsidR="00061985" w:rsidRPr="00061985" w:rsidRDefault="00061985" w:rsidP="00D56B7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619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None of our household members has enough food to eat for all or most of the year.</w:t>
            </w:r>
          </w:p>
        </w:tc>
        <w:tc>
          <w:tcPr>
            <w:tcW w:w="425" w:type="dxa"/>
            <w:shd w:val="clear" w:color="auto" w:fill="auto"/>
          </w:tcPr>
          <w:p w14:paraId="502DBF1A" w14:textId="77777777" w:rsidR="00061985" w:rsidRPr="009C5BBD" w:rsidRDefault="00061985" w:rsidP="00D56B76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  <w:tr w:rsidR="00061985" w14:paraId="0273546C" w14:textId="77777777" w:rsidTr="00061985">
        <w:trPr>
          <w:trHeight w:val="60"/>
        </w:trPr>
        <w:tc>
          <w:tcPr>
            <w:tcW w:w="567" w:type="dxa"/>
            <w:shd w:val="clear" w:color="auto" w:fill="auto"/>
          </w:tcPr>
          <w:p w14:paraId="26DCC30C" w14:textId="3E301D45" w:rsidR="00061985" w:rsidRPr="00E45B8A" w:rsidRDefault="00061985" w:rsidP="00D56B76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99)</w:t>
            </w:r>
          </w:p>
        </w:tc>
        <w:tc>
          <w:tcPr>
            <w:tcW w:w="4536" w:type="dxa"/>
            <w:shd w:val="clear" w:color="auto" w:fill="auto"/>
          </w:tcPr>
          <w:p w14:paraId="7E3370FB" w14:textId="77777777" w:rsidR="00061985" w:rsidRPr="00E45B8A" w:rsidRDefault="00061985" w:rsidP="00D56B76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16825448" w14:textId="26DF2571" w:rsidR="00061985" w:rsidRPr="00061985" w:rsidRDefault="00061985" w:rsidP="00D56B76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061985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 don't know</w:t>
            </w:r>
          </w:p>
        </w:tc>
        <w:tc>
          <w:tcPr>
            <w:tcW w:w="425" w:type="dxa"/>
            <w:shd w:val="clear" w:color="auto" w:fill="auto"/>
          </w:tcPr>
          <w:p w14:paraId="20E814D1" w14:textId="77777777" w:rsidR="00061985" w:rsidRDefault="00061985" w:rsidP="00D56B76">
            <w:pPr>
              <w:jc w:val="center"/>
              <w:rPr>
                <w:rFonts w:ascii="Arial" w:hAnsi="Arial"/>
                <w:b/>
                <w:sz w:val="16"/>
              </w:rPr>
            </w:pPr>
            <w:r w:rsidRPr="009C5BBD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</w:tr>
    </w:tbl>
    <w:p w14:paraId="2EA71924" w14:textId="77777777" w:rsidR="005A4ED6" w:rsidRPr="006B2019" w:rsidRDefault="005A4ED6" w:rsidP="00C26157">
      <w:pPr>
        <w:spacing w:after="0"/>
        <w:rPr>
          <w:rFonts w:asciiTheme="majorHAnsi" w:hAnsiTheme="majorHAnsi" w:cstheme="majorHAnsi"/>
          <w:b/>
          <w:color w:val="008372"/>
          <w:sz w:val="4"/>
          <w:szCs w:val="4"/>
          <w:u w:val="single"/>
        </w:rPr>
      </w:pPr>
    </w:p>
    <w:p w14:paraId="787FF7FB" w14:textId="77777777" w:rsidR="005A4ED6" w:rsidRDefault="005A4ED6" w:rsidP="00C26157">
      <w:pPr>
        <w:spacing w:after="0"/>
        <w:rPr>
          <w:rFonts w:asciiTheme="majorHAnsi" w:hAnsiTheme="majorHAnsi" w:cstheme="majorHAnsi"/>
          <w:b/>
          <w:color w:val="008372"/>
          <w:sz w:val="20"/>
          <w:szCs w:val="20"/>
          <w:u w:val="single"/>
        </w:rPr>
      </w:pPr>
    </w:p>
    <w:p w14:paraId="53F753A9" w14:textId="77777777" w:rsidR="00511A6F" w:rsidRDefault="00511A6F" w:rsidP="00C26157">
      <w:pPr>
        <w:spacing w:after="0"/>
        <w:rPr>
          <w:rFonts w:asciiTheme="majorHAnsi" w:hAnsiTheme="majorHAnsi" w:cstheme="majorHAnsi"/>
          <w:b/>
          <w:color w:val="008372"/>
          <w:sz w:val="20"/>
          <w:szCs w:val="20"/>
          <w:u w:val="single"/>
        </w:rPr>
      </w:pPr>
    </w:p>
    <w:p w14:paraId="18BCA992" w14:textId="77777777" w:rsidR="00511A6F" w:rsidRDefault="00511A6F" w:rsidP="00C26157">
      <w:pPr>
        <w:spacing w:after="0"/>
        <w:rPr>
          <w:rFonts w:asciiTheme="majorHAnsi" w:hAnsiTheme="majorHAnsi" w:cstheme="majorHAnsi"/>
          <w:b/>
          <w:color w:val="008372"/>
          <w:sz w:val="20"/>
          <w:szCs w:val="20"/>
          <w:u w:val="single"/>
        </w:rPr>
      </w:pPr>
    </w:p>
    <w:p w14:paraId="67367BEB" w14:textId="77777777" w:rsidR="00C26157" w:rsidRPr="004E25EE" w:rsidRDefault="00C26157" w:rsidP="00C26157">
      <w:pPr>
        <w:spacing w:after="0"/>
        <w:rPr>
          <w:rFonts w:asciiTheme="majorHAnsi" w:hAnsiTheme="majorHAnsi" w:cstheme="majorHAnsi"/>
          <w:color w:val="008372"/>
          <w:sz w:val="20"/>
          <w:szCs w:val="20"/>
          <w:u w:val="single"/>
        </w:rPr>
      </w:pPr>
      <w:r w:rsidRPr="004E25EE">
        <w:rPr>
          <w:rFonts w:asciiTheme="majorHAnsi" w:hAnsiTheme="majorHAnsi" w:cstheme="majorHAnsi"/>
          <w:b/>
          <w:color w:val="008372"/>
          <w:sz w:val="20"/>
          <w:szCs w:val="20"/>
          <w:u w:val="single"/>
        </w:rPr>
        <w:t xml:space="preserve">PART H </w:t>
      </w:r>
      <w:r w:rsidRPr="004E25EE">
        <w:rPr>
          <w:rFonts w:asciiTheme="majorHAnsi" w:hAnsiTheme="majorHAnsi" w:cstheme="majorHAnsi"/>
          <w:color w:val="008372"/>
          <w:sz w:val="20"/>
          <w:szCs w:val="20"/>
          <w:u w:val="single"/>
        </w:rPr>
        <w:t>| NATURAL RESOURCES</w:t>
      </w:r>
    </w:p>
    <w:p w14:paraId="303CD9CD" w14:textId="77777777" w:rsidR="00C26157" w:rsidRPr="006B2019" w:rsidRDefault="00C26157" w:rsidP="00591596">
      <w:pPr>
        <w:spacing w:after="0"/>
        <w:rPr>
          <w:rFonts w:asciiTheme="majorHAnsi" w:hAnsiTheme="majorHAnsi" w:cstheme="majorHAnsi"/>
          <w:b/>
          <w:color w:val="008372"/>
          <w:sz w:val="4"/>
          <w:szCs w:val="4"/>
          <w:u w:val="single"/>
        </w:rPr>
      </w:pPr>
    </w:p>
    <w:p w14:paraId="297C4D2A" w14:textId="77777777" w:rsidR="007409AA" w:rsidRPr="00803594" w:rsidRDefault="007409AA" w:rsidP="007409AA">
      <w:pPr>
        <w:spacing w:after="0"/>
        <w:rPr>
          <w:rFonts w:asciiTheme="majorHAnsi" w:hAnsiTheme="majorHAnsi" w:cstheme="majorHAnsi"/>
          <w:b/>
          <w:color w:val="008372"/>
          <w:sz w:val="18"/>
          <w:szCs w:val="18"/>
        </w:rPr>
      </w:pPr>
      <w:r w:rsidRPr="00803594">
        <w:rPr>
          <w:rFonts w:asciiTheme="majorHAnsi" w:hAnsiTheme="majorHAnsi" w:cstheme="majorHAnsi"/>
          <w:b/>
          <w:color w:val="008372"/>
          <w:sz w:val="18"/>
          <w:szCs w:val="18"/>
        </w:rPr>
        <w:t>Household-level Natural Resource Management (NHI)</w:t>
      </w: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0"/>
        <w:gridCol w:w="425"/>
      </w:tblGrid>
      <w:tr w:rsidR="000F40A0" w:rsidRPr="00477E29" w14:paraId="15303B3C" w14:textId="77777777" w:rsidTr="001511A3">
        <w:trPr>
          <w:trHeight w:val="102"/>
        </w:trPr>
        <w:tc>
          <w:tcPr>
            <w:tcW w:w="567" w:type="dxa"/>
            <w:shd w:val="clear" w:color="auto" w:fill="AEC44A"/>
          </w:tcPr>
          <w:p w14:paraId="20A906DF" w14:textId="77777777" w:rsidR="000F40A0" w:rsidRPr="00477E29" w:rsidRDefault="000F40A0" w:rsidP="000F40A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H.1</w:t>
            </w:r>
          </w:p>
        </w:tc>
        <w:tc>
          <w:tcPr>
            <w:tcW w:w="4111" w:type="dxa"/>
            <w:shd w:val="clear" w:color="auto" w:fill="E0E0E0"/>
          </w:tcPr>
          <w:p w14:paraId="0F795ED9" w14:textId="77777777" w:rsidR="000F40A0" w:rsidRPr="00477E29" w:rsidRDefault="000F40A0" w:rsidP="000F40A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3E386966" w14:textId="77777777" w:rsidR="000F40A0" w:rsidRPr="00477E29" w:rsidRDefault="000F40A0" w:rsidP="000F40A0">
            <w:pPr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What energy source does your household use for cooking?</w:t>
            </w:r>
          </w:p>
        </w:tc>
      </w:tr>
      <w:tr w:rsidR="000F40A0" w:rsidRPr="00477E29" w14:paraId="270164B1" w14:textId="77777777" w:rsidTr="000F40A0">
        <w:tc>
          <w:tcPr>
            <w:tcW w:w="567" w:type="dxa"/>
            <w:shd w:val="clear" w:color="auto" w:fill="auto"/>
          </w:tcPr>
          <w:p w14:paraId="765D23B7" w14:textId="77777777" w:rsidR="000F40A0" w:rsidRPr="00477E29" w:rsidRDefault="000F40A0" w:rsidP="000F40A0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6E302926" w14:textId="77777777" w:rsidR="000F40A0" w:rsidRPr="00B52008" w:rsidRDefault="000F40A0" w:rsidP="000F40A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8A798CE" w14:textId="77777777" w:rsidR="000F40A0" w:rsidRPr="00477E29" w:rsidRDefault="000F40A0" w:rsidP="000F40A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Wood, regular stove or open fire</w:t>
            </w:r>
          </w:p>
        </w:tc>
        <w:tc>
          <w:tcPr>
            <w:tcW w:w="425" w:type="dxa"/>
            <w:shd w:val="clear" w:color="auto" w:fill="auto"/>
          </w:tcPr>
          <w:p w14:paraId="609DF65E" w14:textId="77777777" w:rsidR="000F40A0" w:rsidRPr="00477E29" w:rsidRDefault="000F40A0" w:rsidP="000F40A0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0F40A0" w:rsidRPr="00477E29" w14:paraId="5ED624E1" w14:textId="77777777" w:rsidTr="000F40A0">
        <w:tc>
          <w:tcPr>
            <w:tcW w:w="567" w:type="dxa"/>
            <w:shd w:val="clear" w:color="auto" w:fill="auto"/>
          </w:tcPr>
          <w:p w14:paraId="7B80AD65" w14:textId="77777777" w:rsidR="000F40A0" w:rsidRPr="00477E29" w:rsidRDefault="000F40A0" w:rsidP="000F40A0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1288E664" w14:textId="77777777" w:rsidR="000F40A0" w:rsidRPr="00B52008" w:rsidRDefault="000F40A0" w:rsidP="000F40A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28FB56FB" w14:textId="77777777" w:rsidR="000F40A0" w:rsidRPr="00477E29" w:rsidRDefault="000F40A0" w:rsidP="000F40A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Wood, smoke-free or energy-efficient stove</w:t>
            </w:r>
          </w:p>
        </w:tc>
        <w:tc>
          <w:tcPr>
            <w:tcW w:w="425" w:type="dxa"/>
            <w:shd w:val="clear" w:color="auto" w:fill="auto"/>
          </w:tcPr>
          <w:p w14:paraId="4D44AE0E" w14:textId="77777777" w:rsidR="000F40A0" w:rsidRPr="00477E29" w:rsidRDefault="000F40A0" w:rsidP="000F40A0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0F40A0" w:rsidRPr="00477E29" w14:paraId="2831C778" w14:textId="77777777" w:rsidTr="000F40A0">
        <w:trPr>
          <w:trHeight w:val="36"/>
        </w:trPr>
        <w:tc>
          <w:tcPr>
            <w:tcW w:w="567" w:type="dxa"/>
            <w:shd w:val="clear" w:color="auto" w:fill="auto"/>
          </w:tcPr>
          <w:p w14:paraId="5851A4C0" w14:textId="77777777" w:rsidR="000F40A0" w:rsidRPr="00477E29" w:rsidRDefault="000F40A0" w:rsidP="000F40A0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</w: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  <w:t>3)</w:t>
            </w:r>
          </w:p>
        </w:tc>
        <w:tc>
          <w:tcPr>
            <w:tcW w:w="4111" w:type="dxa"/>
            <w:shd w:val="clear" w:color="auto" w:fill="auto"/>
          </w:tcPr>
          <w:p w14:paraId="4F2A51DC" w14:textId="77777777" w:rsidR="000F40A0" w:rsidRPr="00B52008" w:rsidRDefault="000F40A0" w:rsidP="000F40A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25934548" w14:textId="6A053861" w:rsidR="000F40A0" w:rsidRPr="00477E29" w:rsidRDefault="000F40A0" w:rsidP="000F40A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Electricity</w:t>
            </w:r>
            <w:r w:rsidR="00F818A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  <w:r w:rsidR="00F818A9" w:rsidRPr="007B6F99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>(</w:t>
            </w:r>
            <w:r w:rsidR="00F818A9" w:rsidRPr="007B6F99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sym w:font="Wingdings" w:char="F0E0"/>
            </w:r>
            <w:r w:rsidR="00F818A9" w:rsidRPr="007B6F99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 xml:space="preserve"> H.3)</w:t>
            </w:r>
          </w:p>
        </w:tc>
        <w:tc>
          <w:tcPr>
            <w:tcW w:w="425" w:type="dxa"/>
            <w:shd w:val="clear" w:color="auto" w:fill="auto"/>
          </w:tcPr>
          <w:p w14:paraId="1DD5A543" w14:textId="77777777" w:rsidR="000F40A0" w:rsidRPr="00477E29" w:rsidRDefault="000F40A0" w:rsidP="000F40A0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0F40A0" w:rsidRPr="00477E29" w14:paraId="7E3644B5" w14:textId="77777777" w:rsidTr="000F40A0">
        <w:trPr>
          <w:trHeight w:val="36"/>
        </w:trPr>
        <w:tc>
          <w:tcPr>
            <w:tcW w:w="567" w:type="dxa"/>
            <w:shd w:val="clear" w:color="auto" w:fill="auto"/>
          </w:tcPr>
          <w:p w14:paraId="18BE0F0D" w14:textId="77777777" w:rsidR="000F40A0" w:rsidRPr="00477E29" w:rsidRDefault="000F40A0" w:rsidP="000F40A0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4)</w:t>
            </w:r>
          </w:p>
        </w:tc>
        <w:tc>
          <w:tcPr>
            <w:tcW w:w="4111" w:type="dxa"/>
            <w:shd w:val="clear" w:color="auto" w:fill="auto"/>
          </w:tcPr>
          <w:p w14:paraId="4E543200" w14:textId="77777777" w:rsidR="000F40A0" w:rsidRPr="00B52008" w:rsidRDefault="000F40A0" w:rsidP="000F40A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0F0F0065" w14:textId="033A19E1" w:rsidR="000F40A0" w:rsidRPr="00803594" w:rsidRDefault="000F40A0" w:rsidP="000F40A0">
            <w:pPr>
              <w:rPr>
                <w:rFonts w:asciiTheme="majorHAnsi" w:hAnsiTheme="majorHAnsi" w:cstheme="majorHAnsi"/>
                <w:color w:val="C0504D" w:themeColor="accent2"/>
                <w:sz w:val="14"/>
                <w:szCs w:val="14"/>
              </w:rPr>
            </w:pPr>
            <w:r w:rsidRPr="00803594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Gas</w:t>
            </w:r>
            <w:r w:rsidR="00F818A9" w:rsidRPr="00803594">
              <w:rPr>
                <w:rFonts w:asciiTheme="majorHAnsi" w:hAnsiTheme="majorHAnsi" w:cstheme="majorHAnsi"/>
                <w:color w:val="C0504D" w:themeColor="accent2"/>
                <w:sz w:val="14"/>
                <w:szCs w:val="14"/>
              </w:rPr>
              <w:t xml:space="preserve"> </w:t>
            </w:r>
            <w:r w:rsidR="00F818A9"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>(</w:t>
            </w:r>
            <w:r w:rsidR="00F818A9"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sym w:font="Wingdings" w:char="F0E0"/>
            </w:r>
            <w:r w:rsidR="00F818A9"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 xml:space="preserve"> H.3)</w:t>
            </w:r>
          </w:p>
        </w:tc>
        <w:tc>
          <w:tcPr>
            <w:tcW w:w="425" w:type="dxa"/>
            <w:shd w:val="clear" w:color="auto" w:fill="auto"/>
          </w:tcPr>
          <w:p w14:paraId="4D8EE6BA" w14:textId="77777777" w:rsidR="000F40A0" w:rsidRPr="00477E29" w:rsidRDefault="000F40A0" w:rsidP="000F40A0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0F40A0" w:rsidRPr="00477E29" w14:paraId="2014DD49" w14:textId="77777777" w:rsidTr="000F40A0">
        <w:trPr>
          <w:trHeight w:val="40"/>
        </w:trPr>
        <w:tc>
          <w:tcPr>
            <w:tcW w:w="567" w:type="dxa"/>
            <w:shd w:val="clear" w:color="auto" w:fill="auto"/>
          </w:tcPr>
          <w:p w14:paraId="02F6DD7A" w14:textId="77777777" w:rsidR="000F40A0" w:rsidRPr="00477E29" w:rsidRDefault="000F40A0" w:rsidP="000F40A0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88)</w:t>
            </w:r>
          </w:p>
        </w:tc>
        <w:tc>
          <w:tcPr>
            <w:tcW w:w="4111" w:type="dxa"/>
            <w:shd w:val="clear" w:color="auto" w:fill="auto"/>
          </w:tcPr>
          <w:p w14:paraId="539B3F66" w14:textId="77777777" w:rsidR="000F40A0" w:rsidRPr="00B52008" w:rsidRDefault="000F40A0" w:rsidP="000F40A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05DC2119" w14:textId="71A1BE44" w:rsidR="000F40A0" w:rsidRPr="00477E29" w:rsidRDefault="000F40A0" w:rsidP="000F40A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Other</w:t>
            </w:r>
            <w:r w:rsidR="00F818A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  <w:r w:rsidR="00F818A9"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>(</w:t>
            </w:r>
            <w:r w:rsidR="00F818A9"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sym w:font="Wingdings" w:char="F0E0"/>
            </w:r>
            <w:r w:rsidR="00F818A9"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 xml:space="preserve"> H.3)</w:t>
            </w:r>
          </w:p>
        </w:tc>
        <w:tc>
          <w:tcPr>
            <w:tcW w:w="425" w:type="dxa"/>
            <w:shd w:val="clear" w:color="auto" w:fill="auto"/>
          </w:tcPr>
          <w:p w14:paraId="68EE7BEB" w14:textId="77777777" w:rsidR="000F40A0" w:rsidRPr="00477E29" w:rsidRDefault="000F40A0" w:rsidP="000F40A0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0F40A0" w:rsidRPr="00477E29" w14:paraId="636AF6B2" w14:textId="77777777" w:rsidTr="000F40A0">
        <w:trPr>
          <w:trHeight w:val="40"/>
        </w:trPr>
        <w:tc>
          <w:tcPr>
            <w:tcW w:w="567" w:type="dxa"/>
            <w:shd w:val="clear" w:color="auto" w:fill="auto"/>
          </w:tcPr>
          <w:p w14:paraId="5B79F71C" w14:textId="77777777" w:rsidR="000F40A0" w:rsidRPr="00477E29" w:rsidRDefault="000F40A0" w:rsidP="000F40A0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99)</w:t>
            </w:r>
          </w:p>
        </w:tc>
        <w:tc>
          <w:tcPr>
            <w:tcW w:w="4111" w:type="dxa"/>
            <w:shd w:val="clear" w:color="auto" w:fill="auto"/>
          </w:tcPr>
          <w:p w14:paraId="7109D2D9" w14:textId="77777777" w:rsidR="000F40A0" w:rsidRPr="00B52008" w:rsidRDefault="000F40A0" w:rsidP="000F40A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20EABB55" w14:textId="456DC622" w:rsidR="000F40A0" w:rsidRPr="00477E29" w:rsidRDefault="000F40A0" w:rsidP="000F40A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 don’t know</w:t>
            </w:r>
            <w:r w:rsidR="00F818A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  <w:r w:rsidR="00F818A9"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>(</w:t>
            </w:r>
            <w:r w:rsidR="00F818A9"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sym w:font="Wingdings" w:char="F0E0"/>
            </w:r>
            <w:r w:rsidR="00F818A9"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 xml:space="preserve"> H.3)</w:t>
            </w:r>
          </w:p>
        </w:tc>
        <w:tc>
          <w:tcPr>
            <w:tcW w:w="425" w:type="dxa"/>
            <w:shd w:val="clear" w:color="auto" w:fill="auto"/>
          </w:tcPr>
          <w:p w14:paraId="68215FF4" w14:textId="77777777" w:rsidR="000F40A0" w:rsidRPr="00477E29" w:rsidRDefault="000F40A0" w:rsidP="000F40A0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1986E973" w14:textId="77777777" w:rsidR="000F40A0" w:rsidRPr="000F40A0" w:rsidRDefault="000F40A0" w:rsidP="007409AA">
      <w:pPr>
        <w:spacing w:after="0"/>
        <w:rPr>
          <w:rFonts w:asciiTheme="majorHAnsi" w:hAnsiTheme="majorHAnsi" w:cstheme="majorHAnsi"/>
          <w:b/>
          <w:color w:val="31849B" w:themeColor="accent5" w:themeShade="BF"/>
          <w:sz w:val="8"/>
          <w:szCs w:val="8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0"/>
        <w:gridCol w:w="425"/>
      </w:tblGrid>
      <w:tr w:rsidR="000F40A0" w:rsidRPr="00477E29" w14:paraId="5B7C495E" w14:textId="77777777" w:rsidTr="001511A3">
        <w:trPr>
          <w:trHeight w:val="102"/>
        </w:trPr>
        <w:tc>
          <w:tcPr>
            <w:tcW w:w="567" w:type="dxa"/>
            <w:shd w:val="clear" w:color="auto" w:fill="AEC44A"/>
          </w:tcPr>
          <w:p w14:paraId="67B6B1FF" w14:textId="77777777" w:rsidR="000F40A0" w:rsidRPr="00477E29" w:rsidRDefault="000F40A0" w:rsidP="000F40A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H.2</w:t>
            </w:r>
          </w:p>
        </w:tc>
        <w:tc>
          <w:tcPr>
            <w:tcW w:w="4111" w:type="dxa"/>
            <w:shd w:val="clear" w:color="auto" w:fill="E0E0E0"/>
          </w:tcPr>
          <w:p w14:paraId="66D77FF1" w14:textId="77777777" w:rsidR="000F40A0" w:rsidRPr="00477E29" w:rsidRDefault="000F40A0" w:rsidP="000F40A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74542780" w14:textId="77777777" w:rsidR="000F40A0" w:rsidRPr="00477E29" w:rsidRDefault="000F40A0" w:rsidP="000F40A0">
            <w:pPr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Where do you collect the wood for cooking?</w:t>
            </w:r>
          </w:p>
        </w:tc>
      </w:tr>
      <w:tr w:rsidR="000F40A0" w:rsidRPr="00477E29" w14:paraId="6D3F2569" w14:textId="77777777" w:rsidTr="000F40A0">
        <w:tc>
          <w:tcPr>
            <w:tcW w:w="567" w:type="dxa"/>
            <w:shd w:val="clear" w:color="auto" w:fill="auto"/>
          </w:tcPr>
          <w:p w14:paraId="4A177C55" w14:textId="77777777" w:rsidR="000F40A0" w:rsidRPr="00477E29" w:rsidRDefault="000F40A0" w:rsidP="000F40A0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020992EA" w14:textId="77777777" w:rsidR="000F40A0" w:rsidRPr="00B52008" w:rsidRDefault="000F40A0" w:rsidP="000F40A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455B9CE" w14:textId="77777777" w:rsidR="000F40A0" w:rsidRPr="00477E29" w:rsidRDefault="000F40A0" w:rsidP="000F40A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Only cut wood from trees</w:t>
            </w:r>
          </w:p>
        </w:tc>
        <w:tc>
          <w:tcPr>
            <w:tcW w:w="425" w:type="dxa"/>
            <w:shd w:val="clear" w:color="auto" w:fill="auto"/>
          </w:tcPr>
          <w:p w14:paraId="27C5E06B" w14:textId="77777777" w:rsidR="000F40A0" w:rsidRPr="00477E29" w:rsidRDefault="000F40A0" w:rsidP="000F40A0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0F40A0" w:rsidRPr="00477E29" w14:paraId="72BA7F47" w14:textId="77777777" w:rsidTr="000F40A0">
        <w:tc>
          <w:tcPr>
            <w:tcW w:w="567" w:type="dxa"/>
            <w:shd w:val="clear" w:color="auto" w:fill="auto"/>
          </w:tcPr>
          <w:p w14:paraId="2A8B245B" w14:textId="77777777" w:rsidR="000F40A0" w:rsidRPr="00477E29" w:rsidRDefault="000F40A0" w:rsidP="000F40A0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36FE9099" w14:textId="77777777" w:rsidR="000F40A0" w:rsidRPr="00B52008" w:rsidRDefault="000F40A0" w:rsidP="000F40A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5EFE19BE" w14:textId="77777777" w:rsidR="000F40A0" w:rsidRPr="00477E29" w:rsidRDefault="000F40A0" w:rsidP="000F40A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Mainly cut wood from trees</w:t>
            </w:r>
          </w:p>
        </w:tc>
        <w:tc>
          <w:tcPr>
            <w:tcW w:w="425" w:type="dxa"/>
            <w:shd w:val="clear" w:color="auto" w:fill="auto"/>
          </w:tcPr>
          <w:p w14:paraId="552E77E5" w14:textId="77777777" w:rsidR="000F40A0" w:rsidRPr="00477E29" w:rsidRDefault="000F40A0" w:rsidP="000F40A0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0F40A0" w:rsidRPr="00477E29" w14:paraId="187DF7D9" w14:textId="77777777" w:rsidTr="000F40A0">
        <w:trPr>
          <w:trHeight w:val="36"/>
        </w:trPr>
        <w:tc>
          <w:tcPr>
            <w:tcW w:w="567" w:type="dxa"/>
            <w:shd w:val="clear" w:color="auto" w:fill="auto"/>
          </w:tcPr>
          <w:p w14:paraId="77B1C6FE" w14:textId="77777777" w:rsidR="000F40A0" w:rsidRPr="00477E29" w:rsidRDefault="000F40A0" w:rsidP="000F40A0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</w: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  <w:t>3)</w:t>
            </w:r>
          </w:p>
        </w:tc>
        <w:tc>
          <w:tcPr>
            <w:tcW w:w="4111" w:type="dxa"/>
            <w:shd w:val="clear" w:color="auto" w:fill="auto"/>
          </w:tcPr>
          <w:p w14:paraId="7A2BF661" w14:textId="77777777" w:rsidR="000F40A0" w:rsidRPr="00B52008" w:rsidRDefault="000F40A0" w:rsidP="000F40A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0397EE0A" w14:textId="77777777" w:rsidR="000F40A0" w:rsidRPr="00477E29" w:rsidRDefault="000F40A0" w:rsidP="000F40A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Mainly dead wood/branches on the ground</w:t>
            </w:r>
          </w:p>
        </w:tc>
        <w:tc>
          <w:tcPr>
            <w:tcW w:w="425" w:type="dxa"/>
            <w:shd w:val="clear" w:color="auto" w:fill="auto"/>
          </w:tcPr>
          <w:p w14:paraId="7693A06A" w14:textId="77777777" w:rsidR="000F40A0" w:rsidRPr="00477E29" w:rsidRDefault="000F40A0" w:rsidP="000F40A0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0F40A0" w:rsidRPr="00477E29" w14:paraId="2D0BE8CD" w14:textId="77777777" w:rsidTr="000F40A0">
        <w:trPr>
          <w:trHeight w:val="36"/>
        </w:trPr>
        <w:tc>
          <w:tcPr>
            <w:tcW w:w="567" w:type="dxa"/>
            <w:shd w:val="clear" w:color="auto" w:fill="auto"/>
          </w:tcPr>
          <w:p w14:paraId="339A04B1" w14:textId="77777777" w:rsidR="000F40A0" w:rsidRPr="00477E29" w:rsidRDefault="000F40A0" w:rsidP="000F40A0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4)</w:t>
            </w:r>
          </w:p>
        </w:tc>
        <w:tc>
          <w:tcPr>
            <w:tcW w:w="4111" w:type="dxa"/>
            <w:shd w:val="clear" w:color="auto" w:fill="auto"/>
          </w:tcPr>
          <w:p w14:paraId="36B2D15E" w14:textId="77777777" w:rsidR="000F40A0" w:rsidRPr="00B52008" w:rsidRDefault="000F40A0" w:rsidP="000F40A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0516DF8A" w14:textId="77777777" w:rsidR="000F40A0" w:rsidRPr="00477E29" w:rsidRDefault="000F40A0" w:rsidP="000F40A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Only dead wood/branches on the ground</w:t>
            </w:r>
          </w:p>
        </w:tc>
        <w:tc>
          <w:tcPr>
            <w:tcW w:w="425" w:type="dxa"/>
            <w:shd w:val="clear" w:color="auto" w:fill="auto"/>
          </w:tcPr>
          <w:p w14:paraId="598A632F" w14:textId="77777777" w:rsidR="000F40A0" w:rsidRPr="00477E29" w:rsidRDefault="000F40A0" w:rsidP="000F40A0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0F40A0" w:rsidRPr="00477E29" w14:paraId="4E97589F" w14:textId="77777777" w:rsidTr="000F40A0">
        <w:trPr>
          <w:trHeight w:val="40"/>
        </w:trPr>
        <w:tc>
          <w:tcPr>
            <w:tcW w:w="567" w:type="dxa"/>
            <w:shd w:val="clear" w:color="auto" w:fill="auto"/>
          </w:tcPr>
          <w:p w14:paraId="3CEEDB70" w14:textId="77777777" w:rsidR="000F40A0" w:rsidRPr="00477E29" w:rsidRDefault="000F40A0" w:rsidP="000F40A0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88)</w:t>
            </w:r>
          </w:p>
        </w:tc>
        <w:tc>
          <w:tcPr>
            <w:tcW w:w="4111" w:type="dxa"/>
            <w:shd w:val="clear" w:color="auto" w:fill="auto"/>
          </w:tcPr>
          <w:p w14:paraId="32651ECC" w14:textId="77777777" w:rsidR="000F40A0" w:rsidRPr="00B52008" w:rsidRDefault="000F40A0" w:rsidP="000F40A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6C5B3A0B" w14:textId="77777777" w:rsidR="000F40A0" w:rsidRPr="00477E29" w:rsidRDefault="000F40A0" w:rsidP="000F40A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Other</w:t>
            </w:r>
          </w:p>
        </w:tc>
        <w:tc>
          <w:tcPr>
            <w:tcW w:w="425" w:type="dxa"/>
            <w:shd w:val="clear" w:color="auto" w:fill="auto"/>
          </w:tcPr>
          <w:p w14:paraId="02CEB235" w14:textId="77777777" w:rsidR="000F40A0" w:rsidRPr="00477E29" w:rsidRDefault="000F40A0" w:rsidP="000F40A0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0F40A0" w:rsidRPr="00477E29" w14:paraId="0499E591" w14:textId="77777777" w:rsidTr="000F40A0">
        <w:trPr>
          <w:trHeight w:val="40"/>
        </w:trPr>
        <w:tc>
          <w:tcPr>
            <w:tcW w:w="567" w:type="dxa"/>
            <w:shd w:val="clear" w:color="auto" w:fill="auto"/>
          </w:tcPr>
          <w:p w14:paraId="1F2F9C8A" w14:textId="77777777" w:rsidR="000F40A0" w:rsidRPr="00477E29" w:rsidRDefault="000F40A0" w:rsidP="000F40A0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99)</w:t>
            </w:r>
          </w:p>
        </w:tc>
        <w:tc>
          <w:tcPr>
            <w:tcW w:w="4111" w:type="dxa"/>
            <w:shd w:val="clear" w:color="auto" w:fill="auto"/>
          </w:tcPr>
          <w:p w14:paraId="00951D46" w14:textId="77777777" w:rsidR="000F40A0" w:rsidRPr="00B52008" w:rsidRDefault="000F40A0" w:rsidP="000F40A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7390B050" w14:textId="77777777" w:rsidR="000F40A0" w:rsidRPr="00477E29" w:rsidRDefault="000F40A0" w:rsidP="000F40A0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 don’t know</w:t>
            </w:r>
          </w:p>
        </w:tc>
        <w:tc>
          <w:tcPr>
            <w:tcW w:w="425" w:type="dxa"/>
            <w:shd w:val="clear" w:color="auto" w:fill="auto"/>
          </w:tcPr>
          <w:p w14:paraId="10C8DB83" w14:textId="77777777" w:rsidR="000F40A0" w:rsidRPr="00477E29" w:rsidRDefault="000F40A0" w:rsidP="000F40A0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3AA61811" w14:textId="77777777" w:rsidR="0016658B" w:rsidRDefault="0016658B" w:rsidP="007409AA">
      <w:pPr>
        <w:spacing w:after="0"/>
        <w:rPr>
          <w:rFonts w:asciiTheme="majorHAnsi" w:hAnsiTheme="majorHAnsi" w:cstheme="majorHAnsi"/>
          <w:b/>
          <w:color w:val="31849B" w:themeColor="accent5" w:themeShade="BF"/>
          <w:sz w:val="8"/>
          <w:szCs w:val="8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0"/>
        <w:gridCol w:w="425"/>
      </w:tblGrid>
      <w:tr w:rsidR="0016658B" w:rsidRPr="00477E29" w14:paraId="25692CF3" w14:textId="77777777" w:rsidTr="001511A3">
        <w:trPr>
          <w:trHeight w:val="102"/>
        </w:trPr>
        <w:tc>
          <w:tcPr>
            <w:tcW w:w="567" w:type="dxa"/>
            <w:shd w:val="clear" w:color="auto" w:fill="AEC44A"/>
          </w:tcPr>
          <w:p w14:paraId="61C10A33" w14:textId="7D779BD2" w:rsidR="0016658B" w:rsidRPr="00477E29" w:rsidRDefault="0016658B" w:rsidP="0016658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H.</w:t>
            </w:r>
            <w:r w:rsidR="007F6FAB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4111" w:type="dxa"/>
            <w:shd w:val="clear" w:color="auto" w:fill="E0E0E0"/>
          </w:tcPr>
          <w:p w14:paraId="45B12709" w14:textId="77777777" w:rsidR="0016658B" w:rsidRPr="00477E29" w:rsidRDefault="0016658B" w:rsidP="0016658B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38335C50" w14:textId="77777777" w:rsidR="0016658B" w:rsidRPr="00477E29" w:rsidRDefault="0016658B" w:rsidP="0016658B">
            <w:pPr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Does your household compost organic waste (e.g. food scraps, egg shells)?</w:t>
            </w:r>
          </w:p>
        </w:tc>
      </w:tr>
      <w:tr w:rsidR="0016658B" w:rsidRPr="00477E29" w14:paraId="0FE7F56D" w14:textId="77777777" w:rsidTr="0016658B">
        <w:tc>
          <w:tcPr>
            <w:tcW w:w="567" w:type="dxa"/>
            <w:shd w:val="clear" w:color="auto" w:fill="auto"/>
          </w:tcPr>
          <w:p w14:paraId="4EEE2F7B" w14:textId="77777777" w:rsidR="0016658B" w:rsidRPr="00477E29" w:rsidRDefault="0016658B" w:rsidP="0016658B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22A06D48" w14:textId="77777777" w:rsidR="0016658B" w:rsidRPr="00B52008" w:rsidRDefault="0016658B" w:rsidP="0016658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7F8D36B3" w14:textId="77777777" w:rsidR="0016658B" w:rsidRPr="00477E29" w:rsidRDefault="0016658B" w:rsidP="0016658B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67785F2B" w14:textId="77777777" w:rsidR="0016658B" w:rsidRPr="00477E29" w:rsidRDefault="0016658B" w:rsidP="0016658B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6658B" w:rsidRPr="00477E29" w14:paraId="2C80A799" w14:textId="77777777" w:rsidTr="0016658B">
        <w:tc>
          <w:tcPr>
            <w:tcW w:w="567" w:type="dxa"/>
            <w:shd w:val="clear" w:color="auto" w:fill="auto"/>
          </w:tcPr>
          <w:p w14:paraId="50BF134A" w14:textId="77777777" w:rsidR="0016658B" w:rsidRPr="00477E29" w:rsidRDefault="0016658B" w:rsidP="0016658B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4D53DCAB" w14:textId="77777777" w:rsidR="0016658B" w:rsidRPr="00B52008" w:rsidRDefault="0016658B" w:rsidP="0016658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25455D58" w14:textId="77777777" w:rsidR="0016658B" w:rsidRPr="00477E29" w:rsidRDefault="0016658B" w:rsidP="0016658B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711ACEE9" w14:textId="77777777" w:rsidR="0016658B" w:rsidRPr="00477E29" w:rsidRDefault="0016658B" w:rsidP="0016658B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6658B" w:rsidRPr="00477E29" w14:paraId="094F752C" w14:textId="77777777" w:rsidTr="0016658B">
        <w:trPr>
          <w:trHeight w:val="40"/>
        </w:trPr>
        <w:tc>
          <w:tcPr>
            <w:tcW w:w="567" w:type="dxa"/>
            <w:shd w:val="clear" w:color="auto" w:fill="auto"/>
          </w:tcPr>
          <w:p w14:paraId="5EAA623C" w14:textId="77777777" w:rsidR="0016658B" w:rsidRPr="00477E29" w:rsidRDefault="0016658B" w:rsidP="0016658B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99)</w:t>
            </w:r>
          </w:p>
        </w:tc>
        <w:tc>
          <w:tcPr>
            <w:tcW w:w="4111" w:type="dxa"/>
            <w:shd w:val="clear" w:color="auto" w:fill="auto"/>
          </w:tcPr>
          <w:p w14:paraId="498786D7" w14:textId="77777777" w:rsidR="0016658B" w:rsidRPr="00B52008" w:rsidRDefault="0016658B" w:rsidP="0016658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6F4CC749" w14:textId="77777777" w:rsidR="0016658B" w:rsidRPr="00477E29" w:rsidRDefault="0016658B" w:rsidP="0016658B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 don’t know</w:t>
            </w:r>
          </w:p>
        </w:tc>
        <w:tc>
          <w:tcPr>
            <w:tcW w:w="425" w:type="dxa"/>
            <w:shd w:val="clear" w:color="auto" w:fill="auto"/>
          </w:tcPr>
          <w:p w14:paraId="6F862BE9" w14:textId="77777777" w:rsidR="0016658B" w:rsidRPr="00477E29" w:rsidRDefault="0016658B" w:rsidP="0016658B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474E6A41" w14:textId="77777777" w:rsidR="0016658B" w:rsidRDefault="0016658B" w:rsidP="0016658B">
      <w:pPr>
        <w:spacing w:after="0"/>
        <w:ind w:firstLine="720"/>
        <w:rPr>
          <w:rFonts w:asciiTheme="majorHAnsi" w:hAnsiTheme="majorHAnsi" w:cstheme="majorHAnsi"/>
          <w:b/>
          <w:color w:val="31849B" w:themeColor="accent5" w:themeShade="BF"/>
          <w:sz w:val="8"/>
          <w:szCs w:val="8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0"/>
        <w:gridCol w:w="425"/>
      </w:tblGrid>
      <w:tr w:rsidR="0016658B" w:rsidRPr="00477E29" w14:paraId="7AD0BB00" w14:textId="77777777" w:rsidTr="001511A3">
        <w:trPr>
          <w:trHeight w:val="102"/>
        </w:trPr>
        <w:tc>
          <w:tcPr>
            <w:tcW w:w="567" w:type="dxa"/>
            <w:shd w:val="clear" w:color="auto" w:fill="AEC44A"/>
          </w:tcPr>
          <w:p w14:paraId="36954553" w14:textId="09637F0B" w:rsidR="0016658B" w:rsidRPr="00477E29" w:rsidRDefault="0016658B" w:rsidP="0016658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H.</w:t>
            </w:r>
            <w:r w:rsidR="007F6FAB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4</w:t>
            </w:r>
          </w:p>
        </w:tc>
        <w:tc>
          <w:tcPr>
            <w:tcW w:w="4111" w:type="dxa"/>
            <w:shd w:val="clear" w:color="auto" w:fill="E0E0E0"/>
          </w:tcPr>
          <w:p w14:paraId="179157C6" w14:textId="77777777" w:rsidR="0016658B" w:rsidRPr="00477E29" w:rsidRDefault="0016658B" w:rsidP="0016658B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3DE0F982" w14:textId="7113BD25" w:rsidR="0016658B" w:rsidRPr="0016658B" w:rsidRDefault="00803594" w:rsidP="0016658B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Calibri" w:hAnsi="Calibri"/>
                <w:b/>
                <w:color w:val="000000" w:themeColor="text1"/>
                <w:sz w:val="14"/>
                <w:szCs w:val="14"/>
              </w:rPr>
              <w:t>How do you dispose of i</w:t>
            </w:r>
            <w:r w:rsidR="0016658B" w:rsidRPr="0016658B">
              <w:rPr>
                <w:rFonts w:ascii="Calibri" w:hAnsi="Calibri"/>
                <w:b/>
                <w:color w:val="000000" w:themeColor="text1"/>
                <w:sz w:val="14"/>
                <w:szCs w:val="14"/>
              </w:rPr>
              <w:t>norganic household waste (e.g. plastic, tins)?</w:t>
            </w:r>
          </w:p>
        </w:tc>
      </w:tr>
      <w:tr w:rsidR="0016658B" w:rsidRPr="00477E29" w14:paraId="389B4AC0" w14:textId="77777777" w:rsidTr="0016658B">
        <w:tc>
          <w:tcPr>
            <w:tcW w:w="567" w:type="dxa"/>
            <w:shd w:val="clear" w:color="auto" w:fill="auto"/>
          </w:tcPr>
          <w:p w14:paraId="34A2F9D8" w14:textId="77777777" w:rsidR="0016658B" w:rsidRPr="00477E29" w:rsidRDefault="0016658B" w:rsidP="0016658B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6B579D45" w14:textId="77777777" w:rsidR="0016658B" w:rsidRPr="00B52008" w:rsidRDefault="0016658B" w:rsidP="0016658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B395D0D" w14:textId="2145AFBF" w:rsidR="0016658B" w:rsidRPr="00477E29" w:rsidRDefault="0016658B" w:rsidP="0016658B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Mainly dump around the house</w:t>
            </w:r>
          </w:p>
        </w:tc>
        <w:tc>
          <w:tcPr>
            <w:tcW w:w="425" w:type="dxa"/>
            <w:shd w:val="clear" w:color="auto" w:fill="auto"/>
          </w:tcPr>
          <w:p w14:paraId="02B36E4E" w14:textId="77777777" w:rsidR="0016658B" w:rsidRPr="00477E29" w:rsidRDefault="0016658B" w:rsidP="0016658B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6658B" w:rsidRPr="00477E29" w14:paraId="52C2405D" w14:textId="77777777" w:rsidTr="0016658B">
        <w:tc>
          <w:tcPr>
            <w:tcW w:w="567" w:type="dxa"/>
            <w:shd w:val="clear" w:color="auto" w:fill="auto"/>
          </w:tcPr>
          <w:p w14:paraId="388F8C3B" w14:textId="77777777" w:rsidR="0016658B" w:rsidRPr="00477E29" w:rsidRDefault="0016658B" w:rsidP="0016658B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7603942A" w14:textId="77777777" w:rsidR="0016658B" w:rsidRPr="00B52008" w:rsidRDefault="0016658B" w:rsidP="0016658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0257FC35" w14:textId="4F4C7E30" w:rsidR="0016658B" w:rsidRPr="00477E29" w:rsidRDefault="0073436F" w:rsidP="0016658B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Mainly dump in a nearby river or sea</w:t>
            </w:r>
          </w:p>
        </w:tc>
        <w:tc>
          <w:tcPr>
            <w:tcW w:w="425" w:type="dxa"/>
            <w:shd w:val="clear" w:color="auto" w:fill="auto"/>
          </w:tcPr>
          <w:p w14:paraId="047334EE" w14:textId="77777777" w:rsidR="0016658B" w:rsidRPr="00477E29" w:rsidRDefault="0016658B" w:rsidP="0016658B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6658B" w:rsidRPr="00477E29" w14:paraId="16E68CA1" w14:textId="77777777" w:rsidTr="0016658B">
        <w:trPr>
          <w:trHeight w:val="36"/>
        </w:trPr>
        <w:tc>
          <w:tcPr>
            <w:tcW w:w="567" w:type="dxa"/>
            <w:shd w:val="clear" w:color="auto" w:fill="auto"/>
          </w:tcPr>
          <w:p w14:paraId="012C1F93" w14:textId="77777777" w:rsidR="0016658B" w:rsidRPr="00477E29" w:rsidRDefault="0016658B" w:rsidP="0016658B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</w: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  <w:t>3)</w:t>
            </w:r>
          </w:p>
        </w:tc>
        <w:tc>
          <w:tcPr>
            <w:tcW w:w="4111" w:type="dxa"/>
            <w:shd w:val="clear" w:color="auto" w:fill="auto"/>
          </w:tcPr>
          <w:p w14:paraId="14C3EEE5" w14:textId="77777777" w:rsidR="0016658B" w:rsidRPr="00B52008" w:rsidRDefault="0016658B" w:rsidP="0016658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3BB08C47" w14:textId="2B6C4791" w:rsidR="0016658B" w:rsidRPr="00477E29" w:rsidRDefault="0073436F" w:rsidP="0016658B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Mainly dump in a bin</w:t>
            </w:r>
          </w:p>
        </w:tc>
        <w:tc>
          <w:tcPr>
            <w:tcW w:w="425" w:type="dxa"/>
            <w:shd w:val="clear" w:color="auto" w:fill="auto"/>
          </w:tcPr>
          <w:p w14:paraId="7F0250E6" w14:textId="77777777" w:rsidR="0016658B" w:rsidRPr="00477E29" w:rsidRDefault="0016658B" w:rsidP="0016658B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3436F" w:rsidRPr="00477E29" w14:paraId="464D1886" w14:textId="77777777" w:rsidTr="0073436F">
        <w:trPr>
          <w:trHeight w:val="64"/>
        </w:trPr>
        <w:tc>
          <w:tcPr>
            <w:tcW w:w="567" w:type="dxa"/>
            <w:shd w:val="clear" w:color="auto" w:fill="auto"/>
          </w:tcPr>
          <w:p w14:paraId="25ADC6BF" w14:textId="77777777" w:rsidR="0073436F" w:rsidRPr="00477E29" w:rsidRDefault="0073436F" w:rsidP="0016658B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4)</w:t>
            </w:r>
          </w:p>
        </w:tc>
        <w:tc>
          <w:tcPr>
            <w:tcW w:w="4111" w:type="dxa"/>
            <w:shd w:val="clear" w:color="auto" w:fill="auto"/>
          </w:tcPr>
          <w:p w14:paraId="16AE4117" w14:textId="77777777" w:rsidR="0073436F" w:rsidRPr="00B52008" w:rsidRDefault="0073436F" w:rsidP="0016658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3603CF92" w14:textId="180BF42A" w:rsidR="0073436F" w:rsidRPr="00477E29" w:rsidRDefault="0073436F" w:rsidP="0016658B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Mainly burn</w:t>
            </w:r>
          </w:p>
        </w:tc>
        <w:tc>
          <w:tcPr>
            <w:tcW w:w="425" w:type="dxa"/>
            <w:shd w:val="clear" w:color="auto" w:fill="auto"/>
          </w:tcPr>
          <w:p w14:paraId="4B3EE111" w14:textId="77777777" w:rsidR="0073436F" w:rsidRPr="00477E29" w:rsidRDefault="0073436F" w:rsidP="0016658B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3436F" w:rsidRPr="00477E29" w14:paraId="5A55FEED" w14:textId="77777777" w:rsidTr="0016658B">
        <w:trPr>
          <w:trHeight w:val="64"/>
        </w:trPr>
        <w:tc>
          <w:tcPr>
            <w:tcW w:w="567" w:type="dxa"/>
            <w:shd w:val="clear" w:color="auto" w:fill="auto"/>
          </w:tcPr>
          <w:p w14:paraId="678F472A" w14:textId="62F93316" w:rsidR="0073436F" w:rsidRPr="00477E29" w:rsidRDefault="0073436F" w:rsidP="0016658B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5)</w:t>
            </w:r>
          </w:p>
        </w:tc>
        <w:tc>
          <w:tcPr>
            <w:tcW w:w="4111" w:type="dxa"/>
            <w:shd w:val="clear" w:color="auto" w:fill="auto"/>
          </w:tcPr>
          <w:p w14:paraId="7EA9FA0F" w14:textId="77777777" w:rsidR="0073436F" w:rsidRDefault="0073436F" w:rsidP="0016658B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670" w:type="dxa"/>
            <w:shd w:val="clear" w:color="auto" w:fill="auto"/>
          </w:tcPr>
          <w:p w14:paraId="59EB0F8D" w14:textId="32340F4C" w:rsidR="0073436F" w:rsidRDefault="0073436F" w:rsidP="0016658B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Mainly recycle</w:t>
            </w:r>
          </w:p>
        </w:tc>
        <w:tc>
          <w:tcPr>
            <w:tcW w:w="425" w:type="dxa"/>
            <w:shd w:val="clear" w:color="auto" w:fill="auto"/>
          </w:tcPr>
          <w:p w14:paraId="29C0890A" w14:textId="4C0D3842" w:rsidR="0073436F" w:rsidRPr="00477E29" w:rsidRDefault="0073436F" w:rsidP="0016658B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3436F" w:rsidRPr="00477E29" w14:paraId="5147B8CE" w14:textId="77777777" w:rsidTr="0016658B">
        <w:trPr>
          <w:trHeight w:val="40"/>
        </w:trPr>
        <w:tc>
          <w:tcPr>
            <w:tcW w:w="567" w:type="dxa"/>
            <w:shd w:val="clear" w:color="auto" w:fill="auto"/>
          </w:tcPr>
          <w:p w14:paraId="16B2B43C" w14:textId="77777777" w:rsidR="0073436F" w:rsidRPr="00477E29" w:rsidRDefault="0073436F" w:rsidP="0016658B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88)</w:t>
            </w:r>
          </w:p>
        </w:tc>
        <w:tc>
          <w:tcPr>
            <w:tcW w:w="4111" w:type="dxa"/>
            <w:shd w:val="clear" w:color="auto" w:fill="auto"/>
          </w:tcPr>
          <w:p w14:paraId="60B91652" w14:textId="77777777" w:rsidR="0073436F" w:rsidRPr="00B52008" w:rsidRDefault="0073436F" w:rsidP="0016658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379A2E4B" w14:textId="1D4C2C41" w:rsidR="0073436F" w:rsidRPr="00477E29" w:rsidRDefault="0073436F" w:rsidP="00803594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Other</w:t>
            </w: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30EEB94E" w14:textId="77777777" w:rsidR="0073436F" w:rsidRPr="00477E29" w:rsidRDefault="0073436F" w:rsidP="0016658B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3436F" w:rsidRPr="00477E29" w14:paraId="20CEC69F" w14:textId="77777777" w:rsidTr="0016658B">
        <w:trPr>
          <w:trHeight w:val="40"/>
        </w:trPr>
        <w:tc>
          <w:tcPr>
            <w:tcW w:w="567" w:type="dxa"/>
            <w:shd w:val="clear" w:color="auto" w:fill="auto"/>
          </w:tcPr>
          <w:p w14:paraId="47899E03" w14:textId="77777777" w:rsidR="0073436F" w:rsidRPr="00477E29" w:rsidRDefault="0073436F" w:rsidP="0016658B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99)</w:t>
            </w:r>
          </w:p>
        </w:tc>
        <w:tc>
          <w:tcPr>
            <w:tcW w:w="4111" w:type="dxa"/>
            <w:shd w:val="clear" w:color="auto" w:fill="auto"/>
          </w:tcPr>
          <w:p w14:paraId="057FB781" w14:textId="77777777" w:rsidR="0073436F" w:rsidRPr="00B52008" w:rsidRDefault="0073436F" w:rsidP="0016658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0FAF7E3F" w14:textId="1230FB81" w:rsidR="0073436F" w:rsidRPr="00477E29" w:rsidRDefault="0073436F" w:rsidP="0016658B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 don’t know</w:t>
            </w:r>
          </w:p>
        </w:tc>
        <w:tc>
          <w:tcPr>
            <w:tcW w:w="425" w:type="dxa"/>
            <w:shd w:val="clear" w:color="auto" w:fill="auto"/>
          </w:tcPr>
          <w:p w14:paraId="5A8AFB12" w14:textId="77777777" w:rsidR="0073436F" w:rsidRPr="00477E29" w:rsidRDefault="0073436F" w:rsidP="0016658B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264F1230" w14:textId="77777777" w:rsidR="0016658B" w:rsidRDefault="0016658B" w:rsidP="007409AA">
      <w:pPr>
        <w:spacing w:after="0"/>
        <w:rPr>
          <w:rFonts w:asciiTheme="majorHAnsi" w:hAnsiTheme="majorHAnsi" w:cstheme="majorHAnsi"/>
          <w:b/>
          <w:color w:val="31849B" w:themeColor="accent5" w:themeShade="BF"/>
          <w:sz w:val="8"/>
          <w:szCs w:val="8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0"/>
        <w:gridCol w:w="425"/>
      </w:tblGrid>
      <w:tr w:rsidR="007B6F99" w:rsidRPr="00477E29" w14:paraId="78F839DC" w14:textId="77777777" w:rsidTr="007B6F99">
        <w:trPr>
          <w:trHeight w:val="102"/>
        </w:trPr>
        <w:tc>
          <w:tcPr>
            <w:tcW w:w="567" w:type="dxa"/>
            <w:shd w:val="clear" w:color="auto" w:fill="AEC44A"/>
          </w:tcPr>
          <w:p w14:paraId="3BBACA83" w14:textId="47134C21" w:rsidR="007B6F99" w:rsidRPr="00477E29" w:rsidRDefault="007B6F99" w:rsidP="007B6F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H.</w:t>
            </w:r>
            <w:r w:rsidR="00511A6F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4111" w:type="dxa"/>
            <w:shd w:val="clear" w:color="auto" w:fill="E0E0E0"/>
          </w:tcPr>
          <w:p w14:paraId="07F7D5B7" w14:textId="77777777" w:rsidR="007B6F99" w:rsidRPr="00477E29" w:rsidRDefault="007B6F99" w:rsidP="007B6F99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12A90381" w14:textId="04AC3EAC" w:rsidR="007B6F99" w:rsidRPr="00477E29" w:rsidRDefault="007B6F99" w:rsidP="007B6F99">
            <w:pPr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Does your household look after any agricultural fields or gardens?</w:t>
            </w:r>
          </w:p>
        </w:tc>
      </w:tr>
      <w:tr w:rsidR="007B6F99" w:rsidRPr="00477E29" w14:paraId="139F616E" w14:textId="77777777" w:rsidTr="007B6F99">
        <w:tc>
          <w:tcPr>
            <w:tcW w:w="567" w:type="dxa"/>
            <w:shd w:val="clear" w:color="auto" w:fill="auto"/>
          </w:tcPr>
          <w:p w14:paraId="65D0B07E" w14:textId="77777777" w:rsidR="007B6F99" w:rsidRPr="00477E29" w:rsidRDefault="007B6F99" w:rsidP="007B6F99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120FD07B" w14:textId="77777777" w:rsidR="007B6F99" w:rsidRPr="00B52008" w:rsidRDefault="007B6F99" w:rsidP="007B6F9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03BDB815" w14:textId="77777777" w:rsidR="007B6F99" w:rsidRPr="00477E29" w:rsidRDefault="007B6F99" w:rsidP="007B6F9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204BB65A" w14:textId="77777777" w:rsidR="007B6F99" w:rsidRPr="00477E29" w:rsidRDefault="007B6F99" w:rsidP="007B6F99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B6F99" w:rsidRPr="00477E29" w14:paraId="01D0CEB3" w14:textId="77777777" w:rsidTr="007B6F99">
        <w:tc>
          <w:tcPr>
            <w:tcW w:w="567" w:type="dxa"/>
            <w:shd w:val="clear" w:color="auto" w:fill="auto"/>
          </w:tcPr>
          <w:p w14:paraId="64697E6B" w14:textId="77777777" w:rsidR="007B6F99" w:rsidRPr="00477E29" w:rsidRDefault="007B6F99" w:rsidP="007B6F99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3E23B752" w14:textId="77777777" w:rsidR="007B6F99" w:rsidRPr="00B52008" w:rsidRDefault="007B6F99" w:rsidP="007B6F9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7B3CA691" w14:textId="761D249B" w:rsidR="007B6F99" w:rsidRPr="00477E29" w:rsidRDefault="007B6F99" w:rsidP="007B6F9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No </w:t>
            </w:r>
            <w:r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>(</w:t>
            </w:r>
            <w:r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sym w:font="Wingdings" w:char="F0E0"/>
            </w:r>
            <w:r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 xml:space="preserve"> H.</w:t>
            </w:r>
            <w:r w:rsidRPr="007B6F99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>10)</w:t>
            </w:r>
          </w:p>
        </w:tc>
        <w:tc>
          <w:tcPr>
            <w:tcW w:w="425" w:type="dxa"/>
            <w:shd w:val="clear" w:color="auto" w:fill="auto"/>
          </w:tcPr>
          <w:p w14:paraId="60CF0A73" w14:textId="77777777" w:rsidR="007B6F99" w:rsidRPr="00477E29" w:rsidRDefault="007B6F99" w:rsidP="007B6F99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B6F99" w:rsidRPr="00477E29" w14:paraId="174B75E6" w14:textId="77777777" w:rsidTr="007B6F99">
        <w:trPr>
          <w:trHeight w:val="40"/>
        </w:trPr>
        <w:tc>
          <w:tcPr>
            <w:tcW w:w="567" w:type="dxa"/>
            <w:shd w:val="clear" w:color="auto" w:fill="auto"/>
          </w:tcPr>
          <w:p w14:paraId="4296523D" w14:textId="77777777" w:rsidR="007B6F99" w:rsidRPr="00477E29" w:rsidRDefault="007B6F99" w:rsidP="007B6F99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99)</w:t>
            </w:r>
          </w:p>
        </w:tc>
        <w:tc>
          <w:tcPr>
            <w:tcW w:w="4111" w:type="dxa"/>
            <w:shd w:val="clear" w:color="auto" w:fill="auto"/>
          </w:tcPr>
          <w:p w14:paraId="1BDDC442" w14:textId="77777777" w:rsidR="007B6F99" w:rsidRPr="00B52008" w:rsidRDefault="007B6F99" w:rsidP="007B6F9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25BED725" w14:textId="761F1B49" w:rsidR="007B6F99" w:rsidRPr="00477E29" w:rsidRDefault="007B6F99" w:rsidP="007B6F9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 don’t know</w:t>
            </w: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  <w:r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>(</w:t>
            </w:r>
            <w:r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sym w:font="Wingdings" w:char="F0E0"/>
            </w:r>
            <w:r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 xml:space="preserve"> H.</w:t>
            </w:r>
            <w:r w:rsidRPr="007B6F99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>10)</w:t>
            </w:r>
          </w:p>
        </w:tc>
        <w:tc>
          <w:tcPr>
            <w:tcW w:w="425" w:type="dxa"/>
            <w:shd w:val="clear" w:color="auto" w:fill="auto"/>
          </w:tcPr>
          <w:p w14:paraId="25505EA4" w14:textId="77777777" w:rsidR="007B6F99" w:rsidRPr="00477E29" w:rsidRDefault="007B6F99" w:rsidP="007B6F99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4279755B" w14:textId="77777777" w:rsidR="0016658B" w:rsidRPr="000F40A0" w:rsidRDefault="0016658B" w:rsidP="007409AA">
      <w:pPr>
        <w:spacing w:after="0"/>
        <w:rPr>
          <w:rFonts w:asciiTheme="majorHAnsi" w:hAnsiTheme="majorHAnsi" w:cstheme="majorHAnsi"/>
          <w:b/>
          <w:color w:val="31849B" w:themeColor="accent5" w:themeShade="BF"/>
          <w:sz w:val="8"/>
          <w:szCs w:val="8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0"/>
        <w:gridCol w:w="425"/>
      </w:tblGrid>
      <w:tr w:rsidR="007B6F99" w:rsidRPr="00477E29" w14:paraId="4A3AD628" w14:textId="77777777" w:rsidTr="007B6F99">
        <w:trPr>
          <w:trHeight w:val="102"/>
        </w:trPr>
        <w:tc>
          <w:tcPr>
            <w:tcW w:w="567" w:type="dxa"/>
            <w:shd w:val="clear" w:color="auto" w:fill="AEC44A"/>
          </w:tcPr>
          <w:p w14:paraId="0BFE9156" w14:textId="57D3ECFF" w:rsidR="007B6F99" w:rsidRPr="00477E29" w:rsidRDefault="007B6F99" w:rsidP="007B6F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H.</w:t>
            </w:r>
            <w:r w:rsidR="00511A6F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6</w:t>
            </w:r>
          </w:p>
        </w:tc>
        <w:tc>
          <w:tcPr>
            <w:tcW w:w="4111" w:type="dxa"/>
            <w:shd w:val="clear" w:color="auto" w:fill="E0E0E0"/>
          </w:tcPr>
          <w:p w14:paraId="401A4538" w14:textId="77777777" w:rsidR="007B6F99" w:rsidRPr="00477E29" w:rsidRDefault="007B6F99" w:rsidP="007B6F99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4ADE38EE" w14:textId="0D202902" w:rsidR="007B6F99" w:rsidRPr="0016658B" w:rsidRDefault="007B6F99" w:rsidP="007B6F99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Calibri" w:hAnsi="Calibri"/>
                <w:b/>
                <w:color w:val="000000" w:themeColor="text1"/>
                <w:sz w:val="14"/>
                <w:szCs w:val="14"/>
              </w:rPr>
              <w:t>How do you fertilize your fields or gardens?</w:t>
            </w:r>
          </w:p>
        </w:tc>
      </w:tr>
      <w:tr w:rsidR="007B6F99" w:rsidRPr="00477E29" w14:paraId="683705F6" w14:textId="77777777" w:rsidTr="007B6F99">
        <w:tc>
          <w:tcPr>
            <w:tcW w:w="567" w:type="dxa"/>
            <w:shd w:val="clear" w:color="auto" w:fill="auto"/>
          </w:tcPr>
          <w:p w14:paraId="4E369240" w14:textId="77777777" w:rsidR="007B6F99" w:rsidRPr="00477E29" w:rsidRDefault="007B6F99" w:rsidP="007B6F99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1E95734D" w14:textId="77777777" w:rsidR="007B6F99" w:rsidRPr="00B52008" w:rsidRDefault="007B6F99" w:rsidP="007B6F9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6675007A" w14:textId="4F9F2112" w:rsidR="007B6F99" w:rsidRPr="00477E29" w:rsidRDefault="007B6F99" w:rsidP="007B6F9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Not at all.</w:t>
            </w:r>
          </w:p>
        </w:tc>
        <w:tc>
          <w:tcPr>
            <w:tcW w:w="425" w:type="dxa"/>
            <w:shd w:val="clear" w:color="auto" w:fill="auto"/>
          </w:tcPr>
          <w:p w14:paraId="31A0284E" w14:textId="77777777" w:rsidR="007B6F99" w:rsidRPr="00477E29" w:rsidRDefault="007B6F99" w:rsidP="007B6F99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B6F99" w:rsidRPr="00477E29" w14:paraId="782A3AE9" w14:textId="77777777" w:rsidTr="007B6F99">
        <w:tc>
          <w:tcPr>
            <w:tcW w:w="567" w:type="dxa"/>
            <w:shd w:val="clear" w:color="auto" w:fill="auto"/>
          </w:tcPr>
          <w:p w14:paraId="21EC8F1A" w14:textId="77777777" w:rsidR="007B6F99" w:rsidRPr="00477E29" w:rsidRDefault="007B6F99" w:rsidP="007B6F99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0B3A9F08" w14:textId="77777777" w:rsidR="007B6F99" w:rsidRPr="00B52008" w:rsidRDefault="007B6F99" w:rsidP="007B6F9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62F3AD6D" w14:textId="4697FBAE" w:rsidR="007B6F99" w:rsidRPr="00477E29" w:rsidRDefault="007B6F99" w:rsidP="007B6F9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We only use organic fertilizer.</w:t>
            </w:r>
          </w:p>
        </w:tc>
        <w:tc>
          <w:tcPr>
            <w:tcW w:w="425" w:type="dxa"/>
            <w:shd w:val="clear" w:color="auto" w:fill="auto"/>
          </w:tcPr>
          <w:p w14:paraId="39511F4A" w14:textId="77777777" w:rsidR="007B6F99" w:rsidRPr="00477E29" w:rsidRDefault="007B6F99" w:rsidP="007B6F99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B6F99" w:rsidRPr="00477E29" w14:paraId="68196AB2" w14:textId="77777777" w:rsidTr="007B6F99">
        <w:trPr>
          <w:trHeight w:val="36"/>
        </w:trPr>
        <w:tc>
          <w:tcPr>
            <w:tcW w:w="567" w:type="dxa"/>
            <w:shd w:val="clear" w:color="auto" w:fill="auto"/>
          </w:tcPr>
          <w:p w14:paraId="07230578" w14:textId="77777777" w:rsidR="007B6F99" w:rsidRPr="00477E29" w:rsidRDefault="007B6F99" w:rsidP="007B6F99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</w: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  <w:t>3)</w:t>
            </w:r>
          </w:p>
        </w:tc>
        <w:tc>
          <w:tcPr>
            <w:tcW w:w="4111" w:type="dxa"/>
            <w:shd w:val="clear" w:color="auto" w:fill="auto"/>
          </w:tcPr>
          <w:p w14:paraId="659573C7" w14:textId="77777777" w:rsidR="007B6F99" w:rsidRPr="00B52008" w:rsidRDefault="007B6F99" w:rsidP="007B6F9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3187996C" w14:textId="5C97E2C1" w:rsidR="007B6F99" w:rsidRPr="00477E29" w:rsidRDefault="007B6F99" w:rsidP="007B6F9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We mix organic and chemical fertilizers.</w:t>
            </w:r>
          </w:p>
        </w:tc>
        <w:tc>
          <w:tcPr>
            <w:tcW w:w="425" w:type="dxa"/>
            <w:shd w:val="clear" w:color="auto" w:fill="auto"/>
          </w:tcPr>
          <w:p w14:paraId="3A158EF0" w14:textId="77777777" w:rsidR="007B6F99" w:rsidRPr="00477E29" w:rsidRDefault="007B6F99" w:rsidP="007B6F99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B6F99" w:rsidRPr="00477E29" w14:paraId="0DE128C6" w14:textId="77777777" w:rsidTr="007B6F99">
        <w:trPr>
          <w:trHeight w:val="64"/>
        </w:trPr>
        <w:tc>
          <w:tcPr>
            <w:tcW w:w="567" w:type="dxa"/>
            <w:shd w:val="clear" w:color="auto" w:fill="auto"/>
          </w:tcPr>
          <w:p w14:paraId="321F22E1" w14:textId="77777777" w:rsidR="007B6F99" w:rsidRPr="00477E29" w:rsidRDefault="007B6F99" w:rsidP="007B6F99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4)</w:t>
            </w:r>
          </w:p>
        </w:tc>
        <w:tc>
          <w:tcPr>
            <w:tcW w:w="4111" w:type="dxa"/>
            <w:shd w:val="clear" w:color="auto" w:fill="auto"/>
          </w:tcPr>
          <w:p w14:paraId="6F89E103" w14:textId="77777777" w:rsidR="007B6F99" w:rsidRPr="00B52008" w:rsidRDefault="007B6F99" w:rsidP="007B6F9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78A10AD" w14:textId="3CDBFBC6" w:rsidR="007B6F99" w:rsidRPr="00477E29" w:rsidRDefault="007B6F99" w:rsidP="007B6F9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We only use chemical fertilizer.</w:t>
            </w:r>
          </w:p>
        </w:tc>
        <w:tc>
          <w:tcPr>
            <w:tcW w:w="425" w:type="dxa"/>
            <w:shd w:val="clear" w:color="auto" w:fill="auto"/>
          </w:tcPr>
          <w:p w14:paraId="26AE7592" w14:textId="77777777" w:rsidR="007B6F99" w:rsidRPr="00477E29" w:rsidRDefault="007B6F99" w:rsidP="007B6F99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B6F99" w:rsidRPr="00477E29" w14:paraId="1C2E9C3B" w14:textId="77777777" w:rsidTr="007B6F99">
        <w:trPr>
          <w:trHeight w:val="40"/>
        </w:trPr>
        <w:tc>
          <w:tcPr>
            <w:tcW w:w="567" w:type="dxa"/>
            <w:shd w:val="clear" w:color="auto" w:fill="auto"/>
          </w:tcPr>
          <w:p w14:paraId="34E0A0E0" w14:textId="77777777" w:rsidR="007B6F99" w:rsidRPr="00477E29" w:rsidRDefault="007B6F99" w:rsidP="007B6F99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99)</w:t>
            </w:r>
          </w:p>
        </w:tc>
        <w:tc>
          <w:tcPr>
            <w:tcW w:w="4111" w:type="dxa"/>
            <w:shd w:val="clear" w:color="auto" w:fill="auto"/>
          </w:tcPr>
          <w:p w14:paraId="288879AF" w14:textId="77777777" w:rsidR="007B6F99" w:rsidRPr="00B52008" w:rsidRDefault="007B6F99" w:rsidP="007B6F9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6B0ECEB" w14:textId="77777777" w:rsidR="007B6F99" w:rsidRPr="00477E29" w:rsidRDefault="007B6F99" w:rsidP="007B6F9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 don’t know</w:t>
            </w:r>
          </w:p>
        </w:tc>
        <w:tc>
          <w:tcPr>
            <w:tcW w:w="425" w:type="dxa"/>
            <w:shd w:val="clear" w:color="auto" w:fill="auto"/>
          </w:tcPr>
          <w:p w14:paraId="1C7DABA5" w14:textId="77777777" w:rsidR="007B6F99" w:rsidRPr="00477E29" w:rsidRDefault="007B6F99" w:rsidP="007B6F99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129A12CB" w14:textId="77777777" w:rsidR="000F40A0" w:rsidRPr="007B6F99" w:rsidRDefault="000F40A0" w:rsidP="007409AA">
      <w:pPr>
        <w:spacing w:after="0"/>
        <w:rPr>
          <w:rFonts w:asciiTheme="majorHAnsi" w:hAnsiTheme="majorHAnsi" w:cstheme="majorHAnsi"/>
          <w:b/>
          <w:color w:val="31849B" w:themeColor="accent5" w:themeShade="BF"/>
          <w:sz w:val="8"/>
          <w:szCs w:val="8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0"/>
        <w:gridCol w:w="425"/>
      </w:tblGrid>
      <w:tr w:rsidR="007B6F99" w:rsidRPr="00477E29" w14:paraId="70FBD8A2" w14:textId="77777777" w:rsidTr="007B6F99">
        <w:trPr>
          <w:trHeight w:val="102"/>
        </w:trPr>
        <w:tc>
          <w:tcPr>
            <w:tcW w:w="567" w:type="dxa"/>
            <w:shd w:val="clear" w:color="auto" w:fill="AEC44A"/>
          </w:tcPr>
          <w:p w14:paraId="25FD7097" w14:textId="0E870330" w:rsidR="007B6F99" w:rsidRPr="00477E29" w:rsidRDefault="007B6F99" w:rsidP="007B6F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H.</w:t>
            </w:r>
            <w:r w:rsidR="00511A6F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7</w:t>
            </w:r>
          </w:p>
        </w:tc>
        <w:tc>
          <w:tcPr>
            <w:tcW w:w="4111" w:type="dxa"/>
            <w:shd w:val="clear" w:color="auto" w:fill="E0E0E0"/>
          </w:tcPr>
          <w:p w14:paraId="06D51365" w14:textId="77777777" w:rsidR="007B6F99" w:rsidRPr="00477E29" w:rsidRDefault="007B6F99" w:rsidP="007B6F99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3755C88F" w14:textId="3C3FBF52" w:rsidR="007B6F99" w:rsidRPr="0016658B" w:rsidRDefault="007B6F99" w:rsidP="007B6F99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Calibri" w:hAnsi="Calibri"/>
                <w:b/>
                <w:color w:val="000000" w:themeColor="text1"/>
                <w:sz w:val="14"/>
                <w:szCs w:val="14"/>
              </w:rPr>
              <w:t>To what extent do you use pesticides?</w:t>
            </w:r>
          </w:p>
        </w:tc>
      </w:tr>
      <w:tr w:rsidR="007B6F99" w:rsidRPr="00477E29" w14:paraId="5FDAD933" w14:textId="77777777" w:rsidTr="007B6F99">
        <w:tc>
          <w:tcPr>
            <w:tcW w:w="567" w:type="dxa"/>
            <w:shd w:val="clear" w:color="auto" w:fill="auto"/>
          </w:tcPr>
          <w:p w14:paraId="08B2B205" w14:textId="77777777" w:rsidR="007B6F99" w:rsidRPr="00477E29" w:rsidRDefault="007B6F99" w:rsidP="007B6F99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4A642456" w14:textId="77777777" w:rsidR="007B6F99" w:rsidRPr="00B52008" w:rsidRDefault="007B6F99" w:rsidP="007B6F9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7ED2CBC2" w14:textId="0D4C42E1" w:rsidR="007B6F99" w:rsidRPr="00477E29" w:rsidRDefault="007B6F99" w:rsidP="007B6F9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Not at all.</w:t>
            </w:r>
          </w:p>
        </w:tc>
        <w:tc>
          <w:tcPr>
            <w:tcW w:w="425" w:type="dxa"/>
            <w:shd w:val="clear" w:color="auto" w:fill="auto"/>
          </w:tcPr>
          <w:p w14:paraId="77DFCD7B" w14:textId="77777777" w:rsidR="007B6F99" w:rsidRPr="00477E29" w:rsidRDefault="007B6F99" w:rsidP="007B6F99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B6F99" w:rsidRPr="00477E29" w14:paraId="34EEF3DD" w14:textId="77777777" w:rsidTr="007B6F99">
        <w:tc>
          <w:tcPr>
            <w:tcW w:w="567" w:type="dxa"/>
            <w:shd w:val="clear" w:color="auto" w:fill="auto"/>
          </w:tcPr>
          <w:p w14:paraId="69CB5A8F" w14:textId="77777777" w:rsidR="007B6F99" w:rsidRPr="00477E29" w:rsidRDefault="007B6F99" w:rsidP="007B6F99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395E0268" w14:textId="77777777" w:rsidR="007B6F99" w:rsidRPr="00B52008" w:rsidRDefault="007B6F99" w:rsidP="007B6F9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668F1D2E" w14:textId="5BD7F05B" w:rsidR="007B6F99" w:rsidRPr="00477E29" w:rsidRDefault="007B6F99" w:rsidP="007B6F9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We apply pesticides about once a year. </w:t>
            </w:r>
          </w:p>
        </w:tc>
        <w:tc>
          <w:tcPr>
            <w:tcW w:w="425" w:type="dxa"/>
            <w:shd w:val="clear" w:color="auto" w:fill="auto"/>
          </w:tcPr>
          <w:p w14:paraId="1B5F5FE7" w14:textId="77777777" w:rsidR="007B6F99" w:rsidRPr="00477E29" w:rsidRDefault="007B6F99" w:rsidP="007B6F99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B6F99" w:rsidRPr="00477E29" w14:paraId="0BDC8738" w14:textId="77777777" w:rsidTr="007B6F99">
        <w:trPr>
          <w:trHeight w:val="36"/>
        </w:trPr>
        <w:tc>
          <w:tcPr>
            <w:tcW w:w="567" w:type="dxa"/>
            <w:shd w:val="clear" w:color="auto" w:fill="auto"/>
          </w:tcPr>
          <w:p w14:paraId="4E0E420C" w14:textId="77777777" w:rsidR="007B6F99" w:rsidRPr="00477E29" w:rsidRDefault="007B6F99" w:rsidP="007B6F99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</w: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  <w:t>3)</w:t>
            </w:r>
          </w:p>
        </w:tc>
        <w:tc>
          <w:tcPr>
            <w:tcW w:w="4111" w:type="dxa"/>
            <w:shd w:val="clear" w:color="auto" w:fill="auto"/>
          </w:tcPr>
          <w:p w14:paraId="14089B42" w14:textId="77777777" w:rsidR="007B6F99" w:rsidRPr="00B52008" w:rsidRDefault="007B6F99" w:rsidP="007B6F9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2938DEBD" w14:textId="7D8CA738" w:rsidR="007B6F99" w:rsidRPr="00477E29" w:rsidRDefault="007B6F99" w:rsidP="007B6F9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We apply pesticides 2-3 times a year.</w:t>
            </w:r>
          </w:p>
        </w:tc>
        <w:tc>
          <w:tcPr>
            <w:tcW w:w="425" w:type="dxa"/>
            <w:shd w:val="clear" w:color="auto" w:fill="auto"/>
          </w:tcPr>
          <w:p w14:paraId="05C5AF23" w14:textId="77777777" w:rsidR="007B6F99" w:rsidRPr="00477E29" w:rsidRDefault="007B6F99" w:rsidP="007B6F99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B6F99" w:rsidRPr="00477E29" w14:paraId="656A4DD7" w14:textId="77777777" w:rsidTr="007B6F99">
        <w:trPr>
          <w:trHeight w:val="64"/>
        </w:trPr>
        <w:tc>
          <w:tcPr>
            <w:tcW w:w="567" w:type="dxa"/>
            <w:shd w:val="clear" w:color="auto" w:fill="auto"/>
          </w:tcPr>
          <w:p w14:paraId="263C16FC" w14:textId="77777777" w:rsidR="007B6F99" w:rsidRPr="00477E29" w:rsidRDefault="007B6F99" w:rsidP="007B6F99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4)</w:t>
            </w:r>
          </w:p>
        </w:tc>
        <w:tc>
          <w:tcPr>
            <w:tcW w:w="4111" w:type="dxa"/>
            <w:shd w:val="clear" w:color="auto" w:fill="auto"/>
          </w:tcPr>
          <w:p w14:paraId="6A4A7864" w14:textId="77777777" w:rsidR="007B6F99" w:rsidRPr="00B52008" w:rsidRDefault="007B6F99" w:rsidP="007B6F9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5F99308" w14:textId="22DAFB36" w:rsidR="007B6F99" w:rsidRPr="00477E29" w:rsidRDefault="007B6F99" w:rsidP="007B6F9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We apply pesticides 4 times a year or more often.</w:t>
            </w:r>
          </w:p>
        </w:tc>
        <w:tc>
          <w:tcPr>
            <w:tcW w:w="425" w:type="dxa"/>
            <w:shd w:val="clear" w:color="auto" w:fill="auto"/>
          </w:tcPr>
          <w:p w14:paraId="128A79AB" w14:textId="77777777" w:rsidR="007B6F99" w:rsidRPr="00477E29" w:rsidRDefault="007B6F99" w:rsidP="007B6F99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B6F99" w:rsidRPr="00477E29" w14:paraId="4B05D21A" w14:textId="77777777" w:rsidTr="007B6F99">
        <w:trPr>
          <w:trHeight w:val="40"/>
        </w:trPr>
        <w:tc>
          <w:tcPr>
            <w:tcW w:w="567" w:type="dxa"/>
            <w:shd w:val="clear" w:color="auto" w:fill="auto"/>
          </w:tcPr>
          <w:p w14:paraId="3A391E34" w14:textId="77777777" w:rsidR="007B6F99" w:rsidRPr="00477E29" w:rsidRDefault="007B6F99" w:rsidP="007B6F99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99)</w:t>
            </w:r>
          </w:p>
        </w:tc>
        <w:tc>
          <w:tcPr>
            <w:tcW w:w="4111" w:type="dxa"/>
            <w:shd w:val="clear" w:color="auto" w:fill="auto"/>
          </w:tcPr>
          <w:p w14:paraId="3C48765A" w14:textId="77777777" w:rsidR="007B6F99" w:rsidRPr="00B52008" w:rsidRDefault="007B6F99" w:rsidP="007B6F9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2F11CC8" w14:textId="77777777" w:rsidR="007B6F99" w:rsidRPr="00477E29" w:rsidRDefault="007B6F99" w:rsidP="007B6F9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 don’t know</w:t>
            </w:r>
          </w:p>
        </w:tc>
        <w:tc>
          <w:tcPr>
            <w:tcW w:w="425" w:type="dxa"/>
            <w:shd w:val="clear" w:color="auto" w:fill="auto"/>
          </w:tcPr>
          <w:p w14:paraId="36EA0670" w14:textId="77777777" w:rsidR="007B6F99" w:rsidRPr="00477E29" w:rsidRDefault="007B6F99" w:rsidP="007B6F99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2A0BE92F" w14:textId="77777777" w:rsidR="007B6F99" w:rsidRPr="007B6F99" w:rsidRDefault="007B6F99" w:rsidP="007409AA">
      <w:pPr>
        <w:spacing w:after="0"/>
        <w:rPr>
          <w:rFonts w:asciiTheme="majorHAnsi" w:hAnsiTheme="majorHAnsi" w:cstheme="majorHAnsi"/>
          <w:b/>
          <w:color w:val="008372"/>
          <w:sz w:val="8"/>
          <w:szCs w:val="8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0"/>
        <w:gridCol w:w="425"/>
      </w:tblGrid>
      <w:tr w:rsidR="007B6F99" w:rsidRPr="00477E29" w14:paraId="0A06A306" w14:textId="77777777" w:rsidTr="007B6F99">
        <w:trPr>
          <w:trHeight w:val="102"/>
        </w:trPr>
        <w:tc>
          <w:tcPr>
            <w:tcW w:w="567" w:type="dxa"/>
            <w:shd w:val="clear" w:color="auto" w:fill="AEC44A"/>
          </w:tcPr>
          <w:p w14:paraId="4BD8A193" w14:textId="3729954D" w:rsidR="007B6F99" w:rsidRPr="00477E29" w:rsidRDefault="007B6F99" w:rsidP="007B6F9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H.</w:t>
            </w:r>
            <w:r w:rsidR="00511A6F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8</w:t>
            </w:r>
          </w:p>
        </w:tc>
        <w:tc>
          <w:tcPr>
            <w:tcW w:w="4111" w:type="dxa"/>
            <w:shd w:val="clear" w:color="auto" w:fill="E0E0E0"/>
          </w:tcPr>
          <w:p w14:paraId="50BB5A7F" w14:textId="77777777" w:rsidR="007B6F99" w:rsidRPr="00477E29" w:rsidRDefault="007B6F99" w:rsidP="007B6F99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3E8B88A9" w14:textId="7ACAE3CC" w:rsidR="007B6F99" w:rsidRPr="0016658B" w:rsidRDefault="007B6F99" w:rsidP="007B6F99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Calibri" w:hAnsi="Calibri"/>
                <w:b/>
                <w:color w:val="000000" w:themeColor="text1"/>
                <w:sz w:val="14"/>
                <w:szCs w:val="14"/>
              </w:rPr>
              <w:t>Regarding the majority of your fields or gardens, ho do you mainly irrigate the crops or vegetables?</w:t>
            </w:r>
          </w:p>
        </w:tc>
      </w:tr>
      <w:tr w:rsidR="007B6F99" w:rsidRPr="00477E29" w14:paraId="2F544457" w14:textId="77777777" w:rsidTr="007B6F99">
        <w:tc>
          <w:tcPr>
            <w:tcW w:w="567" w:type="dxa"/>
            <w:shd w:val="clear" w:color="auto" w:fill="auto"/>
          </w:tcPr>
          <w:p w14:paraId="3BA8D8AC" w14:textId="77777777" w:rsidR="007B6F99" w:rsidRPr="00477E29" w:rsidRDefault="007B6F99" w:rsidP="007B6F99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578D20DD" w14:textId="77777777" w:rsidR="007B6F99" w:rsidRPr="00B52008" w:rsidRDefault="007B6F99" w:rsidP="007B6F9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5C32AB14" w14:textId="033F5F6F" w:rsidR="007B6F99" w:rsidRPr="00477E29" w:rsidRDefault="007B6F99" w:rsidP="007B6F9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Not at all; we rely on the rain.</w:t>
            </w:r>
          </w:p>
        </w:tc>
        <w:tc>
          <w:tcPr>
            <w:tcW w:w="425" w:type="dxa"/>
            <w:shd w:val="clear" w:color="auto" w:fill="auto"/>
          </w:tcPr>
          <w:p w14:paraId="1EDA1494" w14:textId="77777777" w:rsidR="007B6F99" w:rsidRPr="00477E29" w:rsidRDefault="007B6F99" w:rsidP="007B6F99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B6F99" w:rsidRPr="00477E29" w14:paraId="65866DB9" w14:textId="77777777" w:rsidTr="007B6F99">
        <w:tc>
          <w:tcPr>
            <w:tcW w:w="567" w:type="dxa"/>
            <w:shd w:val="clear" w:color="auto" w:fill="auto"/>
          </w:tcPr>
          <w:p w14:paraId="4ECE7786" w14:textId="77777777" w:rsidR="007B6F99" w:rsidRPr="00477E29" w:rsidRDefault="007B6F99" w:rsidP="007B6F99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61CC392D" w14:textId="77777777" w:rsidR="007B6F99" w:rsidRPr="00B52008" w:rsidRDefault="007B6F99" w:rsidP="007B6F9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72BA69F5" w14:textId="070B1A01" w:rsidR="007B6F99" w:rsidRPr="00477E29" w:rsidRDefault="007B6F99" w:rsidP="007B6F9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The fields are connected to an irrigation system (canals). </w:t>
            </w:r>
          </w:p>
        </w:tc>
        <w:tc>
          <w:tcPr>
            <w:tcW w:w="425" w:type="dxa"/>
            <w:shd w:val="clear" w:color="auto" w:fill="auto"/>
          </w:tcPr>
          <w:p w14:paraId="747FCA72" w14:textId="77777777" w:rsidR="007B6F99" w:rsidRPr="00477E29" w:rsidRDefault="007B6F99" w:rsidP="007B6F99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B6F99" w:rsidRPr="00477E29" w14:paraId="1487E5C8" w14:textId="77777777" w:rsidTr="007B6F99">
        <w:trPr>
          <w:trHeight w:val="36"/>
        </w:trPr>
        <w:tc>
          <w:tcPr>
            <w:tcW w:w="567" w:type="dxa"/>
            <w:shd w:val="clear" w:color="auto" w:fill="auto"/>
          </w:tcPr>
          <w:p w14:paraId="712C4B37" w14:textId="77777777" w:rsidR="007B6F99" w:rsidRPr="00477E29" w:rsidRDefault="007B6F99" w:rsidP="007B6F99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</w: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  <w:t>3)</w:t>
            </w:r>
          </w:p>
        </w:tc>
        <w:tc>
          <w:tcPr>
            <w:tcW w:w="4111" w:type="dxa"/>
            <w:shd w:val="clear" w:color="auto" w:fill="auto"/>
          </w:tcPr>
          <w:p w14:paraId="4B4E643B" w14:textId="77777777" w:rsidR="007B6F99" w:rsidRPr="00B52008" w:rsidRDefault="007B6F99" w:rsidP="007B6F9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96810F7" w14:textId="75EED4AC" w:rsidR="007B6F99" w:rsidRPr="00477E29" w:rsidRDefault="007B6F99" w:rsidP="007B6F9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We use groundwater from wells.</w:t>
            </w:r>
          </w:p>
        </w:tc>
        <w:tc>
          <w:tcPr>
            <w:tcW w:w="425" w:type="dxa"/>
            <w:shd w:val="clear" w:color="auto" w:fill="auto"/>
          </w:tcPr>
          <w:p w14:paraId="485F8BED" w14:textId="77777777" w:rsidR="007B6F99" w:rsidRPr="00477E29" w:rsidRDefault="007B6F99" w:rsidP="007B6F99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B6F99" w:rsidRPr="00477E29" w14:paraId="1FA69628" w14:textId="77777777" w:rsidTr="007B6F99">
        <w:trPr>
          <w:trHeight w:val="64"/>
        </w:trPr>
        <w:tc>
          <w:tcPr>
            <w:tcW w:w="567" w:type="dxa"/>
            <w:shd w:val="clear" w:color="auto" w:fill="auto"/>
          </w:tcPr>
          <w:p w14:paraId="3C86E599" w14:textId="77777777" w:rsidR="007B6F99" w:rsidRPr="00477E29" w:rsidRDefault="007B6F99" w:rsidP="007B6F99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4)</w:t>
            </w:r>
          </w:p>
        </w:tc>
        <w:tc>
          <w:tcPr>
            <w:tcW w:w="4111" w:type="dxa"/>
            <w:shd w:val="clear" w:color="auto" w:fill="auto"/>
          </w:tcPr>
          <w:p w14:paraId="1E230469" w14:textId="77777777" w:rsidR="007B6F99" w:rsidRPr="00B52008" w:rsidRDefault="007B6F99" w:rsidP="007B6F9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06D0437" w14:textId="4FEBDC38" w:rsidR="007B6F99" w:rsidRPr="00477E29" w:rsidRDefault="007B6F99" w:rsidP="007B6F9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We use a rainwater harvesting system. </w:t>
            </w:r>
          </w:p>
        </w:tc>
        <w:tc>
          <w:tcPr>
            <w:tcW w:w="425" w:type="dxa"/>
            <w:shd w:val="clear" w:color="auto" w:fill="auto"/>
          </w:tcPr>
          <w:p w14:paraId="3147842E" w14:textId="77777777" w:rsidR="007B6F99" w:rsidRPr="00477E29" w:rsidRDefault="007B6F99" w:rsidP="007B6F99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B6F99" w:rsidRPr="00477E29" w14:paraId="0F429FDF" w14:textId="77777777" w:rsidTr="007B6F99">
        <w:trPr>
          <w:trHeight w:val="40"/>
        </w:trPr>
        <w:tc>
          <w:tcPr>
            <w:tcW w:w="567" w:type="dxa"/>
            <w:shd w:val="clear" w:color="auto" w:fill="auto"/>
          </w:tcPr>
          <w:p w14:paraId="54DB2DE8" w14:textId="77777777" w:rsidR="007B6F99" w:rsidRPr="00477E29" w:rsidRDefault="007B6F99" w:rsidP="007B6F99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99)</w:t>
            </w:r>
          </w:p>
        </w:tc>
        <w:tc>
          <w:tcPr>
            <w:tcW w:w="4111" w:type="dxa"/>
            <w:shd w:val="clear" w:color="auto" w:fill="auto"/>
          </w:tcPr>
          <w:p w14:paraId="777D1204" w14:textId="77777777" w:rsidR="007B6F99" w:rsidRPr="00B52008" w:rsidRDefault="007B6F99" w:rsidP="007B6F9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4292382" w14:textId="77777777" w:rsidR="007B6F99" w:rsidRPr="00477E29" w:rsidRDefault="007B6F99" w:rsidP="007B6F9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 don’t know</w:t>
            </w:r>
          </w:p>
        </w:tc>
        <w:tc>
          <w:tcPr>
            <w:tcW w:w="425" w:type="dxa"/>
            <w:shd w:val="clear" w:color="auto" w:fill="auto"/>
          </w:tcPr>
          <w:p w14:paraId="0943F60A" w14:textId="77777777" w:rsidR="007B6F99" w:rsidRPr="00477E29" w:rsidRDefault="007B6F99" w:rsidP="007B6F99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3959FA00" w14:textId="77777777" w:rsidR="007B6F99" w:rsidRDefault="007B6F99" w:rsidP="007409AA">
      <w:pPr>
        <w:spacing w:after="0"/>
        <w:rPr>
          <w:rFonts w:asciiTheme="majorHAnsi" w:hAnsiTheme="majorHAnsi" w:cstheme="majorHAnsi"/>
          <w:b/>
          <w:color w:val="008372"/>
          <w:sz w:val="8"/>
          <w:szCs w:val="8"/>
        </w:rPr>
      </w:pPr>
    </w:p>
    <w:p w14:paraId="18C20090" w14:textId="77777777" w:rsidR="00511A6F" w:rsidRDefault="00511A6F" w:rsidP="007409AA">
      <w:pPr>
        <w:spacing w:after="0"/>
        <w:rPr>
          <w:rFonts w:asciiTheme="majorHAnsi" w:hAnsiTheme="majorHAnsi" w:cstheme="majorHAnsi"/>
          <w:b/>
          <w:color w:val="008372"/>
          <w:sz w:val="8"/>
          <w:szCs w:val="8"/>
        </w:rPr>
      </w:pPr>
    </w:p>
    <w:p w14:paraId="659C4277" w14:textId="77777777" w:rsidR="00511A6F" w:rsidRDefault="00511A6F" w:rsidP="007409AA">
      <w:pPr>
        <w:spacing w:after="0"/>
        <w:rPr>
          <w:rFonts w:asciiTheme="majorHAnsi" w:hAnsiTheme="majorHAnsi" w:cstheme="majorHAnsi"/>
          <w:b/>
          <w:color w:val="008372"/>
          <w:sz w:val="8"/>
          <w:szCs w:val="8"/>
        </w:rPr>
      </w:pPr>
    </w:p>
    <w:p w14:paraId="36AECB3D" w14:textId="77777777" w:rsidR="00511A6F" w:rsidRDefault="00511A6F" w:rsidP="007409AA">
      <w:pPr>
        <w:spacing w:after="0"/>
        <w:rPr>
          <w:rFonts w:asciiTheme="majorHAnsi" w:hAnsiTheme="majorHAnsi" w:cstheme="majorHAnsi"/>
          <w:b/>
          <w:color w:val="008372"/>
          <w:sz w:val="8"/>
          <w:szCs w:val="8"/>
        </w:rPr>
      </w:pPr>
    </w:p>
    <w:p w14:paraId="6AB7AE3C" w14:textId="77777777" w:rsidR="00511A6F" w:rsidRDefault="00511A6F" w:rsidP="007409AA">
      <w:pPr>
        <w:spacing w:after="0"/>
        <w:rPr>
          <w:rFonts w:asciiTheme="majorHAnsi" w:hAnsiTheme="majorHAnsi" w:cstheme="majorHAnsi"/>
          <w:b/>
          <w:color w:val="008372"/>
          <w:sz w:val="8"/>
          <w:szCs w:val="8"/>
        </w:rPr>
      </w:pPr>
    </w:p>
    <w:p w14:paraId="23A43427" w14:textId="77777777" w:rsidR="00511A6F" w:rsidRDefault="00511A6F" w:rsidP="007409AA">
      <w:pPr>
        <w:spacing w:after="0"/>
        <w:rPr>
          <w:rFonts w:asciiTheme="majorHAnsi" w:hAnsiTheme="majorHAnsi" w:cstheme="majorHAnsi"/>
          <w:b/>
          <w:color w:val="008372"/>
          <w:sz w:val="8"/>
          <w:szCs w:val="8"/>
        </w:rPr>
      </w:pPr>
    </w:p>
    <w:p w14:paraId="6D717569" w14:textId="77777777" w:rsidR="00511A6F" w:rsidRPr="006B2019" w:rsidRDefault="00511A6F" w:rsidP="007409AA">
      <w:pPr>
        <w:spacing w:after="0"/>
        <w:rPr>
          <w:rFonts w:asciiTheme="majorHAnsi" w:hAnsiTheme="majorHAnsi" w:cstheme="majorHAnsi"/>
          <w:b/>
          <w:color w:val="008372"/>
          <w:sz w:val="8"/>
          <w:szCs w:val="8"/>
        </w:rPr>
      </w:pPr>
    </w:p>
    <w:p w14:paraId="48915F4D" w14:textId="0C01F9B2" w:rsidR="0073436F" w:rsidRPr="00803594" w:rsidRDefault="007409AA" w:rsidP="007409AA">
      <w:pPr>
        <w:spacing w:after="0"/>
        <w:rPr>
          <w:rFonts w:asciiTheme="majorHAnsi" w:hAnsiTheme="majorHAnsi" w:cstheme="majorHAnsi"/>
          <w:b/>
          <w:color w:val="008372"/>
          <w:sz w:val="18"/>
          <w:szCs w:val="18"/>
        </w:rPr>
      </w:pPr>
      <w:r w:rsidRPr="00803594">
        <w:rPr>
          <w:rFonts w:asciiTheme="majorHAnsi" w:hAnsiTheme="majorHAnsi" w:cstheme="majorHAnsi"/>
          <w:b/>
          <w:color w:val="008372"/>
          <w:sz w:val="18"/>
          <w:szCs w:val="18"/>
        </w:rPr>
        <w:t>Community-level Natural Resource Management (NCI)</w:t>
      </w: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0"/>
        <w:gridCol w:w="425"/>
      </w:tblGrid>
      <w:tr w:rsidR="0073436F" w:rsidRPr="00477E29" w14:paraId="57957067" w14:textId="77777777" w:rsidTr="001511A3">
        <w:trPr>
          <w:trHeight w:val="102"/>
        </w:trPr>
        <w:tc>
          <w:tcPr>
            <w:tcW w:w="567" w:type="dxa"/>
            <w:shd w:val="clear" w:color="auto" w:fill="AEC44A"/>
          </w:tcPr>
          <w:p w14:paraId="1B62703E" w14:textId="05136431" w:rsidR="0073436F" w:rsidRPr="00477E29" w:rsidRDefault="0073436F" w:rsidP="0073436F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lastRenderedPageBreak/>
              <w:t>H.</w:t>
            </w:r>
            <w:r w:rsidR="00511A6F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4111" w:type="dxa"/>
            <w:shd w:val="clear" w:color="auto" w:fill="E0E0E0"/>
          </w:tcPr>
          <w:p w14:paraId="2A78C527" w14:textId="77777777" w:rsidR="0073436F" w:rsidRPr="00477E29" w:rsidRDefault="0073436F" w:rsidP="0073436F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3408FB17" w14:textId="643F334B" w:rsidR="0073436F" w:rsidRPr="00477E29" w:rsidRDefault="0073436F" w:rsidP="0073436F">
            <w:pPr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Does your community have a committee or group that manages</w:t>
            </w:r>
            <w:r w:rsidR="00644BA9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or regulates the use of</w:t>
            </w: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natural resources such as water, land</w:t>
            </w:r>
            <w:r w:rsidR="00644BA9">
              <w:rPr>
                <w:rFonts w:asciiTheme="majorHAnsi" w:hAnsiTheme="majorHAnsi" w:cstheme="majorHAnsi"/>
                <w:b/>
                <w:sz w:val="14"/>
                <w:szCs w:val="14"/>
              </w:rPr>
              <w:t>, forests, wildlife, or fish?</w:t>
            </w:r>
          </w:p>
        </w:tc>
      </w:tr>
      <w:tr w:rsidR="0073436F" w:rsidRPr="00477E29" w14:paraId="6DAE17C4" w14:textId="77777777" w:rsidTr="0073436F">
        <w:tc>
          <w:tcPr>
            <w:tcW w:w="567" w:type="dxa"/>
            <w:shd w:val="clear" w:color="auto" w:fill="auto"/>
          </w:tcPr>
          <w:p w14:paraId="1B061176" w14:textId="77777777" w:rsidR="0073436F" w:rsidRPr="00477E29" w:rsidRDefault="0073436F" w:rsidP="0073436F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52D8A0E0" w14:textId="77777777" w:rsidR="0073436F" w:rsidRPr="00B52008" w:rsidRDefault="0073436F" w:rsidP="0073436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5BA09661" w14:textId="77777777" w:rsidR="0073436F" w:rsidRPr="00477E29" w:rsidRDefault="0073436F" w:rsidP="0073436F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3AB5DB62" w14:textId="77777777" w:rsidR="0073436F" w:rsidRPr="00477E29" w:rsidRDefault="0073436F" w:rsidP="0073436F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3436F" w:rsidRPr="00477E29" w14:paraId="06FD87AB" w14:textId="77777777" w:rsidTr="0073436F">
        <w:tc>
          <w:tcPr>
            <w:tcW w:w="567" w:type="dxa"/>
            <w:shd w:val="clear" w:color="auto" w:fill="auto"/>
          </w:tcPr>
          <w:p w14:paraId="4AD299E3" w14:textId="77777777" w:rsidR="0073436F" w:rsidRPr="00477E29" w:rsidRDefault="0073436F" w:rsidP="0073436F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0C6671A9" w14:textId="77777777" w:rsidR="0073436F" w:rsidRPr="00B52008" w:rsidRDefault="0073436F" w:rsidP="0073436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51230BDA" w14:textId="77777777" w:rsidR="0073436F" w:rsidRPr="00477E29" w:rsidRDefault="0073436F" w:rsidP="0073436F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488A9185" w14:textId="77777777" w:rsidR="0073436F" w:rsidRPr="00477E29" w:rsidRDefault="0073436F" w:rsidP="0073436F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3436F" w:rsidRPr="00477E29" w14:paraId="1BE558EE" w14:textId="77777777" w:rsidTr="0073436F">
        <w:trPr>
          <w:trHeight w:val="40"/>
        </w:trPr>
        <w:tc>
          <w:tcPr>
            <w:tcW w:w="567" w:type="dxa"/>
            <w:shd w:val="clear" w:color="auto" w:fill="auto"/>
          </w:tcPr>
          <w:p w14:paraId="474A5142" w14:textId="77777777" w:rsidR="0073436F" w:rsidRPr="00477E29" w:rsidRDefault="0073436F" w:rsidP="0073436F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99)</w:t>
            </w:r>
          </w:p>
        </w:tc>
        <w:tc>
          <w:tcPr>
            <w:tcW w:w="4111" w:type="dxa"/>
            <w:shd w:val="clear" w:color="auto" w:fill="auto"/>
          </w:tcPr>
          <w:p w14:paraId="091C3C47" w14:textId="77777777" w:rsidR="0073436F" w:rsidRPr="00B52008" w:rsidRDefault="0073436F" w:rsidP="0073436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B412778" w14:textId="77777777" w:rsidR="0073436F" w:rsidRPr="00477E29" w:rsidRDefault="0073436F" w:rsidP="0073436F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 don’t know</w:t>
            </w:r>
          </w:p>
        </w:tc>
        <w:tc>
          <w:tcPr>
            <w:tcW w:w="425" w:type="dxa"/>
            <w:shd w:val="clear" w:color="auto" w:fill="auto"/>
          </w:tcPr>
          <w:p w14:paraId="2D93D87F" w14:textId="77777777" w:rsidR="0073436F" w:rsidRPr="00477E29" w:rsidRDefault="0073436F" w:rsidP="0073436F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2936FA66" w14:textId="77777777" w:rsidR="007409AA" w:rsidRPr="00644BA9" w:rsidRDefault="007409AA" w:rsidP="00591596">
      <w:pPr>
        <w:spacing w:after="0"/>
        <w:rPr>
          <w:rFonts w:asciiTheme="majorHAnsi" w:hAnsiTheme="majorHAnsi" w:cstheme="majorHAnsi"/>
          <w:b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0"/>
        <w:gridCol w:w="425"/>
      </w:tblGrid>
      <w:tr w:rsidR="00644BA9" w:rsidRPr="00477E29" w14:paraId="30DD5D23" w14:textId="77777777" w:rsidTr="001511A3">
        <w:trPr>
          <w:trHeight w:val="102"/>
        </w:trPr>
        <w:tc>
          <w:tcPr>
            <w:tcW w:w="567" w:type="dxa"/>
            <w:shd w:val="clear" w:color="auto" w:fill="AEC44A"/>
          </w:tcPr>
          <w:p w14:paraId="62C6C637" w14:textId="339AE015" w:rsidR="00644BA9" w:rsidRPr="00477E29" w:rsidRDefault="00644BA9" w:rsidP="00644BA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H.</w:t>
            </w:r>
            <w:r w:rsidR="007B6F9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1</w:t>
            </w:r>
            <w:r w:rsidR="00511A6F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0</w:t>
            </w:r>
          </w:p>
        </w:tc>
        <w:tc>
          <w:tcPr>
            <w:tcW w:w="4111" w:type="dxa"/>
            <w:shd w:val="clear" w:color="auto" w:fill="E0E0E0"/>
          </w:tcPr>
          <w:p w14:paraId="7EAF176D" w14:textId="77777777" w:rsidR="00644BA9" w:rsidRPr="00477E29" w:rsidRDefault="00644BA9" w:rsidP="00644BA9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1E229C92" w14:textId="7BB5DE1B" w:rsidR="00644BA9" w:rsidRPr="0016658B" w:rsidRDefault="007460C2" w:rsidP="00644BA9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Calibri" w:hAnsi="Calibri"/>
                <w:b/>
                <w:color w:val="000000" w:themeColor="text1"/>
                <w:sz w:val="14"/>
                <w:szCs w:val="14"/>
              </w:rPr>
              <w:t xml:space="preserve">In terms of the use of natural resources, which of the following statements applies best to your community? </w:t>
            </w:r>
          </w:p>
        </w:tc>
      </w:tr>
      <w:tr w:rsidR="00644BA9" w:rsidRPr="00477E29" w14:paraId="7BE1758A" w14:textId="77777777" w:rsidTr="00644BA9">
        <w:tc>
          <w:tcPr>
            <w:tcW w:w="567" w:type="dxa"/>
            <w:shd w:val="clear" w:color="auto" w:fill="auto"/>
          </w:tcPr>
          <w:p w14:paraId="374AE839" w14:textId="77777777" w:rsidR="00644BA9" w:rsidRPr="00477E29" w:rsidRDefault="00644BA9" w:rsidP="00644BA9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4FBBAABF" w14:textId="77777777" w:rsidR="00644BA9" w:rsidRPr="00B52008" w:rsidRDefault="00644BA9" w:rsidP="00644BA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6D924BA2" w14:textId="4E2C5D37" w:rsidR="00644BA9" w:rsidRPr="00477E29" w:rsidRDefault="007460C2" w:rsidP="00644BA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Every household can use as much as it wants or needs.</w:t>
            </w:r>
          </w:p>
        </w:tc>
        <w:tc>
          <w:tcPr>
            <w:tcW w:w="425" w:type="dxa"/>
            <w:shd w:val="clear" w:color="auto" w:fill="auto"/>
          </w:tcPr>
          <w:p w14:paraId="206C756C" w14:textId="77777777" w:rsidR="00644BA9" w:rsidRPr="00477E29" w:rsidRDefault="00644BA9" w:rsidP="00644BA9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644BA9" w:rsidRPr="00477E29" w14:paraId="5D0ADFF8" w14:textId="77777777" w:rsidTr="00644BA9">
        <w:tc>
          <w:tcPr>
            <w:tcW w:w="567" w:type="dxa"/>
            <w:shd w:val="clear" w:color="auto" w:fill="auto"/>
          </w:tcPr>
          <w:p w14:paraId="13673003" w14:textId="77777777" w:rsidR="00644BA9" w:rsidRPr="00477E29" w:rsidRDefault="00644BA9" w:rsidP="00644BA9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78A9A6BF" w14:textId="77777777" w:rsidR="00644BA9" w:rsidRPr="00B52008" w:rsidRDefault="00644BA9" w:rsidP="00644BA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F6EEE6A" w14:textId="0ED439B9" w:rsidR="00644BA9" w:rsidRPr="00477E29" w:rsidRDefault="007460C2" w:rsidP="00644BA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There are some rules/regulations/restrictions, but these are not well enforced.</w:t>
            </w:r>
          </w:p>
        </w:tc>
        <w:tc>
          <w:tcPr>
            <w:tcW w:w="425" w:type="dxa"/>
            <w:shd w:val="clear" w:color="auto" w:fill="auto"/>
          </w:tcPr>
          <w:p w14:paraId="7DBD2A40" w14:textId="77777777" w:rsidR="00644BA9" w:rsidRPr="00477E29" w:rsidRDefault="00644BA9" w:rsidP="00644BA9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644BA9" w:rsidRPr="00477E29" w14:paraId="60F2E0FE" w14:textId="77777777" w:rsidTr="00644BA9">
        <w:trPr>
          <w:trHeight w:val="36"/>
        </w:trPr>
        <w:tc>
          <w:tcPr>
            <w:tcW w:w="567" w:type="dxa"/>
            <w:shd w:val="clear" w:color="auto" w:fill="auto"/>
          </w:tcPr>
          <w:p w14:paraId="053F1DB7" w14:textId="77777777" w:rsidR="00644BA9" w:rsidRPr="00477E29" w:rsidRDefault="00644BA9" w:rsidP="00644BA9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</w: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  <w:t>3)</w:t>
            </w:r>
          </w:p>
        </w:tc>
        <w:tc>
          <w:tcPr>
            <w:tcW w:w="4111" w:type="dxa"/>
            <w:shd w:val="clear" w:color="auto" w:fill="auto"/>
          </w:tcPr>
          <w:p w14:paraId="6163A92E" w14:textId="77777777" w:rsidR="00644BA9" w:rsidRPr="00B52008" w:rsidRDefault="00644BA9" w:rsidP="00644BA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75E304A" w14:textId="298AC377" w:rsidR="00644BA9" w:rsidRPr="00477E29" w:rsidRDefault="007460C2" w:rsidP="007460C2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There are some rules/regulations/restrictions, and these are well enforced.</w:t>
            </w:r>
          </w:p>
        </w:tc>
        <w:tc>
          <w:tcPr>
            <w:tcW w:w="425" w:type="dxa"/>
            <w:shd w:val="clear" w:color="auto" w:fill="auto"/>
          </w:tcPr>
          <w:p w14:paraId="036F53EA" w14:textId="77777777" w:rsidR="00644BA9" w:rsidRPr="00477E29" w:rsidRDefault="00644BA9" w:rsidP="00644BA9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644BA9" w:rsidRPr="00477E29" w14:paraId="13273781" w14:textId="77777777" w:rsidTr="00644BA9">
        <w:trPr>
          <w:trHeight w:val="40"/>
        </w:trPr>
        <w:tc>
          <w:tcPr>
            <w:tcW w:w="567" w:type="dxa"/>
            <w:shd w:val="clear" w:color="auto" w:fill="auto"/>
          </w:tcPr>
          <w:p w14:paraId="1F3A06FD" w14:textId="77777777" w:rsidR="00644BA9" w:rsidRPr="00477E29" w:rsidRDefault="00644BA9" w:rsidP="00644BA9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99)</w:t>
            </w:r>
          </w:p>
        </w:tc>
        <w:tc>
          <w:tcPr>
            <w:tcW w:w="4111" w:type="dxa"/>
            <w:shd w:val="clear" w:color="auto" w:fill="auto"/>
          </w:tcPr>
          <w:p w14:paraId="102AD55B" w14:textId="77777777" w:rsidR="00644BA9" w:rsidRPr="00B52008" w:rsidRDefault="00644BA9" w:rsidP="00644BA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5647B56F" w14:textId="737558C9" w:rsidR="00644BA9" w:rsidRPr="00477E29" w:rsidRDefault="00644BA9" w:rsidP="007460C2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I don’t </w:t>
            </w:r>
            <w:r w:rsidR="007460C2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know</w:t>
            </w:r>
          </w:p>
        </w:tc>
        <w:tc>
          <w:tcPr>
            <w:tcW w:w="425" w:type="dxa"/>
            <w:shd w:val="clear" w:color="auto" w:fill="auto"/>
          </w:tcPr>
          <w:p w14:paraId="18085811" w14:textId="77777777" w:rsidR="00644BA9" w:rsidRPr="00477E29" w:rsidRDefault="00644BA9" w:rsidP="00644BA9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46B9D901" w14:textId="77777777" w:rsidR="00644BA9" w:rsidRPr="00644BA9" w:rsidRDefault="00644BA9" w:rsidP="00591596">
      <w:pPr>
        <w:spacing w:after="0"/>
        <w:rPr>
          <w:rFonts w:asciiTheme="majorHAnsi" w:hAnsiTheme="majorHAnsi" w:cstheme="majorHAnsi"/>
          <w:b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0"/>
        <w:gridCol w:w="425"/>
      </w:tblGrid>
      <w:tr w:rsidR="00644BA9" w:rsidRPr="00477E29" w14:paraId="02B4ED43" w14:textId="77777777" w:rsidTr="001511A3">
        <w:trPr>
          <w:trHeight w:val="102"/>
        </w:trPr>
        <w:tc>
          <w:tcPr>
            <w:tcW w:w="567" w:type="dxa"/>
            <w:shd w:val="clear" w:color="auto" w:fill="AEC44A"/>
          </w:tcPr>
          <w:p w14:paraId="6DDB404C" w14:textId="49A308B5" w:rsidR="00644BA9" w:rsidRPr="00477E29" w:rsidRDefault="00644BA9" w:rsidP="00644BA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H.</w:t>
            </w:r>
            <w:r w:rsidR="007B6F99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1</w:t>
            </w:r>
            <w:r w:rsidR="00511A6F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4111" w:type="dxa"/>
            <w:shd w:val="clear" w:color="auto" w:fill="E0E0E0"/>
          </w:tcPr>
          <w:p w14:paraId="0F3E98CD" w14:textId="77777777" w:rsidR="00644BA9" w:rsidRPr="00477E29" w:rsidRDefault="00644BA9" w:rsidP="00644BA9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6F78A73E" w14:textId="1DD8EA8C" w:rsidR="00644BA9" w:rsidRPr="0016658B" w:rsidRDefault="007460C2" w:rsidP="00644BA9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Calibri" w:hAnsi="Calibri"/>
                <w:b/>
                <w:color w:val="000000" w:themeColor="text1"/>
                <w:sz w:val="14"/>
                <w:szCs w:val="14"/>
              </w:rPr>
              <w:t>With the current usage patterns of natural resources, would you say that in five years time, the community would still have the same level/quality of natural resources to rely on?</w:t>
            </w:r>
          </w:p>
        </w:tc>
      </w:tr>
      <w:tr w:rsidR="00644BA9" w:rsidRPr="00477E29" w14:paraId="469996D6" w14:textId="77777777" w:rsidTr="00644BA9">
        <w:tc>
          <w:tcPr>
            <w:tcW w:w="567" w:type="dxa"/>
            <w:shd w:val="clear" w:color="auto" w:fill="auto"/>
          </w:tcPr>
          <w:p w14:paraId="71FEE101" w14:textId="77777777" w:rsidR="00644BA9" w:rsidRPr="00477E29" w:rsidRDefault="00644BA9" w:rsidP="00644BA9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5A0AD003" w14:textId="77777777" w:rsidR="00644BA9" w:rsidRPr="00B52008" w:rsidRDefault="00644BA9" w:rsidP="00644BA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6BDADC2D" w14:textId="707DF645" w:rsidR="00644BA9" w:rsidRPr="00477E29" w:rsidRDefault="007460C2" w:rsidP="00090DC3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Yes, certainly</w:t>
            </w:r>
            <w:r w:rsidR="00090DC3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: the level of resources is certain to be sustained</w:t>
            </w:r>
          </w:p>
        </w:tc>
        <w:tc>
          <w:tcPr>
            <w:tcW w:w="425" w:type="dxa"/>
            <w:shd w:val="clear" w:color="auto" w:fill="auto"/>
          </w:tcPr>
          <w:p w14:paraId="463DA96D" w14:textId="77777777" w:rsidR="00644BA9" w:rsidRPr="00477E29" w:rsidRDefault="00644BA9" w:rsidP="00644BA9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644BA9" w:rsidRPr="00477E29" w14:paraId="6374FDB2" w14:textId="77777777" w:rsidTr="00644BA9">
        <w:tc>
          <w:tcPr>
            <w:tcW w:w="567" w:type="dxa"/>
            <w:shd w:val="clear" w:color="auto" w:fill="auto"/>
          </w:tcPr>
          <w:p w14:paraId="0D3C5A39" w14:textId="77777777" w:rsidR="00644BA9" w:rsidRPr="00477E29" w:rsidRDefault="00644BA9" w:rsidP="00644BA9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5F5E0550" w14:textId="77777777" w:rsidR="00644BA9" w:rsidRPr="00B52008" w:rsidRDefault="00644BA9" w:rsidP="00644BA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34FEA847" w14:textId="18B16CE0" w:rsidR="00644BA9" w:rsidRPr="00477E29" w:rsidRDefault="00090DC3" w:rsidP="00090DC3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Yes, likely: the level of resources is likely to be sustained</w:t>
            </w:r>
          </w:p>
        </w:tc>
        <w:tc>
          <w:tcPr>
            <w:tcW w:w="425" w:type="dxa"/>
            <w:shd w:val="clear" w:color="auto" w:fill="auto"/>
          </w:tcPr>
          <w:p w14:paraId="288A79F2" w14:textId="77777777" w:rsidR="00644BA9" w:rsidRPr="00477E29" w:rsidRDefault="00644BA9" w:rsidP="00644BA9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644BA9" w:rsidRPr="00477E29" w14:paraId="32729CF9" w14:textId="77777777" w:rsidTr="00644BA9">
        <w:trPr>
          <w:trHeight w:val="36"/>
        </w:trPr>
        <w:tc>
          <w:tcPr>
            <w:tcW w:w="567" w:type="dxa"/>
            <w:shd w:val="clear" w:color="auto" w:fill="auto"/>
          </w:tcPr>
          <w:p w14:paraId="1A358C21" w14:textId="77777777" w:rsidR="00644BA9" w:rsidRPr="00477E29" w:rsidRDefault="00644BA9" w:rsidP="00644BA9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</w: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  <w:t>3)</w:t>
            </w:r>
          </w:p>
        </w:tc>
        <w:tc>
          <w:tcPr>
            <w:tcW w:w="4111" w:type="dxa"/>
            <w:shd w:val="clear" w:color="auto" w:fill="auto"/>
          </w:tcPr>
          <w:p w14:paraId="134D8823" w14:textId="77777777" w:rsidR="00644BA9" w:rsidRPr="00B52008" w:rsidRDefault="00644BA9" w:rsidP="00644BA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206C5865" w14:textId="6D113348" w:rsidR="00644BA9" w:rsidRPr="00477E29" w:rsidRDefault="00090DC3" w:rsidP="00644BA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No, unlikely: the level of resources is likely to diminish</w:t>
            </w:r>
          </w:p>
        </w:tc>
        <w:tc>
          <w:tcPr>
            <w:tcW w:w="425" w:type="dxa"/>
            <w:shd w:val="clear" w:color="auto" w:fill="auto"/>
          </w:tcPr>
          <w:p w14:paraId="7787DE93" w14:textId="77777777" w:rsidR="00644BA9" w:rsidRPr="00477E29" w:rsidRDefault="00644BA9" w:rsidP="00644BA9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644BA9" w:rsidRPr="00477E29" w14:paraId="615153A3" w14:textId="77777777" w:rsidTr="00644BA9">
        <w:trPr>
          <w:trHeight w:val="64"/>
        </w:trPr>
        <w:tc>
          <w:tcPr>
            <w:tcW w:w="567" w:type="dxa"/>
            <w:shd w:val="clear" w:color="auto" w:fill="auto"/>
          </w:tcPr>
          <w:p w14:paraId="71FCC1C3" w14:textId="77777777" w:rsidR="00644BA9" w:rsidRPr="00477E29" w:rsidRDefault="00644BA9" w:rsidP="00644BA9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4)</w:t>
            </w:r>
          </w:p>
        </w:tc>
        <w:tc>
          <w:tcPr>
            <w:tcW w:w="4111" w:type="dxa"/>
            <w:shd w:val="clear" w:color="auto" w:fill="auto"/>
          </w:tcPr>
          <w:p w14:paraId="08A256B8" w14:textId="77777777" w:rsidR="00644BA9" w:rsidRPr="00B52008" w:rsidRDefault="00644BA9" w:rsidP="00644BA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56E59481" w14:textId="5B509A46" w:rsidR="00644BA9" w:rsidRPr="00477E29" w:rsidRDefault="00090DC3" w:rsidP="00644BA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No, certainly not: the level of resources is certain to diminish</w:t>
            </w:r>
          </w:p>
        </w:tc>
        <w:tc>
          <w:tcPr>
            <w:tcW w:w="425" w:type="dxa"/>
            <w:shd w:val="clear" w:color="auto" w:fill="auto"/>
          </w:tcPr>
          <w:p w14:paraId="407EF387" w14:textId="77777777" w:rsidR="00644BA9" w:rsidRPr="00477E29" w:rsidRDefault="00644BA9" w:rsidP="00644BA9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644BA9" w:rsidRPr="00477E29" w14:paraId="10C400C7" w14:textId="77777777" w:rsidTr="00644BA9">
        <w:trPr>
          <w:trHeight w:val="40"/>
        </w:trPr>
        <w:tc>
          <w:tcPr>
            <w:tcW w:w="567" w:type="dxa"/>
            <w:shd w:val="clear" w:color="auto" w:fill="auto"/>
          </w:tcPr>
          <w:p w14:paraId="12E1277D" w14:textId="77777777" w:rsidR="00644BA9" w:rsidRPr="00477E29" w:rsidRDefault="00644BA9" w:rsidP="00644BA9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99)</w:t>
            </w:r>
          </w:p>
        </w:tc>
        <w:tc>
          <w:tcPr>
            <w:tcW w:w="4111" w:type="dxa"/>
            <w:shd w:val="clear" w:color="auto" w:fill="auto"/>
          </w:tcPr>
          <w:p w14:paraId="62B49850" w14:textId="77777777" w:rsidR="00644BA9" w:rsidRPr="00B52008" w:rsidRDefault="00644BA9" w:rsidP="00644BA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5440DDA" w14:textId="6DABC088" w:rsidR="00644BA9" w:rsidRPr="00477E29" w:rsidRDefault="00644BA9" w:rsidP="00644BA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 don’t know</w:t>
            </w: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5ED44766" w14:textId="77777777" w:rsidR="00644BA9" w:rsidRPr="00477E29" w:rsidRDefault="00644BA9" w:rsidP="00644BA9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6610357F" w14:textId="77777777" w:rsidR="001511A3" w:rsidRDefault="001511A3" w:rsidP="00591596">
      <w:pPr>
        <w:spacing w:after="0"/>
        <w:rPr>
          <w:rFonts w:asciiTheme="majorHAnsi" w:hAnsiTheme="majorHAnsi" w:cstheme="majorHAnsi"/>
          <w:b/>
          <w:color w:val="C0504D" w:themeColor="accent2"/>
          <w:sz w:val="20"/>
          <w:szCs w:val="20"/>
          <w:u w:val="single"/>
        </w:rPr>
      </w:pPr>
    </w:p>
    <w:p w14:paraId="2F9867D2" w14:textId="77777777" w:rsidR="001511A3" w:rsidRDefault="001511A3" w:rsidP="00591596">
      <w:pPr>
        <w:spacing w:after="0"/>
        <w:rPr>
          <w:rFonts w:asciiTheme="majorHAnsi" w:hAnsiTheme="majorHAnsi" w:cstheme="majorHAnsi"/>
          <w:b/>
          <w:color w:val="C0504D" w:themeColor="accent2"/>
          <w:sz w:val="20"/>
          <w:szCs w:val="20"/>
          <w:u w:val="single"/>
        </w:rPr>
      </w:pPr>
    </w:p>
    <w:p w14:paraId="0E91ECC3" w14:textId="77777777" w:rsidR="00511A6F" w:rsidRDefault="00511A6F" w:rsidP="00591596">
      <w:pPr>
        <w:spacing w:after="0"/>
        <w:rPr>
          <w:rFonts w:asciiTheme="majorHAnsi" w:hAnsiTheme="majorHAnsi" w:cstheme="majorHAnsi"/>
          <w:b/>
          <w:color w:val="C0504D" w:themeColor="accent2"/>
          <w:sz w:val="20"/>
          <w:szCs w:val="20"/>
          <w:u w:val="single"/>
        </w:rPr>
      </w:pPr>
    </w:p>
    <w:p w14:paraId="0A8C623D" w14:textId="77777777" w:rsidR="006B2019" w:rsidRDefault="006B2019" w:rsidP="00591596">
      <w:pPr>
        <w:spacing w:after="0"/>
        <w:rPr>
          <w:rFonts w:asciiTheme="majorHAnsi" w:hAnsiTheme="majorHAnsi" w:cstheme="majorHAnsi"/>
          <w:b/>
          <w:color w:val="C0504D" w:themeColor="accent2"/>
          <w:sz w:val="20"/>
          <w:szCs w:val="20"/>
          <w:u w:val="single"/>
        </w:rPr>
      </w:pPr>
    </w:p>
    <w:p w14:paraId="1583FCAA" w14:textId="77777777" w:rsidR="00C26157" w:rsidRPr="004E25EE" w:rsidRDefault="00C26157" w:rsidP="00C26157">
      <w:pPr>
        <w:spacing w:after="0"/>
        <w:rPr>
          <w:rFonts w:asciiTheme="majorHAnsi" w:hAnsiTheme="majorHAnsi" w:cstheme="majorHAnsi"/>
          <w:color w:val="008372"/>
          <w:sz w:val="20"/>
          <w:szCs w:val="20"/>
          <w:u w:val="single"/>
        </w:rPr>
      </w:pPr>
      <w:r w:rsidRPr="004E25EE">
        <w:rPr>
          <w:rFonts w:asciiTheme="majorHAnsi" w:hAnsiTheme="majorHAnsi" w:cstheme="majorHAnsi"/>
          <w:b/>
          <w:color w:val="008372"/>
          <w:sz w:val="20"/>
          <w:szCs w:val="20"/>
          <w:u w:val="single"/>
        </w:rPr>
        <w:t xml:space="preserve">PART I </w:t>
      </w:r>
      <w:r w:rsidRPr="004E25EE">
        <w:rPr>
          <w:rFonts w:asciiTheme="majorHAnsi" w:hAnsiTheme="majorHAnsi" w:cstheme="majorHAnsi"/>
          <w:color w:val="008372"/>
          <w:sz w:val="20"/>
          <w:szCs w:val="20"/>
          <w:u w:val="single"/>
        </w:rPr>
        <w:t>| HEALTH</w:t>
      </w:r>
    </w:p>
    <w:p w14:paraId="0380D32A" w14:textId="77777777" w:rsidR="00657FFB" w:rsidRPr="004E25EE" w:rsidRDefault="00657FFB" w:rsidP="00C26157">
      <w:pPr>
        <w:spacing w:after="0"/>
        <w:rPr>
          <w:rFonts w:asciiTheme="majorHAnsi" w:hAnsiTheme="majorHAnsi" w:cstheme="majorHAnsi"/>
          <w:color w:val="008372"/>
          <w:sz w:val="20"/>
          <w:szCs w:val="20"/>
          <w:u w:val="single"/>
        </w:rPr>
      </w:pPr>
    </w:p>
    <w:p w14:paraId="003197BA" w14:textId="25437277" w:rsidR="00C26157" w:rsidRPr="00803594" w:rsidRDefault="00657FFB" w:rsidP="00C26157">
      <w:pPr>
        <w:spacing w:after="0"/>
        <w:rPr>
          <w:rFonts w:asciiTheme="majorHAnsi" w:hAnsiTheme="majorHAnsi" w:cstheme="majorHAnsi"/>
          <w:b/>
          <w:color w:val="008372"/>
          <w:sz w:val="18"/>
          <w:szCs w:val="18"/>
        </w:rPr>
      </w:pPr>
      <w:r w:rsidRPr="00803594">
        <w:rPr>
          <w:rFonts w:asciiTheme="majorHAnsi" w:hAnsiTheme="majorHAnsi" w:cstheme="majorHAnsi"/>
          <w:b/>
          <w:color w:val="008372"/>
          <w:sz w:val="18"/>
          <w:szCs w:val="18"/>
        </w:rPr>
        <w:t>Health knowledge (HKI)</w:t>
      </w:r>
      <w:r w:rsidR="009F1F65">
        <w:rPr>
          <w:rFonts w:asciiTheme="majorHAnsi" w:hAnsiTheme="majorHAnsi" w:cstheme="majorHAnsi"/>
          <w:b/>
          <w:color w:val="008372"/>
          <w:sz w:val="18"/>
          <w:szCs w:val="18"/>
        </w:rPr>
        <w:t xml:space="preserve"> </w:t>
      </w:r>
      <w:r w:rsidR="009F1F65" w:rsidRPr="009F1F65">
        <w:rPr>
          <w:rFonts w:asciiTheme="majorHAnsi" w:hAnsiTheme="majorHAnsi" w:cstheme="majorHAnsi"/>
          <w:b/>
          <w:color w:val="C0504D" w:themeColor="accent2"/>
          <w:sz w:val="16"/>
          <w:szCs w:val="16"/>
        </w:rPr>
        <w:t xml:space="preserve">Note </w:t>
      </w:r>
      <w:r w:rsidR="009F1F65" w:rsidRPr="009F1F65">
        <w:rPr>
          <w:rFonts w:asciiTheme="majorHAnsi" w:hAnsiTheme="majorHAnsi" w:cstheme="majorHAnsi"/>
          <w:color w:val="C0504D" w:themeColor="accent2"/>
          <w:sz w:val="16"/>
          <w:szCs w:val="16"/>
        </w:rPr>
        <w:t>that questions I.1 – I.4 can be changed to reflect the most common diseases in the surveyed area</w:t>
      </w:r>
      <w:r w:rsidR="009F1F65">
        <w:rPr>
          <w:rFonts w:asciiTheme="majorHAnsi" w:hAnsiTheme="majorHAnsi" w:cstheme="majorHAnsi"/>
          <w:color w:val="C0504D" w:themeColor="accent2"/>
          <w:sz w:val="16"/>
          <w:szCs w:val="16"/>
        </w:rPr>
        <w:t xml:space="preserve"> (see supplementary sheet). 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4820"/>
        <w:gridCol w:w="425"/>
        <w:gridCol w:w="425"/>
        <w:gridCol w:w="425"/>
      </w:tblGrid>
      <w:tr w:rsidR="00A61CDD" w:rsidRPr="000349F9" w14:paraId="7C45470E" w14:textId="77777777" w:rsidTr="004E25EE">
        <w:trPr>
          <w:cantSplit/>
          <w:trHeight w:val="68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09966728" w14:textId="77777777" w:rsidR="00A61CDD" w:rsidRPr="000349F9" w:rsidRDefault="00A61CDD" w:rsidP="00A61CDD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111" w:type="dxa"/>
            <w:shd w:val="clear" w:color="auto" w:fill="E6E6E6"/>
          </w:tcPr>
          <w:p w14:paraId="6A001FEE" w14:textId="77777777" w:rsidR="00A61CDD" w:rsidRPr="000349F9" w:rsidRDefault="00A61CDD" w:rsidP="00A61CDD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820" w:type="dxa"/>
            <w:shd w:val="clear" w:color="auto" w:fill="E6E6E6"/>
          </w:tcPr>
          <w:p w14:paraId="21D5D0BC" w14:textId="77777777" w:rsidR="00A61CDD" w:rsidRPr="000349F9" w:rsidRDefault="00A61CDD" w:rsidP="00A61CDD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6E6E6"/>
            <w:textDirection w:val="btLr"/>
          </w:tcPr>
          <w:p w14:paraId="22B57A57" w14:textId="77777777" w:rsidR="00A61CDD" w:rsidRPr="000349F9" w:rsidRDefault="00A61CDD" w:rsidP="00A61CDD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349F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1. Yes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27231E5E" w14:textId="77777777" w:rsidR="00A61CDD" w:rsidRPr="000349F9" w:rsidRDefault="00A61CDD" w:rsidP="00A61CDD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349F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2. No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0950CFEC" w14:textId="77777777" w:rsidR="00A61CDD" w:rsidRPr="000349F9" w:rsidRDefault="00A61CDD" w:rsidP="00A61CDD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349F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99. Don’t know</w:t>
            </w:r>
          </w:p>
        </w:tc>
      </w:tr>
      <w:tr w:rsidR="00A61CDD" w:rsidRPr="000349F9" w14:paraId="50FF1AEA" w14:textId="77777777" w:rsidTr="004E25EE">
        <w:tc>
          <w:tcPr>
            <w:tcW w:w="567" w:type="dxa"/>
            <w:shd w:val="clear" w:color="auto" w:fill="AEC44A"/>
          </w:tcPr>
          <w:p w14:paraId="08C3D861" w14:textId="77777777" w:rsidR="00A61CDD" w:rsidRPr="000349F9" w:rsidRDefault="00A61CDD" w:rsidP="00A61CD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I.1</w:t>
            </w:r>
          </w:p>
        </w:tc>
        <w:tc>
          <w:tcPr>
            <w:tcW w:w="4111" w:type="dxa"/>
          </w:tcPr>
          <w:p w14:paraId="5C50B11E" w14:textId="77777777" w:rsidR="00A61CDD" w:rsidRPr="000349F9" w:rsidRDefault="00A61CDD" w:rsidP="00A61CDD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820" w:type="dxa"/>
          </w:tcPr>
          <w:p w14:paraId="1EA7A85D" w14:textId="77777777" w:rsidR="00A61CDD" w:rsidRPr="000349F9" w:rsidRDefault="00A61CDD" w:rsidP="00A61CDD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0349F9">
              <w:rPr>
                <w:rFonts w:asciiTheme="majorHAnsi" w:hAnsiTheme="majorHAnsi" w:cstheme="majorHAnsi"/>
                <w:b/>
                <w:color w:val="000000"/>
                <w:sz w:val="14"/>
                <w:szCs w:val="14"/>
              </w:rPr>
              <w:t>Are you familiar with the disease Tuberculosis (TB)?</w:t>
            </w:r>
            <w:r w:rsidRPr="000349F9">
              <w:rPr>
                <w:rFonts w:asciiTheme="majorHAnsi" w:hAnsiTheme="majorHAnsi" w:cstheme="majorHAnsi"/>
                <w:b/>
                <w:i/>
                <w:color w:val="FF0000"/>
                <w:sz w:val="14"/>
                <w:szCs w:val="14"/>
              </w:rPr>
              <w:t xml:space="preserve"> </w:t>
            </w:r>
            <w:r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 xml:space="preserve">(2/99 </w:t>
            </w:r>
            <w:r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sym w:font="Wingdings" w:char="F0E0"/>
            </w:r>
            <w:r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 xml:space="preserve"> I.3)</w:t>
            </w:r>
          </w:p>
        </w:tc>
        <w:tc>
          <w:tcPr>
            <w:tcW w:w="425" w:type="dxa"/>
            <w:vAlign w:val="center"/>
          </w:tcPr>
          <w:p w14:paraId="20F2B0CF" w14:textId="77777777" w:rsidR="00A61CDD" w:rsidRPr="000349F9" w:rsidRDefault="00A61CDD" w:rsidP="00A61CDD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975B172" w14:textId="77777777" w:rsidR="00A61CDD" w:rsidRPr="000349F9" w:rsidRDefault="00A61CDD" w:rsidP="00A61CDD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3251763" w14:textId="77777777" w:rsidR="00A61CDD" w:rsidRPr="000349F9" w:rsidRDefault="00A61CDD" w:rsidP="00A61CDD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65B856B3" w14:textId="77777777" w:rsidR="00A61CDD" w:rsidRPr="00803594" w:rsidRDefault="00A61CDD" w:rsidP="00C26157">
      <w:pPr>
        <w:spacing w:after="0"/>
        <w:rPr>
          <w:rFonts w:asciiTheme="majorHAnsi" w:hAnsiTheme="majorHAnsi" w:cstheme="majorHAnsi"/>
          <w:color w:val="31849B" w:themeColor="accent5" w:themeShade="BF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108"/>
        <w:gridCol w:w="5670"/>
        <w:gridCol w:w="425"/>
      </w:tblGrid>
      <w:tr w:rsidR="00A61CDD" w:rsidRPr="000349F9" w14:paraId="19514E7A" w14:textId="77777777" w:rsidTr="004E25EE">
        <w:trPr>
          <w:trHeight w:val="142"/>
        </w:trPr>
        <w:tc>
          <w:tcPr>
            <w:tcW w:w="570" w:type="dxa"/>
            <w:shd w:val="clear" w:color="auto" w:fill="AEC44A"/>
          </w:tcPr>
          <w:p w14:paraId="6BE30D1B" w14:textId="77777777" w:rsidR="00A61CDD" w:rsidRPr="000349F9" w:rsidRDefault="00A61CDD" w:rsidP="00A61CD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I.2</w:t>
            </w:r>
          </w:p>
        </w:tc>
        <w:tc>
          <w:tcPr>
            <w:tcW w:w="4108" w:type="dxa"/>
            <w:shd w:val="clear" w:color="auto" w:fill="E0E0E0"/>
          </w:tcPr>
          <w:p w14:paraId="007ABD39" w14:textId="77777777" w:rsidR="00A61CDD" w:rsidRPr="000349F9" w:rsidRDefault="00A61CDD" w:rsidP="00A61CDD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28E0067E" w14:textId="47936C59" w:rsidR="00A61CDD" w:rsidRDefault="00A61CDD" w:rsidP="00A61CDD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349F9">
              <w:rPr>
                <w:rFonts w:asciiTheme="majorHAnsi" w:hAnsiTheme="majorHAnsi" w:cstheme="majorHAnsi"/>
                <w:b/>
                <w:color w:val="000000"/>
                <w:sz w:val="14"/>
                <w:szCs w:val="14"/>
              </w:rPr>
              <w:t>What are the signs and symptoms of TB?</w:t>
            </w:r>
            <w:r w:rsidRPr="000349F9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  <w:r w:rsidRPr="005A4ED6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>(DO NOT READ OPTIONS)</w:t>
            </w:r>
          </w:p>
          <w:p w14:paraId="1E75C39A" w14:textId="77777777" w:rsidR="00BA5AEB" w:rsidRPr="00BA5AEB" w:rsidRDefault="00BA5AEB" w:rsidP="00BA5AEB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BA5AEB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Prolonged Cough (More than 3 Weeks)</w:t>
            </w:r>
          </w:p>
          <w:p w14:paraId="5D8FB3C2" w14:textId="6CEFF3C3" w:rsidR="00BA5AEB" w:rsidRPr="00BA5AEB" w:rsidRDefault="00BA5AEB" w:rsidP="00BA5AEB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BA5AEB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Coughing Up Blood</w:t>
            </w:r>
          </w:p>
          <w:p w14:paraId="084CBC26" w14:textId="02DAADEA" w:rsidR="00BA5AEB" w:rsidRPr="00BA5AEB" w:rsidRDefault="00BA5AEB" w:rsidP="00BA5AEB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BA5AEB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Fever</w:t>
            </w:r>
          </w:p>
          <w:p w14:paraId="585F9F2C" w14:textId="676A2E4D" w:rsidR="00BA5AEB" w:rsidRPr="00BA5AEB" w:rsidRDefault="00BA5AEB" w:rsidP="00BA5AEB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BA5AEB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Pain in the Chest</w:t>
            </w:r>
          </w:p>
          <w:p w14:paraId="237EDA3C" w14:textId="5486E2AC" w:rsidR="00BA5AEB" w:rsidRPr="00BA5AEB" w:rsidRDefault="00BA5AEB" w:rsidP="00BA5AEB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BA5AEB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Night Sweats</w:t>
            </w:r>
          </w:p>
          <w:p w14:paraId="5EADDA58" w14:textId="4E9E49E5" w:rsidR="00BA5AEB" w:rsidRPr="00BA5AEB" w:rsidRDefault="00BA5AEB" w:rsidP="00BA5AEB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BA5AEB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Loss of Appetite</w:t>
            </w:r>
          </w:p>
          <w:p w14:paraId="69A604C3" w14:textId="21119511" w:rsidR="00BA5AEB" w:rsidRPr="00BA5AEB" w:rsidRDefault="00BA5AEB" w:rsidP="00BA5AEB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BA5AEB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Rapid Weight Loss</w:t>
            </w:r>
          </w:p>
          <w:p w14:paraId="7FB9E348" w14:textId="5E739A20" w:rsidR="00BA5AEB" w:rsidRPr="00BA5AEB" w:rsidRDefault="00BA5AEB" w:rsidP="00BA5AEB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BA5AEB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Feeling Tired</w:t>
            </w:r>
          </w:p>
        </w:tc>
      </w:tr>
      <w:tr w:rsidR="00A61CDD" w:rsidRPr="000349F9" w14:paraId="3CC652A1" w14:textId="77777777" w:rsidTr="00A61CDD">
        <w:trPr>
          <w:trHeight w:val="60"/>
        </w:trPr>
        <w:tc>
          <w:tcPr>
            <w:tcW w:w="570" w:type="dxa"/>
            <w:shd w:val="clear" w:color="auto" w:fill="auto"/>
          </w:tcPr>
          <w:p w14:paraId="5F3C4D00" w14:textId="77777777" w:rsidR="00A61CDD" w:rsidRPr="000349F9" w:rsidRDefault="00A61CDD" w:rsidP="00A61CD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0349F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08" w:type="dxa"/>
            <w:shd w:val="clear" w:color="auto" w:fill="auto"/>
          </w:tcPr>
          <w:p w14:paraId="2762D90F" w14:textId="77777777" w:rsidR="00A61CDD" w:rsidRPr="00B52008" w:rsidRDefault="00A61CDD" w:rsidP="00A61C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62DE90C" w14:textId="2150D45A" w:rsidR="00A61CDD" w:rsidRPr="000349F9" w:rsidRDefault="00BA5AEB" w:rsidP="00A61CDD">
            <w:pP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Respondent can list 5 or more of the above symptoms</w:t>
            </w:r>
          </w:p>
        </w:tc>
        <w:tc>
          <w:tcPr>
            <w:tcW w:w="425" w:type="dxa"/>
            <w:shd w:val="clear" w:color="auto" w:fill="auto"/>
          </w:tcPr>
          <w:p w14:paraId="7A52279B" w14:textId="77777777" w:rsidR="00A61CDD" w:rsidRPr="000349F9" w:rsidRDefault="00A61CDD" w:rsidP="00A61CDD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A61CDD" w:rsidRPr="000349F9" w14:paraId="57951E3A" w14:textId="77777777" w:rsidTr="00A61CDD">
        <w:trPr>
          <w:trHeight w:val="60"/>
        </w:trPr>
        <w:tc>
          <w:tcPr>
            <w:tcW w:w="570" w:type="dxa"/>
            <w:shd w:val="clear" w:color="auto" w:fill="auto"/>
          </w:tcPr>
          <w:p w14:paraId="1F5CC4EE" w14:textId="77777777" w:rsidR="00A61CDD" w:rsidRPr="000349F9" w:rsidRDefault="00A61CDD" w:rsidP="00A61CD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0349F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08" w:type="dxa"/>
            <w:shd w:val="clear" w:color="auto" w:fill="auto"/>
          </w:tcPr>
          <w:p w14:paraId="44FB9B27" w14:textId="77777777" w:rsidR="00A61CDD" w:rsidRPr="00B52008" w:rsidRDefault="00A61CDD" w:rsidP="00A61C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037C05F5" w14:textId="64086F96" w:rsidR="00A61CDD" w:rsidRPr="000349F9" w:rsidRDefault="00BA5AEB" w:rsidP="00BA5AEB">
            <w:pP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Respondent can list 3-4 of the above symptoms</w:t>
            </w:r>
          </w:p>
        </w:tc>
        <w:tc>
          <w:tcPr>
            <w:tcW w:w="425" w:type="dxa"/>
            <w:shd w:val="clear" w:color="auto" w:fill="auto"/>
          </w:tcPr>
          <w:p w14:paraId="47FD32DD" w14:textId="77777777" w:rsidR="00A61CDD" w:rsidRPr="000349F9" w:rsidRDefault="00A61CDD" w:rsidP="00A61CDD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A61CDD" w:rsidRPr="000349F9" w14:paraId="1476757F" w14:textId="77777777" w:rsidTr="00A61CDD">
        <w:trPr>
          <w:trHeight w:val="60"/>
        </w:trPr>
        <w:tc>
          <w:tcPr>
            <w:tcW w:w="570" w:type="dxa"/>
            <w:shd w:val="clear" w:color="auto" w:fill="auto"/>
          </w:tcPr>
          <w:p w14:paraId="0EB57E06" w14:textId="77777777" w:rsidR="00A61CDD" w:rsidRPr="000349F9" w:rsidRDefault="00A61CDD" w:rsidP="00A61CD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0349F9">
              <w:rPr>
                <w:rFonts w:asciiTheme="majorHAnsi" w:hAnsiTheme="majorHAnsi" w:cstheme="majorHAnsi"/>
                <w:sz w:val="14"/>
                <w:szCs w:val="14"/>
              </w:rPr>
              <w:t>3)</w:t>
            </w:r>
          </w:p>
        </w:tc>
        <w:tc>
          <w:tcPr>
            <w:tcW w:w="4108" w:type="dxa"/>
            <w:shd w:val="clear" w:color="auto" w:fill="auto"/>
          </w:tcPr>
          <w:p w14:paraId="63B075AF" w14:textId="77777777" w:rsidR="00A61CDD" w:rsidRPr="00B52008" w:rsidRDefault="00A61CDD" w:rsidP="00A61C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039F9BAF" w14:textId="49333D16" w:rsidR="00A61CDD" w:rsidRPr="000349F9" w:rsidRDefault="00BA5AEB" w:rsidP="00BA5AEB">
            <w:pP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Respondent can list 1-2 of the above symptoms</w:t>
            </w:r>
          </w:p>
        </w:tc>
        <w:tc>
          <w:tcPr>
            <w:tcW w:w="425" w:type="dxa"/>
            <w:shd w:val="clear" w:color="auto" w:fill="auto"/>
          </w:tcPr>
          <w:p w14:paraId="1D244BA3" w14:textId="77777777" w:rsidR="00A61CDD" w:rsidRPr="000349F9" w:rsidRDefault="00A61CDD" w:rsidP="00A61CDD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A61CDD" w:rsidRPr="000349F9" w14:paraId="04C77584" w14:textId="77777777" w:rsidTr="00A61CDD">
        <w:trPr>
          <w:trHeight w:val="60"/>
        </w:trPr>
        <w:tc>
          <w:tcPr>
            <w:tcW w:w="570" w:type="dxa"/>
            <w:shd w:val="clear" w:color="auto" w:fill="auto"/>
          </w:tcPr>
          <w:p w14:paraId="1F865557" w14:textId="77777777" w:rsidR="00A61CDD" w:rsidRPr="000349F9" w:rsidRDefault="00A61CDD" w:rsidP="00A61CD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0349F9">
              <w:rPr>
                <w:rFonts w:asciiTheme="majorHAnsi" w:hAnsiTheme="majorHAnsi" w:cstheme="majorHAnsi"/>
                <w:sz w:val="14"/>
                <w:szCs w:val="14"/>
              </w:rPr>
              <w:t>4)</w:t>
            </w:r>
          </w:p>
        </w:tc>
        <w:tc>
          <w:tcPr>
            <w:tcW w:w="4108" w:type="dxa"/>
            <w:shd w:val="clear" w:color="auto" w:fill="auto"/>
          </w:tcPr>
          <w:p w14:paraId="7F84BA07" w14:textId="77777777" w:rsidR="00A61CDD" w:rsidRPr="00B52008" w:rsidRDefault="00A61CDD" w:rsidP="00A61C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21E18D10" w14:textId="273C4B55" w:rsidR="00A61CDD" w:rsidRPr="000349F9" w:rsidRDefault="00300440" w:rsidP="00A61CDD">
            <w:pP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Respondent cannot list any</w:t>
            </w:r>
            <w:r w:rsidR="00BA5AEB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 xml:space="preserve"> of the above symptoms</w:t>
            </w:r>
          </w:p>
        </w:tc>
        <w:tc>
          <w:tcPr>
            <w:tcW w:w="425" w:type="dxa"/>
            <w:shd w:val="clear" w:color="auto" w:fill="auto"/>
          </w:tcPr>
          <w:p w14:paraId="64ED75A7" w14:textId="77777777" w:rsidR="00A61CDD" w:rsidRPr="000349F9" w:rsidRDefault="00A61CDD" w:rsidP="00A61CDD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2CFF706B" w14:textId="77777777" w:rsidR="00DC7030" w:rsidRPr="00A61CDD" w:rsidRDefault="00DC7030" w:rsidP="00C26157">
      <w:pPr>
        <w:spacing w:after="0"/>
        <w:rPr>
          <w:rFonts w:asciiTheme="majorHAnsi" w:hAnsiTheme="majorHAnsi" w:cstheme="majorHAnsi"/>
          <w:color w:val="31849B" w:themeColor="accent5" w:themeShade="BF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4820"/>
        <w:gridCol w:w="425"/>
        <w:gridCol w:w="425"/>
        <w:gridCol w:w="425"/>
      </w:tblGrid>
      <w:tr w:rsidR="00A61CDD" w:rsidRPr="000349F9" w14:paraId="4F922665" w14:textId="77777777" w:rsidTr="006B2019">
        <w:trPr>
          <w:cantSplit/>
          <w:trHeight w:val="9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5E888838" w14:textId="77777777" w:rsidR="00A61CDD" w:rsidRPr="000349F9" w:rsidRDefault="00A61CDD" w:rsidP="00A61CDD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111" w:type="dxa"/>
            <w:shd w:val="clear" w:color="auto" w:fill="E6E6E6"/>
          </w:tcPr>
          <w:p w14:paraId="36DEB3E5" w14:textId="77777777" w:rsidR="00A61CDD" w:rsidRPr="000349F9" w:rsidRDefault="00A61CDD" w:rsidP="00A61CDD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820" w:type="dxa"/>
            <w:shd w:val="clear" w:color="auto" w:fill="E6E6E6"/>
          </w:tcPr>
          <w:p w14:paraId="18A83315" w14:textId="77777777" w:rsidR="00A61CDD" w:rsidRPr="000349F9" w:rsidRDefault="00A61CDD" w:rsidP="00A61CDD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6E6E6"/>
            <w:textDirection w:val="btLr"/>
          </w:tcPr>
          <w:p w14:paraId="07BC6CC5" w14:textId="77777777" w:rsidR="00A61CDD" w:rsidRPr="000349F9" w:rsidRDefault="00A61CDD" w:rsidP="00A61CDD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349F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1. Yes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62A5879F" w14:textId="77777777" w:rsidR="00A61CDD" w:rsidRPr="000349F9" w:rsidRDefault="00A61CDD" w:rsidP="00A61CDD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349F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2. No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0350D899" w14:textId="77777777" w:rsidR="00A61CDD" w:rsidRPr="000349F9" w:rsidRDefault="00A61CDD" w:rsidP="00A61CDD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349F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99. Don’t know</w:t>
            </w:r>
          </w:p>
        </w:tc>
      </w:tr>
      <w:tr w:rsidR="00A61CDD" w:rsidRPr="000349F9" w14:paraId="68B05560" w14:textId="77777777" w:rsidTr="004E25EE">
        <w:tc>
          <w:tcPr>
            <w:tcW w:w="567" w:type="dxa"/>
            <w:shd w:val="clear" w:color="auto" w:fill="AEC44A"/>
          </w:tcPr>
          <w:p w14:paraId="34D7CF1B" w14:textId="77777777" w:rsidR="00A61CDD" w:rsidRPr="000349F9" w:rsidRDefault="00A61CDD" w:rsidP="00A61CD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I.3</w:t>
            </w:r>
          </w:p>
        </w:tc>
        <w:tc>
          <w:tcPr>
            <w:tcW w:w="4111" w:type="dxa"/>
          </w:tcPr>
          <w:p w14:paraId="56310431" w14:textId="77777777" w:rsidR="00A61CDD" w:rsidRPr="000349F9" w:rsidRDefault="00A61CDD" w:rsidP="00A61CDD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820" w:type="dxa"/>
          </w:tcPr>
          <w:p w14:paraId="317AAD49" w14:textId="6FD2FDB4" w:rsidR="00A61CDD" w:rsidRPr="000349F9" w:rsidRDefault="00A61CDD" w:rsidP="00A61CDD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0349F9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Are you familiar with dengue fever</w:t>
            </w:r>
            <w:r w:rsidRPr="00803594">
              <w:rPr>
                <w:rFonts w:asciiTheme="majorHAnsi" w:hAnsiTheme="majorHAnsi" w:cstheme="majorHAnsi"/>
                <w:color w:val="C0504D" w:themeColor="accent2"/>
                <w:sz w:val="14"/>
                <w:szCs w:val="14"/>
              </w:rPr>
              <w:t>?</w:t>
            </w:r>
            <w:r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 xml:space="preserve"> (2/99 </w:t>
            </w:r>
            <w:r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sym w:font="Wingdings" w:char="F0E0"/>
            </w:r>
            <w:r w:rsid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 xml:space="preserve"> I</w:t>
            </w:r>
            <w:r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>.5)</w:t>
            </w:r>
          </w:p>
        </w:tc>
        <w:tc>
          <w:tcPr>
            <w:tcW w:w="425" w:type="dxa"/>
            <w:vAlign w:val="center"/>
          </w:tcPr>
          <w:p w14:paraId="4A56890F" w14:textId="77777777" w:rsidR="00A61CDD" w:rsidRPr="000349F9" w:rsidRDefault="00A61CDD" w:rsidP="00A61CDD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4D4DF7C" w14:textId="77777777" w:rsidR="00A61CDD" w:rsidRPr="000349F9" w:rsidRDefault="00A61CDD" w:rsidP="00A61CDD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58E8C7D" w14:textId="77777777" w:rsidR="00A61CDD" w:rsidRPr="000349F9" w:rsidRDefault="00A61CDD" w:rsidP="00A61CDD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4FC82608" w14:textId="77777777" w:rsidR="00A61CDD" w:rsidRPr="00A61CDD" w:rsidRDefault="00A61CDD" w:rsidP="00C26157">
      <w:pPr>
        <w:spacing w:after="0"/>
        <w:rPr>
          <w:rFonts w:asciiTheme="majorHAnsi" w:hAnsiTheme="majorHAnsi" w:cstheme="majorHAnsi"/>
          <w:color w:val="31849B" w:themeColor="accent5" w:themeShade="BF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108"/>
        <w:gridCol w:w="5670"/>
        <w:gridCol w:w="425"/>
      </w:tblGrid>
      <w:tr w:rsidR="00A61CDD" w:rsidRPr="000349F9" w14:paraId="60C6940F" w14:textId="77777777" w:rsidTr="004E25EE">
        <w:trPr>
          <w:trHeight w:val="142"/>
        </w:trPr>
        <w:tc>
          <w:tcPr>
            <w:tcW w:w="570" w:type="dxa"/>
            <w:shd w:val="clear" w:color="auto" w:fill="AEC44A"/>
          </w:tcPr>
          <w:p w14:paraId="4C67D8CC" w14:textId="77777777" w:rsidR="00A61CDD" w:rsidRPr="000349F9" w:rsidRDefault="00A61CDD" w:rsidP="00A61CD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I.4</w:t>
            </w:r>
          </w:p>
        </w:tc>
        <w:tc>
          <w:tcPr>
            <w:tcW w:w="4108" w:type="dxa"/>
            <w:shd w:val="clear" w:color="auto" w:fill="E0E0E0"/>
          </w:tcPr>
          <w:p w14:paraId="46F4E66C" w14:textId="77777777" w:rsidR="00A61CDD" w:rsidRPr="00865225" w:rsidRDefault="00A61CDD" w:rsidP="00A61CDD">
            <w:pPr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  <w:highlight w:val="red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58E86A28" w14:textId="77777777" w:rsidR="00A61CDD" w:rsidRDefault="00A61CDD" w:rsidP="00A61CDD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349F9">
              <w:rPr>
                <w:rFonts w:asciiTheme="majorHAnsi" w:hAnsiTheme="majorHAnsi" w:cstheme="majorHAnsi"/>
                <w:b/>
                <w:color w:val="000000"/>
                <w:sz w:val="14"/>
                <w:szCs w:val="14"/>
              </w:rPr>
              <w:t>What measures can you take to prevent Dengue Fever?</w:t>
            </w:r>
            <w:r w:rsidRPr="000349F9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  <w:r w:rsidRPr="005A4ED6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>(DO NOT READ OPTIONS)</w:t>
            </w:r>
          </w:p>
          <w:p w14:paraId="740B3451" w14:textId="77777777" w:rsidR="00300440" w:rsidRPr="00300440" w:rsidRDefault="00300440" w:rsidP="0030044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300440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Cover Skin with Clothes</w:t>
            </w:r>
          </w:p>
          <w:p w14:paraId="1DE6A419" w14:textId="77777777" w:rsidR="00300440" w:rsidRPr="00300440" w:rsidRDefault="00300440" w:rsidP="0030044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300440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Cover Water Jars/Rainwater Collectors</w:t>
            </w:r>
          </w:p>
          <w:p w14:paraId="01238BBE" w14:textId="77777777" w:rsidR="00300440" w:rsidRPr="00300440" w:rsidRDefault="00300440" w:rsidP="0030044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300440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Clean Up Areas in Community that Collect Standing Water</w:t>
            </w:r>
          </w:p>
          <w:p w14:paraId="27CBA896" w14:textId="4B0F513E" w:rsidR="00300440" w:rsidRPr="00300440" w:rsidRDefault="00300440" w:rsidP="0030044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300440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Use Mosquito Repellents (Spray, Lotion) on Body</w:t>
            </w:r>
          </w:p>
          <w:p w14:paraId="7B8D133F" w14:textId="6E28607A" w:rsidR="00300440" w:rsidRPr="00300440" w:rsidRDefault="00300440" w:rsidP="0030044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300440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Spray Internal Walls with Mosquito Repellents</w:t>
            </w:r>
          </w:p>
          <w:p w14:paraId="75647E10" w14:textId="49A7C1BE" w:rsidR="00300440" w:rsidRPr="00300440" w:rsidRDefault="00300440" w:rsidP="0030044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300440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Use other Mosquito Repellents (incense, electric bats/rackets)</w:t>
            </w:r>
          </w:p>
          <w:p w14:paraId="54B1B803" w14:textId="77777777" w:rsidR="00300440" w:rsidRPr="00300440" w:rsidRDefault="00300440" w:rsidP="0030044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300440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Put Up Screens on Doors and Windows</w:t>
            </w:r>
          </w:p>
          <w:p w14:paraId="381E94E1" w14:textId="77777777" w:rsidR="00300440" w:rsidRPr="00300440" w:rsidRDefault="00300440" w:rsidP="0030044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300440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Use Larvacide or Fish to Treat Water</w:t>
            </w:r>
          </w:p>
          <w:p w14:paraId="27FFBE92" w14:textId="77777777" w:rsidR="00300440" w:rsidRPr="00300440" w:rsidRDefault="00300440" w:rsidP="0030044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300440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Use Bed Nets/Insecticide Treated Bed Nets</w:t>
            </w:r>
          </w:p>
          <w:p w14:paraId="79ABD9CC" w14:textId="77777777" w:rsidR="00300440" w:rsidRPr="00300440" w:rsidRDefault="00300440" w:rsidP="0030044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 w:rsidRPr="00300440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Fogging, burning, etc.</w:t>
            </w:r>
          </w:p>
          <w:p w14:paraId="3C388EAF" w14:textId="50CF698F" w:rsidR="00300440" w:rsidRPr="00300440" w:rsidRDefault="00300440" w:rsidP="0030044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00440"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Cleaning the surroundings</w:t>
            </w:r>
          </w:p>
        </w:tc>
      </w:tr>
      <w:tr w:rsidR="00300440" w:rsidRPr="000349F9" w14:paraId="4FE427CD" w14:textId="77777777" w:rsidTr="00A61CDD">
        <w:trPr>
          <w:trHeight w:val="60"/>
        </w:trPr>
        <w:tc>
          <w:tcPr>
            <w:tcW w:w="570" w:type="dxa"/>
            <w:shd w:val="clear" w:color="auto" w:fill="auto"/>
          </w:tcPr>
          <w:p w14:paraId="3D2ADE0A" w14:textId="77777777" w:rsidR="00300440" w:rsidRPr="000349F9" w:rsidRDefault="00300440" w:rsidP="00A61CD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0349F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08" w:type="dxa"/>
            <w:shd w:val="clear" w:color="auto" w:fill="auto"/>
          </w:tcPr>
          <w:p w14:paraId="3094F043" w14:textId="77777777" w:rsidR="00300440" w:rsidRPr="00B52008" w:rsidRDefault="00300440" w:rsidP="00A61C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5CD210E1" w14:textId="0DA9FFF9" w:rsidR="00300440" w:rsidRPr="000349F9" w:rsidRDefault="00300440" w:rsidP="00300440">
            <w:pP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Respondent can list 5 or more of the above measures</w:t>
            </w:r>
          </w:p>
        </w:tc>
        <w:tc>
          <w:tcPr>
            <w:tcW w:w="425" w:type="dxa"/>
            <w:shd w:val="clear" w:color="auto" w:fill="auto"/>
          </w:tcPr>
          <w:p w14:paraId="01DE8014" w14:textId="77777777" w:rsidR="00300440" w:rsidRPr="000349F9" w:rsidRDefault="00300440" w:rsidP="00A61CDD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300440" w:rsidRPr="000349F9" w14:paraId="2AC55098" w14:textId="77777777" w:rsidTr="00A61CDD">
        <w:trPr>
          <w:trHeight w:val="60"/>
        </w:trPr>
        <w:tc>
          <w:tcPr>
            <w:tcW w:w="570" w:type="dxa"/>
            <w:shd w:val="clear" w:color="auto" w:fill="auto"/>
          </w:tcPr>
          <w:p w14:paraId="7ED7C793" w14:textId="77777777" w:rsidR="00300440" w:rsidRPr="000349F9" w:rsidRDefault="00300440" w:rsidP="00A61CD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0349F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08" w:type="dxa"/>
            <w:shd w:val="clear" w:color="auto" w:fill="auto"/>
          </w:tcPr>
          <w:p w14:paraId="37105D05" w14:textId="77777777" w:rsidR="00300440" w:rsidRPr="00B52008" w:rsidRDefault="00300440" w:rsidP="00A61C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09CD6428" w14:textId="21805E5E" w:rsidR="00300440" w:rsidRPr="000349F9" w:rsidRDefault="00300440" w:rsidP="00300440">
            <w:pP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Respondent can list 3-4 of the above measures</w:t>
            </w:r>
          </w:p>
        </w:tc>
        <w:tc>
          <w:tcPr>
            <w:tcW w:w="425" w:type="dxa"/>
            <w:shd w:val="clear" w:color="auto" w:fill="auto"/>
          </w:tcPr>
          <w:p w14:paraId="2788161E" w14:textId="77777777" w:rsidR="00300440" w:rsidRPr="000349F9" w:rsidRDefault="00300440" w:rsidP="00A61CDD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300440" w:rsidRPr="000349F9" w14:paraId="10BB098B" w14:textId="77777777" w:rsidTr="00A61CDD">
        <w:trPr>
          <w:trHeight w:val="60"/>
        </w:trPr>
        <w:tc>
          <w:tcPr>
            <w:tcW w:w="570" w:type="dxa"/>
            <w:shd w:val="clear" w:color="auto" w:fill="auto"/>
          </w:tcPr>
          <w:p w14:paraId="6EB1ACEF" w14:textId="77777777" w:rsidR="00300440" w:rsidRPr="000349F9" w:rsidRDefault="00300440" w:rsidP="00A61CD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0349F9">
              <w:rPr>
                <w:rFonts w:asciiTheme="majorHAnsi" w:hAnsiTheme="majorHAnsi" w:cstheme="majorHAnsi"/>
                <w:sz w:val="14"/>
                <w:szCs w:val="14"/>
              </w:rPr>
              <w:t>3)</w:t>
            </w:r>
          </w:p>
        </w:tc>
        <w:tc>
          <w:tcPr>
            <w:tcW w:w="4108" w:type="dxa"/>
            <w:shd w:val="clear" w:color="auto" w:fill="auto"/>
          </w:tcPr>
          <w:p w14:paraId="3144453C" w14:textId="77777777" w:rsidR="00300440" w:rsidRPr="00B52008" w:rsidRDefault="00300440" w:rsidP="00A61CD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2320E4BE" w14:textId="240231FF" w:rsidR="00300440" w:rsidRPr="000349F9" w:rsidRDefault="00300440" w:rsidP="00300440">
            <w:pP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Respondent can list 1-2 of the above measures</w:t>
            </w:r>
          </w:p>
        </w:tc>
        <w:tc>
          <w:tcPr>
            <w:tcW w:w="425" w:type="dxa"/>
            <w:shd w:val="clear" w:color="auto" w:fill="auto"/>
          </w:tcPr>
          <w:p w14:paraId="3FF40D9D" w14:textId="77777777" w:rsidR="00300440" w:rsidRPr="000349F9" w:rsidRDefault="00300440" w:rsidP="00A61CDD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300440" w:rsidRPr="000349F9" w14:paraId="7F04D9AA" w14:textId="77777777" w:rsidTr="00A61CDD">
        <w:trPr>
          <w:trHeight w:val="60"/>
        </w:trPr>
        <w:tc>
          <w:tcPr>
            <w:tcW w:w="570" w:type="dxa"/>
            <w:shd w:val="clear" w:color="auto" w:fill="auto"/>
          </w:tcPr>
          <w:p w14:paraId="7269D43D" w14:textId="77777777" w:rsidR="00300440" w:rsidRPr="000349F9" w:rsidRDefault="00300440" w:rsidP="00A61CD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0349F9">
              <w:rPr>
                <w:rFonts w:asciiTheme="majorHAnsi" w:hAnsiTheme="majorHAnsi" w:cstheme="majorHAnsi"/>
                <w:sz w:val="14"/>
                <w:szCs w:val="14"/>
              </w:rPr>
              <w:t>4)</w:t>
            </w:r>
          </w:p>
        </w:tc>
        <w:tc>
          <w:tcPr>
            <w:tcW w:w="4108" w:type="dxa"/>
            <w:shd w:val="clear" w:color="auto" w:fill="auto"/>
          </w:tcPr>
          <w:p w14:paraId="61001195" w14:textId="77777777" w:rsidR="00300440" w:rsidRPr="00197D56" w:rsidRDefault="00300440" w:rsidP="00A61CDD">
            <w:pP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5AAF70D8" w14:textId="4E64FFD6" w:rsidR="00300440" w:rsidRPr="000349F9" w:rsidRDefault="00300440" w:rsidP="00300440">
            <w:pP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Theme="majorHAnsi" w:eastAsia="Cambria" w:hAnsiTheme="majorHAnsi" w:cstheme="majorHAnsi"/>
                <w:color w:val="000000"/>
                <w:sz w:val="14"/>
                <w:szCs w:val="14"/>
                <w:lang w:eastAsia="en-US"/>
              </w:rPr>
              <w:t>Respondent cannot list any of the above measures</w:t>
            </w:r>
          </w:p>
        </w:tc>
        <w:tc>
          <w:tcPr>
            <w:tcW w:w="425" w:type="dxa"/>
            <w:shd w:val="clear" w:color="auto" w:fill="auto"/>
          </w:tcPr>
          <w:p w14:paraId="17890801" w14:textId="77777777" w:rsidR="00300440" w:rsidRPr="000349F9" w:rsidRDefault="00300440" w:rsidP="00A61CDD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506CC622" w14:textId="77777777" w:rsidR="00A61CDD" w:rsidRDefault="00A61CDD" w:rsidP="00C26157">
      <w:pPr>
        <w:spacing w:after="0"/>
        <w:rPr>
          <w:rFonts w:asciiTheme="majorHAnsi" w:hAnsiTheme="majorHAnsi" w:cstheme="majorHAnsi"/>
          <w:color w:val="31849B" w:themeColor="accent5" w:themeShade="BF"/>
          <w:sz w:val="8"/>
          <w:szCs w:val="8"/>
          <w:u w:val="single"/>
        </w:rPr>
      </w:pPr>
    </w:p>
    <w:p w14:paraId="7D4203C9" w14:textId="77777777" w:rsidR="00090DC3" w:rsidRDefault="00090DC3" w:rsidP="00C26157">
      <w:pPr>
        <w:spacing w:after="0"/>
        <w:rPr>
          <w:rFonts w:asciiTheme="majorHAnsi" w:hAnsiTheme="majorHAnsi" w:cstheme="majorHAnsi"/>
          <w:color w:val="31849B" w:themeColor="accent5" w:themeShade="BF"/>
          <w:sz w:val="8"/>
          <w:szCs w:val="8"/>
          <w:u w:val="single"/>
        </w:rPr>
      </w:pPr>
    </w:p>
    <w:p w14:paraId="77F9EE0D" w14:textId="77777777" w:rsidR="00657FFB" w:rsidRPr="00803594" w:rsidRDefault="00657FFB" w:rsidP="00C26157">
      <w:pPr>
        <w:spacing w:after="0"/>
        <w:rPr>
          <w:rFonts w:asciiTheme="majorHAnsi" w:hAnsiTheme="majorHAnsi" w:cstheme="majorHAnsi"/>
          <w:b/>
          <w:color w:val="008372"/>
          <w:sz w:val="18"/>
          <w:szCs w:val="18"/>
        </w:rPr>
      </w:pPr>
      <w:r w:rsidRPr="00803594">
        <w:rPr>
          <w:rFonts w:asciiTheme="majorHAnsi" w:hAnsiTheme="majorHAnsi" w:cstheme="majorHAnsi"/>
          <w:b/>
          <w:color w:val="008372"/>
          <w:sz w:val="18"/>
          <w:szCs w:val="18"/>
        </w:rPr>
        <w:t>Health practices (HPI)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4820"/>
        <w:gridCol w:w="425"/>
        <w:gridCol w:w="425"/>
        <w:gridCol w:w="425"/>
      </w:tblGrid>
      <w:tr w:rsidR="00A61CDD" w:rsidRPr="000349F9" w14:paraId="4C718A83" w14:textId="77777777" w:rsidTr="00803594">
        <w:trPr>
          <w:cantSplit/>
          <w:trHeight w:val="86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4A2E518C" w14:textId="77777777" w:rsidR="00A61CDD" w:rsidRPr="000349F9" w:rsidRDefault="00A61CDD" w:rsidP="00A61CDD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111" w:type="dxa"/>
            <w:shd w:val="clear" w:color="auto" w:fill="E6E6E6"/>
          </w:tcPr>
          <w:p w14:paraId="6DFB4631" w14:textId="77777777" w:rsidR="00A61CDD" w:rsidRPr="000349F9" w:rsidRDefault="00A61CDD" w:rsidP="00A61CDD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820" w:type="dxa"/>
            <w:shd w:val="clear" w:color="auto" w:fill="E6E6E6"/>
          </w:tcPr>
          <w:p w14:paraId="5BC0B9F0" w14:textId="77777777" w:rsidR="00A61CDD" w:rsidRPr="000349F9" w:rsidRDefault="00A61CDD" w:rsidP="00A61CDD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6E6E6"/>
            <w:textDirection w:val="btLr"/>
          </w:tcPr>
          <w:p w14:paraId="0BAA1B03" w14:textId="77777777" w:rsidR="00A61CDD" w:rsidRPr="000349F9" w:rsidRDefault="00A61CDD" w:rsidP="00A61CDD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349F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1. Yes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17DAE802" w14:textId="77777777" w:rsidR="00A61CDD" w:rsidRPr="000349F9" w:rsidRDefault="00A61CDD" w:rsidP="00A61CDD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349F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2. No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440344C1" w14:textId="77777777" w:rsidR="00A61CDD" w:rsidRPr="000349F9" w:rsidRDefault="00A61CDD" w:rsidP="00A61CDD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0349F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99. Don’t know</w:t>
            </w:r>
          </w:p>
        </w:tc>
      </w:tr>
      <w:tr w:rsidR="00090DC3" w:rsidRPr="000349F9" w14:paraId="3DC7307F" w14:textId="77777777" w:rsidTr="004E25EE">
        <w:trPr>
          <w:trHeight w:val="121"/>
        </w:trPr>
        <w:tc>
          <w:tcPr>
            <w:tcW w:w="567" w:type="dxa"/>
            <w:shd w:val="clear" w:color="auto" w:fill="AEC44A"/>
          </w:tcPr>
          <w:p w14:paraId="3ADB9ABB" w14:textId="77777777" w:rsidR="00090DC3" w:rsidRPr="000349F9" w:rsidRDefault="00090DC3" w:rsidP="00A61CD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I.5</w:t>
            </w:r>
          </w:p>
        </w:tc>
        <w:tc>
          <w:tcPr>
            <w:tcW w:w="4111" w:type="dxa"/>
          </w:tcPr>
          <w:p w14:paraId="15CBDB4B" w14:textId="77777777" w:rsidR="00090DC3" w:rsidRPr="000349F9" w:rsidRDefault="00090DC3" w:rsidP="00A61CDD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820" w:type="dxa"/>
          </w:tcPr>
          <w:p w14:paraId="48A87A2D" w14:textId="77777777" w:rsidR="00090DC3" w:rsidRPr="00A61CDD" w:rsidRDefault="00090DC3" w:rsidP="00A61CDD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Are there reservoirs in the surroundings in which stagnant water could gather?</w:t>
            </w:r>
          </w:p>
          <w:p w14:paraId="0263F774" w14:textId="77777777" w:rsidR="00090DC3" w:rsidRPr="005A4ED6" w:rsidRDefault="00090DC3" w:rsidP="00A61CDD">
            <w:pPr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</w:pPr>
            <w:r w:rsidRPr="005A4ED6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>(Observation)</w:t>
            </w:r>
          </w:p>
        </w:tc>
        <w:tc>
          <w:tcPr>
            <w:tcW w:w="425" w:type="dxa"/>
            <w:vAlign w:val="center"/>
          </w:tcPr>
          <w:p w14:paraId="5018CE38" w14:textId="77777777" w:rsidR="00090DC3" w:rsidRPr="000349F9" w:rsidRDefault="00090DC3" w:rsidP="00A61CDD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62AC1336" w14:textId="77777777" w:rsidR="00090DC3" w:rsidRPr="000349F9" w:rsidRDefault="00090DC3" w:rsidP="00A61CDD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E69D96D" w14:textId="77777777" w:rsidR="00090DC3" w:rsidRPr="000349F9" w:rsidRDefault="00090DC3" w:rsidP="00A61CDD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090DC3" w:rsidRPr="000349F9" w14:paraId="537A5845" w14:textId="77777777" w:rsidTr="004E25EE">
        <w:trPr>
          <w:trHeight w:val="121"/>
        </w:trPr>
        <w:tc>
          <w:tcPr>
            <w:tcW w:w="567" w:type="dxa"/>
            <w:shd w:val="clear" w:color="auto" w:fill="AEC44A"/>
          </w:tcPr>
          <w:p w14:paraId="3F132685" w14:textId="74F481B8" w:rsidR="00090DC3" w:rsidRDefault="00090DC3" w:rsidP="00A61CD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I.6</w:t>
            </w:r>
          </w:p>
        </w:tc>
        <w:tc>
          <w:tcPr>
            <w:tcW w:w="4111" w:type="dxa"/>
          </w:tcPr>
          <w:p w14:paraId="5CB98F8F" w14:textId="77777777" w:rsidR="00090DC3" w:rsidRDefault="00090DC3" w:rsidP="00A61CDD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820" w:type="dxa"/>
          </w:tcPr>
          <w:p w14:paraId="55C55995" w14:textId="3BF15B22" w:rsidR="00090DC3" w:rsidRDefault="00090DC3" w:rsidP="00A61CDD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0349F9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 xml:space="preserve">Over the past </w:t>
            </w:r>
            <w:r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five</w:t>
            </w:r>
            <w:r w:rsidRPr="000349F9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 xml:space="preserve"> years, </w:t>
            </w:r>
            <w:r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have you</w:t>
            </w:r>
            <w:r w:rsidRPr="000349F9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 xml:space="preserve"> taken part in a First Aid course?</w:t>
            </w:r>
          </w:p>
        </w:tc>
        <w:tc>
          <w:tcPr>
            <w:tcW w:w="425" w:type="dxa"/>
            <w:vAlign w:val="center"/>
          </w:tcPr>
          <w:p w14:paraId="0F0A93E8" w14:textId="31AB6B69" w:rsidR="00090DC3" w:rsidRPr="000349F9" w:rsidRDefault="00090DC3" w:rsidP="00A61CDD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3D8D88A" w14:textId="18446481" w:rsidR="00090DC3" w:rsidRPr="000349F9" w:rsidRDefault="00090DC3" w:rsidP="00A61CDD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50F7F4E2" w14:textId="12D055AC" w:rsidR="00090DC3" w:rsidRPr="000349F9" w:rsidRDefault="00090DC3" w:rsidP="00A61CDD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0349F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1D9C4265" w14:textId="77777777" w:rsidR="00A61CDD" w:rsidRPr="00605AEF" w:rsidRDefault="00A61CDD" w:rsidP="00C26157">
      <w:pPr>
        <w:spacing w:after="0"/>
        <w:rPr>
          <w:rFonts w:asciiTheme="majorHAnsi" w:hAnsiTheme="majorHAnsi" w:cstheme="majorHAnsi"/>
          <w:color w:val="31849B" w:themeColor="accent5" w:themeShade="BF"/>
          <w:sz w:val="8"/>
          <w:szCs w:val="8"/>
          <w:u w:val="single"/>
        </w:rPr>
      </w:pPr>
    </w:p>
    <w:p w14:paraId="5CBE16D4" w14:textId="77777777" w:rsidR="00A61CDD" w:rsidRPr="00090DC3" w:rsidRDefault="00A61CDD" w:rsidP="00C26157">
      <w:pPr>
        <w:spacing w:after="0"/>
        <w:rPr>
          <w:rFonts w:asciiTheme="majorHAnsi" w:hAnsiTheme="majorHAnsi" w:cstheme="majorHAnsi"/>
          <w:color w:val="31849B" w:themeColor="accent5" w:themeShade="BF"/>
          <w:sz w:val="8"/>
          <w:szCs w:val="8"/>
          <w:u w:val="single"/>
        </w:rPr>
      </w:pPr>
    </w:p>
    <w:p w14:paraId="037EADA5" w14:textId="77777777" w:rsidR="00657FFB" w:rsidRPr="00803594" w:rsidRDefault="00657FFB" w:rsidP="00657FFB">
      <w:pPr>
        <w:spacing w:after="0"/>
        <w:rPr>
          <w:rFonts w:asciiTheme="majorHAnsi" w:hAnsiTheme="majorHAnsi" w:cstheme="majorHAnsi"/>
          <w:b/>
          <w:color w:val="008372"/>
          <w:sz w:val="18"/>
          <w:szCs w:val="18"/>
        </w:rPr>
      </w:pPr>
      <w:r w:rsidRPr="00803594">
        <w:rPr>
          <w:rFonts w:asciiTheme="majorHAnsi" w:hAnsiTheme="majorHAnsi" w:cstheme="majorHAnsi"/>
          <w:b/>
          <w:color w:val="008372"/>
          <w:sz w:val="18"/>
          <w:szCs w:val="18"/>
        </w:rPr>
        <w:t>Access to health services (HSI)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4820"/>
        <w:gridCol w:w="425"/>
        <w:gridCol w:w="425"/>
        <w:gridCol w:w="425"/>
      </w:tblGrid>
      <w:tr w:rsidR="007409AA" w:rsidRPr="00477E29" w14:paraId="63F1EF25" w14:textId="77777777" w:rsidTr="00803594">
        <w:trPr>
          <w:cantSplit/>
          <w:trHeight w:val="85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2DD83243" w14:textId="77777777" w:rsidR="007409AA" w:rsidRPr="00477E29" w:rsidRDefault="007409AA" w:rsidP="00EE0D36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111" w:type="dxa"/>
            <w:shd w:val="clear" w:color="auto" w:fill="E6E6E6"/>
          </w:tcPr>
          <w:p w14:paraId="5A0D0B55" w14:textId="77777777" w:rsidR="007409AA" w:rsidRPr="00477E29" w:rsidRDefault="007409AA" w:rsidP="00EE0D36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820" w:type="dxa"/>
            <w:shd w:val="clear" w:color="auto" w:fill="E6E6E6"/>
          </w:tcPr>
          <w:p w14:paraId="4178914C" w14:textId="77777777" w:rsidR="007409AA" w:rsidRPr="00477E29" w:rsidRDefault="007409AA" w:rsidP="00EE0D36">
            <w:pPr>
              <w:rPr>
                <w:rFonts w:asciiTheme="majorHAnsi" w:hAnsiTheme="majorHAnsi" w:cstheme="majorHAnsi"/>
                <w:b/>
                <w:color w:val="C0504D" w:themeColor="accent2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E6E6E6"/>
            <w:textDirection w:val="btLr"/>
          </w:tcPr>
          <w:p w14:paraId="496AED25" w14:textId="77777777" w:rsidR="007409AA" w:rsidRPr="00477E29" w:rsidRDefault="007409AA" w:rsidP="00EE0D36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1. Yes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26188ACC" w14:textId="77777777" w:rsidR="007409AA" w:rsidRPr="00591596" w:rsidRDefault="007409AA" w:rsidP="00EE0D36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591596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2. No</w:t>
            </w:r>
          </w:p>
        </w:tc>
        <w:tc>
          <w:tcPr>
            <w:tcW w:w="425" w:type="dxa"/>
            <w:shd w:val="clear" w:color="auto" w:fill="E6E6E6"/>
            <w:textDirection w:val="btLr"/>
          </w:tcPr>
          <w:p w14:paraId="16916C3C" w14:textId="77777777" w:rsidR="007409AA" w:rsidRPr="00477E29" w:rsidRDefault="007409AA" w:rsidP="00EE0D36">
            <w:pPr>
              <w:ind w:left="113" w:right="113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99. Don’t know</w:t>
            </w:r>
          </w:p>
        </w:tc>
      </w:tr>
      <w:tr w:rsidR="007409AA" w:rsidRPr="00477E29" w14:paraId="62892139" w14:textId="77777777" w:rsidTr="004E25EE">
        <w:trPr>
          <w:trHeight w:val="35"/>
        </w:trPr>
        <w:tc>
          <w:tcPr>
            <w:tcW w:w="567" w:type="dxa"/>
            <w:shd w:val="clear" w:color="auto" w:fill="AEC44A"/>
          </w:tcPr>
          <w:p w14:paraId="537044DE" w14:textId="77777777" w:rsidR="007409AA" w:rsidRPr="00477E29" w:rsidRDefault="007409AA" w:rsidP="00EE0D3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I.7</w:t>
            </w:r>
          </w:p>
        </w:tc>
        <w:tc>
          <w:tcPr>
            <w:tcW w:w="4111" w:type="dxa"/>
          </w:tcPr>
          <w:p w14:paraId="150EDE1B" w14:textId="77777777" w:rsidR="007409AA" w:rsidRPr="00477E29" w:rsidRDefault="007409AA" w:rsidP="00EE0D36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820" w:type="dxa"/>
          </w:tcPr>
          <w:p w14:paraId="766B6309" w14:textId="67F18C9E" w:rsidR="007409AA" w:rsidRPr="00477E29" w:rsidRDefault="007409AA" w:rsidP="0034714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Are you aware of a </w:t>
            </w:r>
            <w:r w:rsidR="006B201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community</w:t>
            </w: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health worker </w:t>
            </w:r>
            <w:r w:rsidR="0034714E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who</w:t>
            </w: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you </w:t>
            </w:r>
            <w:r w:rsidR="0034714E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can</w:t>
            </w: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contact?</w:t>
            </w:r>
          </w:p>
        </w:tc>
        <w:tc>
          <w:tcPr>
            <w:tcW w:w="425" w:type="dxa"/>
            <w:vAlign w:val="center"/>
          </w:tcPr>
          <w:p w14:paraId="10C33713" w14:textId="77777777" w:rsidR="007409AA" w:rsidRPr="00477E29" w:rsidRDefault="007409AA" w:rsidP="00EE0D36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C248F79" w14:textId="77777777" w:rsidR="007409AA" w:rsidRPr="00477E29" w:rsidRDefault="007409AA" w:rsidP="00EE0D36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1A0D7F2" w14:textId="77777777" w:rsidR="007409AA" w:rsidRPr="00477E29" w:rsidRDefault="007409AA" w:rsidP="00EE0D36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6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409AA" w:rsidRPr="00477E29" w14:paraId="7FFB4A61" w14:textId="77777777" w:rsidTr="004E25EE">
        <w:trPr>
          <w:trHeight w:val="32"/>
        </w:trPr>
        <w:tc>
          <w:tcPr>
            <w:tcW w:w="567" w:type="dxa"/>
            <w:shd w:val="clear" w:color="auto" w:fill="AEC44A"/>
          </w:tcPr>
          <w:p w14:paraId="41CC7E65" w14:textId="77777777" w:rsidR="007409AA" w:rsidRPr="00477E29" w:rsidRDefault="007409AA" w:rsidP="00EE0D3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I.8</w:t>
            </w:r>
          </w:p>
        </w:tc>
        <w:tc>
          <w:tcPr>
            <w:tcW w:w="4111" w:type="dxa"/>
          </w:tcPr>
          <w:p w14:paraId="5D19B7BD" w14:textId="77777777" w:rsidR="007409AA" w:rsidRPr="00477E29" w:rsidRDefault="007409AA" w:rsidP="00EE0D36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820" w:type="dxa"/>
          </w:tcPr>
          <w:p w14:paraId="3EAABFB4" w14:textId="1EDC2B61" w:rsidR="007409AA" w:rsidRPr="00477E29" w:rsidRDefault="007409AA" w:rsidP="006B201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Is there a functional primary health center in this </w:t>
            </w:r>
            <w:r w:rsidR="006B201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community</w:t>
            </w: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?</w:t>
            </w:r>
          </w:p>
        </w:tc>
        <w:tc>
          <w:tcPr>
            <w:tcW w:w="425" w:type="dxa"/>
            <w:vAlign w:val="center"/>
          </w:tcPr>
          <w:p w14:paraId="37892167" w14:textId="77777777" w:rsidR="007409AA" w:rsidRPr="00477E29" w:rsidRDefault="007409AA" w:rsidP="00EE0D36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2D32B0F" w14:textId="77777777" w:rsidR="007409AA" w:rsidRPr="00477E29" w:rsidRDefault="007409AA" w:rsidP="00EE0D36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1A27B299" w14:textId="77777777" w:rsidR="007409AA" w:rsidRPr="00477E29" w:rsidRDefault="007409AA" w:rsidP="00EE0D36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409AA" w:rsidRPr="00477E29" w14:paraId="7910253B" w14:textId="77777777" w:rsidTr="004E25EE">
        <w:trPr>
          <w:trHeight w:val="32"/>
        </w:trPr>
        <w:tc>
          <w:tcPr>
            <w:tcW w:w="567" w:type="dxa"/>
            <w:shd w:val="clear" w:color="auto" w:fill="AEC44A"/>
          </w:tcPr>
          <w:p w14:paraId="66617148" w14:textId="77777777" w:rsidR="007409AA" w:rsidRPr="00477E29" w:rsidRDefault="007409AA" w:rsidP="00EE0D3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I.9</w:t>
            </w:r>
          </w:p>
        </w:tc>
        <w:tc>
          <w:tcPr>
            <w:tcW w:w="4111" w:type="dxa"/>
          </w:tcPr>
          <w:p w14:paraId="4343D5B6" w14:textId="77777777" w:rsidR="007409AA" w:rsidRPr="00477E29" w:rsidRDefault="007409AA" w:rsidP="00EE0D36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820" w:type="dxa"/>
          </w:tcPr>
          <w:p w14:paraId="1C6A78F1" w14:textId="0CED3FA8" w:rsidR="007409AA" w:rsidRPr="00477E29" w:rsidRDefault="007409AA" w:rsidP="006B2019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If a woman in this </w:t>
            </w:r>
            <w:r w:rsidR="006B201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community</w:t>
            </w: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is pregnant, can she receive pre</w:t>
            </w:r>
            <w:r w:rsidR="0034714E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-</w:t>
            </w: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and postnatal care (through a midwife)</w:t>
            </w:r>
            <w:r w:rsidR="006B201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?</w:t>
            </w:r>
          </w:p>
        </w:tc>
        <w:tc>
          <w:tcPr>
            <w:tcW w:w="425" w:type="dxa"/>
            <w:vAlign w:val="center"/>
          </w:tcPr>
          <w:p w14:paraId="3BAE7684" w14:textId="77777777" w:rsidR="007409AA" w:rsidRPr="00477E29" w:rsidRDefault="007409AA" w:rsidP="00EE0D36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2F056BF0" w14:textId="77777777" w:rsidR="007409AA" w:rsidRPr="00477E29" w:rsidRDefault="007409AA" w:rsidP="00EE0D36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425" w:type="dxa"/>
            <w:vAlign w:val="center"/>
          </w:tcPr>
          <w:p w14:paraId="7E0AA2B0" w14:textId="77777777" w:rsidR="007409AA" w:rsidRPr="00477E29" w:rsidRDefault="007409AA" w:rsidP="00EE0D36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7B714CD4" w14:textId="77777777" w:rsidR="00657FFB" w:rsidRDefault="00657FFB" w:rsidP="00C26157">
      <w:pPr>
        <w:spacing w:after="0"/>
        <w:rPr>
          <w:rFonts w:asciiTheme="majorHAnsi" w:hAnsiTheme="majorHAnsi" w:cstheme="majorHAnsi"/>
          <w:color w:val="31849B" w:themeColor="accent5" w:themeShade="BF"/>
          <w:sz w:val="20"/>
          <w:szCs w:val="20"/>
          <w:u w:val="single"/>
        </w:rPr>
      </w:pPr>
    </w:p>
    <w:p w14:paraId="53B5EB3A" w14:textId="0A5A7353" w:rsidR="00D313EA" w:rsidRPr="00D313EA" w:rsidRDefault="00D313EA" w:rsidP="00C26157">
      <w:pPr>
        <w:spacing w:after="0"/>
        <w:rPr>
          <w:rFonts w:asciiTheme="majorHAnsi" w:hAnsiTheme="majorHAnsi" w:cstheme="majorHAnsi"/>
          <w:b/>
          <w:color w:val="008372"/>
          <w:sz w:val="18"/>
          <w:szCs w:val="18"/>
        </w:rPr>
      </w:pPr>
      <w:r>
        <w:rPr>
          <w:rFonts w:asciiTheme="majorHAnsi" w:hAnsiTheme="majorHAnsi" w:cstheme="majorHAnsi"/>
          <w:b/>
          <w:color w:val="008372"/>
          <w:sz w:val="18"/>
          <w:szCs w:val="18"/>
        </w:rPr>
        <w:t>Usage of health services (HU</w:t>
      </w:r>
      <w:r w:rsidRPr="00803594">
        <w:rPr>
          <w:rFonts w:asciiTheme="majorHAnsi" w:hAnsiTheme="majorHAnsi" w:cstheme="majorHAnsi"/>
          <w:b/>
          <w:color w:val="008372"/>
          <w:sz w:val="18"/>
          <w:szCs w:val="18"/>
        </w:rPr>
        <w:t>I)</w:t>
      </w: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0"/>
        <w:gridCol w:w="425"/>
      </w:tblGrid>
      <w:tr w:rsidR="00D313EA" w:rsidRPr="00477E29" w14:paraId="292A0EAF" w14:textId="77777777" w:rsidTr="00D313EA">
        <w:trPr>
          <w:trHeight w:val="102"/>
        </w:trPr>
        <w:tc>
          <w:tcPr>
            <w:tcW w:w="567" w:type="dxa"/>
            <w:shd w:val="clear" w:color="auto" w:fill="AEC44A"/>
          </w:tcPr>
          <w:p w14:paraId="68B9B7CF" w14:textId="304E53E9" w:rsidR="00D313EA" w:rsidRPr="00477E29" w:rsidRDefault="00D313EA" w:rsidP="00D313EA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I.10</w:t>
            </w:r>
          </w:p>
        </w:tc>
        <w:tc>
          <w:tcPr>
            <w:tcW w:w="4111" w:type="dxa"/>
            <w:shd w:val="clear" w:color="auto" w:fill="E0E0E0"/>
          </w:tcPr>
          <w:p w14:paraId="37CD7204" w14:textId="77777777" w:rsidR="00D313EA" w:rsidRPr="00477E29" w:rsidRDefault="00D313EA" w:rsidP="00D313EA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7903FDBC" w14:textId="033170F9" w:rsidR="00D313EA" w:rsidRPr="00D313EA" w:rsidRDefault="00D313EA" w:rsidP="00D313EA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When do you use formal health services?</w:t>
            </w:r>
          </w:p>
        </w:tc>
      </w:tr>
      <w:tr w:rsidR="00D313EA" w:rsidRPr="00477E29" w14:paraId="41C21405" w14:textId="77777777" w:rsidTr="00D313EA">
        <w:tc>
          <w:tcPr>
            <w:tcW w:w="567" w:type="dxa"/>
            <w:shd w:val="clear" w:color="auto" w:fill="auto"/>
          </w:tcPr>
          <w:p w14:paraId="4D820CF1" w14:textId="77777777" w:rsidR="00D313EA" w:rsidRPr="00477E29" w:rsidRDefault="00D313EA" w:rsidP="00D313EA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11374A54" w14:textId="77777777" w:rsidR="00D313EA" w:rsidRPr="00B52008" w:rsidRDefault="00D313EA" w:rsidP="00D313E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12B24A7" w14:textId="7740CCAC" w:rsidR="00D313EA" w:rsidRPr="00477E29" w:rsidRDefault="00D313EA" w:rsidP="00D313EA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Never</w:t>
            </w:r>
          </w:p>
        </w:tc>
        <w:tc>
          <w:tcPr>
            <w:tcW w:w="425" w:type="dxa"/>
            <w:shd w:val="clear" w:color="auto" w:fill="auto"/>
          </w:tcPr>
          <w:p w14:paraId="3F29CD9F" w14:textId="77777777" w:rsidR="00D313EA" w:rsidRPr="00477E29" w:rsidRDefault="00D313EA" w:rsidP="00D313EA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D313EA" w:rsidRPr="00477E29" w14:paraId="060DF8C8" w14:textId="77777777" w:rsidTr="00D313EA">
        <w:tc>
          <w:tcPr>
            <w:tcW w:w="567" w:type="dxa"/>
            <w:shd w:val="clear" w:color="auto" w:fill="auto"/>
          </w:tcPr>
          <w:p w14:paraId="4D86D3B1" w14:textId="77777777" w:rsidR="00D313EA" w:rsidRPr="00477E29" w:rsidRDefault="00D313EA" w:rsidP="00D313EA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4873F8E7" w14:textId="77777777" w:rsidR="00D313EA" w:rsidRPr="00B52008" w:rsidRDefault="00D313EA" w:rsidP="00D313E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24209A53" w14:textId="53B024F6" w:rsidR="00D313EA" w:rsidRPr="00477E29" w:rsidRDefault="00D313EA" w:rsidP="00D313EA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In emergencies only</w:t>
            </w:r>
          </w:p>
        </w:tc>
        <w:tc>
          <w:tcPr>
            <w:tcW w:w="425" w:type="dxa"/>
            <w:shd w:val="clear" w:color="auto" w:fill="auto"/>
          </w:tcPr>
          <w:p w14:paraId="11CD24EB" w14:textId="77777777" w:rsidR="00D313EA" w:rsidRPr="00477E29" w:rsidRDefault="00D313EA" w:rsidP="00D313EA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D313EA" w:rsidRPr="00477E29" w14:paraId="279B147B" w14:textId="77777777" w:rsidTr="00D313EA">
        <w:trPr>
          <w:trHeight w:val="36"/>
        </w:trPr>
        <w:tc>
          <w:tcPr>
            <w:tcW w:w="567" w:type="dxa"/>
            <w:shd w:val="clear" w:color="auto" w:fill="auto"/>
          </w:tcPr>
          <w:p w14:paraId="610DC6FA" w14:textId="77777777" w:rsidR="00D313EA" w:rsidRPr="00477E29" w:rsidRDefault="00D313EA" w:rsidP="00D313EA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</w: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  <w:t>3)</w:t>
            </w:r>
          </w:p>
        </w:tc>
        <w:tc>
          <w:tcPr>
            <w:tcW w:w="4111" w:type="dxa"/>
            <w:shd w:val="clear" w:color="auto" w:fill="auto"/>
          </w:tcPr>
          <w:p w14:paraId="6897591B" w14:textId="77777777" w:rsidR="00D313EA" w:rsidRPr="00B52008" w:rsidRDefault="00D313EA" w:rsidP="00D313E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11425D6B" w14:textId="3B818B65" w:rsidR="00D313EA" w:rsidRPr="00477E29" w:rsidRDefault="00586259" w:rsidP="00D313EA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In emergencies, if there is p</w:t>
            </w:r>
            <w:r w:rsidR="00D313EA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rolonged or serious sickness, or to give birth</w:t>
            </w:r>
          </w:p>
        </w:tc>
        <w:tc>
          <w:tcPr>
            <w:tcW w:w="425" w:type="dxa"/>
            <w:shd w:val="clear" w:color="auto" w:fill="auto"/>
          </w:tcPr>
          <w:p w14:paraId="3A0687F8" w14:textId="77777777" w:rsidR="00D313EA" w:rsidRPr="00477E29" w:rsidRDefault="00D313EA" w:rsidP="00D313EA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D313EA" w:rsidRPr="00477E29" w14:paraId="29E1A358" w14:textId="77777777" w:rsidTr="00D313EA">
        <w:trPr>
          <w:trHeight w:val="36"/>
        </w:trPr>
        <w:tc>
          <w:tcPr>
            <w:tcW w:w="567" w:type="dxa"/>
            <w:shd w:val="clear" w:color="auto" w:fill="auto"/>
          </w:tcPr>
          <w:p w14:paraId="036D6EEE" w14:textId="77777777" w:rsidR="00D313EA" w:rsidRPr="00477E29" w:rsidRDefault="00D313EA" w:rsidP="00D313EA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4)</w:t>
            </w:r>
          </w:p>
        </w:tc>
        <w:tc>
          <w:tcPr>
            <w:tcW w:w="4111" w:type="dxa"/>
            <w:shd w:val="clear" w:color="auto" w:fill="auto"/>
          </w:tcPr>
          <w:p w14:paraId="18455570" w14:textId="77777777" w:rsidR="00D313EA" w:rsidRPr="00B52008" w:rsidRDefault="00D313EA" w:rsidP="00D313E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36EB6D46" w14:textId="2D425F7E" w:rsidR="00D313EA" w:rsidRPr="00477E29" w:rsidRDefault="00D313EA" w:rsidP="00D313EA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In emergencies, </w:t>
            </w:r>
            <w:r w:rsidR="0058625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if there is </w:t>
            </w: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prolonged or serious sickness, </w:t>
            </w:r>
            <w:r w:rsidR="0058625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to give birth, </w:t>
            </w: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and for check-ups</w:t>
            </w:r>
            <w:r w:rsidR="0006226C" w:rsidRPr="0006226C">
              <w:rPr>
                <w:rFonts w:asciiTheme="majorHAnsi" w:hAnsiTheme="majorHAnsi" w:cstheme="majorHAnsi"/>
                <w:i/>
                <w:color w:val="C0504D" w:themeColor="accent2"/>
                <w:sz w:val="14"/>
                <w:szCs w:val="14"/>
              </w:rPr>
              <w:t xml:space="preserve"> (</w:t>
            </w:r>
            <w:r w:rsidR="0006226C" w:rsidRPr="0006226C">
              <w:rPr>
                <w:rFonts w:asciiTheme="majorHAnsi" w:hAnsiTheme="majorHAnsi" w:cstheme="majorHAnsi"/>
                <w:i/>
                <w:color w:val="C0504D" w:themeColor="accent2"/>
                <w:sz w:val="14"/>
                <w:szCs w:val="14"/>
              </w:rPr>
              <w:sym w:font="Wingdings" w:char="F0E0"/>
            </w:r>
            <w:r w:rsidR="0006226C" w:rsidRPr="0006226C">
              <w:rPr>
                <w:rFonts w:asciiTheme="majorHAnsi" w:hAnsiTheme="majorHAnsi" w:cstheme="majorHAnsi"/>
                <w:i/>
                <w:color w:val="C0504D" w:themeColor="accent2"/>
                <w:sz w:val="14"/>
                <w:szCs w:val="14"/>
              </w:rPr>
              <w:t xml:space="preserve"> J.1)</w:t>
            </w:r>
          </w:p>
        </w:tc>
        <w:tc>
          <w:tcPr>
            <w:tcW w:w="425" w:type="dxa"/>
            <w:shd w:val="clear" w:color="auto" w:fill="auto"/>
          </w:tcPr>
          <w:p w14:paraId="00CBEA21" w14:textId="77777777" w:rsidR="00D313EA" w:rsidRPr="00477E29" w:rsidRDefault="00D313EA" w:rsidP="00D313EA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D313EA" w:rsidRPr="00477E29" w14:paraId="05F5A3B0" w14:textId="77777777" w:rsidTr="00D313EA">
        <w:trPr>
          <w:trHeight w:val="40"/>
        </w:trPr>
        <w:tc>
          <w:tcPr>
            <w:tcW w:w="567" w:type="dxa"/>
            <w:shd w:val="clear" w:color="auto" w:fill="auto"/>
          </w:tcPr>
          <w:p w14:paraId="3615C569" w14:textId="77777777" w:rsidR="00D313EA" w:rsidRPr="00477E29" w:rsidRDefault="00D313EA" w:rsidP="00D313EA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99)</w:t>
            </w:r>
          </w:p>
        </w:tc>
        <w:tc>
          <w:tcPr>
            <w:tcW w:w="4111" w:type="dxa"/>
            <w:shd w:val="clear" w:color="auto" w:fill="auto"/>
          </w:tcPr>
          <w:p w14:paraId="7C432ED9" w14:textId="77777777" w:rsidR="00D313EA" w:rsidRPr="00B52008" w:rsidRDefault="00D313EA" w:rsidP="00D313E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386935A4" w14:textId="77777777" w:rsidR="00D313EA" w:rsidRPr="00477E29" w:rsidRDefault="00D313EA" w:rsidP="00D313EA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 don’t know</w:t>
            </w:r>
          </w:p>
        </w:tc>
        <w:tc>
          <w:tcPr>
            <w:tcW w:w="425" w:type="dxa"/>
            <w:shd w:val="clear" w:color="auto" w:fill="auto"/>
          </w:tcPr>
          <w:p w14:paraId="373BA354" w14:textId="77777777" w:rsidR="00D313EA" w:rsidRPr="00477E29" w:rsidRDefault="00D313EA" w:rsidP="00D313EA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3BCFAA6D" w14:textId="77777777" w:rsidR="00090DC3" w:rsidRPr="00D313EA" w:rsidRDefault="00090DC3" w:rsidP="00C26157">
      <w:pPr>
        <w:spacing w:after="0"/>
        <w:rPr>
          <w:rFonts w:asciiTheme="majorHAnsi" w:hAnsiTheme="majorHAnsi" w:cstheme="majorHAnsi"/>
          <w:b/>
          <w:color w:val="31849B" w:themeColor="accent5" w:themeShade="BF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0"/>
        <w:gridCol w:w="425"/>
      </w:tblGrid>
      <w:tr w:rsidR="00D313EA" w:rsidRPr="00477E29" w14:paraId="42AF3648" w14:textId="77777777" w:rsidTr="00D313EA">
        <w:trPr>
          <w:trHeight w:val="102"/>
        </w:trPr>
        <w:tc>
          <w:tcPr>
            <w:tcW w:w="567" w:type="dxa"/>
            <w:shd w:val="clear" w:color="auto" w:fill="AEC44A"/>
          </w:tcPr>
          <w:p w14:paraId="518F295A" w14:textId="5E407401" w:rsidR="00D313EA" w:rsidRPr="00477E29" w:rsidRDefault="00D313EA" w:rsidP="00D313EA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I.11</w:t>
            </w:r>
          </w:p>
        </w:tc>
        <w:tc>
          <w:tcPr>
            <w:tcW w:w="4111" w:type="dxa"/>
            <w:shd w:val="clear" w:color="auto" w:fill="E0E0E0"/>
          </w:tcPr>
          <w:p w14:paraId="7C3234CA" w14:textId="77777777" w:rsidR="00D313EA" w:rsidRPr="00477E29" w:rsidRDefault="00D313EA" w:rsidP="00D313EA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2D201415" w14:textId="7EADD4D4" w:rsidR="00D313EA" w:rsidRPr="00D313EA" w:rsidRDefault="00D313EA" w:rsidP="00D313EA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Which of the following factors keep you from using the health service more frequently?</w:t>
            </w:r>
          </w:p>
        </w:tc>
      </w:tr>
      <w:tr w:rsidR="00D313EA" w:rsidRPr="00477E29" w14:paraId="5C6B8B90" w14:textId="77777777" w:rsidTr="00D313EA">
        <w:tc>
          <w:tcPr>
            <w:tcW w:w="567" w:type="dxa"/>
            <w:shd w:val="clear" w:color="auto" w:fill="auto"/>
          </w:tcPr>
          <w:p w14:paraId="56C23B07" w14:textId="77777777" w:rsidR="00D313EA" w:rsidRPr="00477E29" w:rsidRDefault="00D313EA" w:rsidP="00D313EA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745F5155" w14:textId="77777777" w:rsidR="00D313EA" w:rsidRPr="00B52008" w:rsidRDefault="00D313EA" w:rsidP="00D313E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07C02943" w14:textId="14E739ED" w:rsidR="00D313EA" w:rsidRPr="00477E29" w:rsidRDefault="00D313EA" w:rsidP="00D313EA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Long distance</w:t>
            </w:r>
          </w:p>
        </w:tc>
        <w:tc>
          <w:tcPr>
            <w:tcW w:w="425" w:type="dxa"/>
            <w:shd w:val="clear" w:color="auto" w:fill="auto"/>
          </w:tcPr>
          <w:p w14:paraId="71FB9AB8" w14:textId="77777777" w:rsidR="00D313EA" w:rsidRPr="00477E29" w:rsidRDefault="00D313EA" w:rsidP="00D313EA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D313EA" w:rsidRPr="00477E29" w14:paraId="04C55CB7" w14:textId="77777777" w:rsidTr="00D313EA">
        <w:tc>
          <w:tcPr>
            <w:tcW w:w="567" w:type="dxa"/>
            <w:shd w:val="clear" w:color="auto" w:fill="auto"/>
          </w:tcPr>
          <w:p w14:paraId="24D603EF" w14:textId="77777777" w:rsidR="00D313EA" w:rsidRPr="00477E29" w:rsidRDefault="00D313EA" w:rsidP="00D313EA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41619B86" w14:textId="77777777" w:rsidR="00D313EA" w:rsidRPr="00B52008" w:rsidRDefault="00D313EA" w:rsidP="00D313E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58984A41" w14:textId="4D42E91A" w:rsidR="00D313EA" w:rsidRPr="00477E29" w:rsidRDefault="00D313EA" w:rsidP="00D313EA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High cost</w:t>
            </w:r>
          </w:p>
        </w:tc>
        <w:tc>
          <w:tcPr>
            <w:tcW w:w="425" w:type="dxa"/>
            <w:shd w:val="clear" w:color="auto" w:fill="auto"/>
          </w:tcPr>
          <w:p w14:paraId="65659300" w14:textId="77777777" w:rsidR="00D313EA" w:rsidRPr="00477E29" w:rsidRDefault="00D313EA" w:rsidP="00D313EA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D313EA" w:rsidRPr="00477E29" w14:paraId="0152193F" w14:textId="77777777" w:rsidTr="00D313EA">
        <w:trPr>
          <w:trHeight w:val="36"/>
        </w:trPr>
        <w:tc>
          <w:tcPr>
            <w:tcW w:w="567" w:type="dxa"/>
            <w:shd w:val="clear" w:color="auto" w:fill="auto"/>
          </w:tcPr>
          <w:p w14:paraId="228299AC" w14:textId="77777777" w:rsidR="00D313EA" w:rsidRPr="00477E29" w:rsidRDefault="00D313EA" w:rsidP="00D313EA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</w: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  <w:t>3)</w:t>
            </w:r>
          </w:p>
        </w:tc>
        <w:tc>
          <w:tcPr>
            <w:tcW w:w="4111" w:type="dxa"/>
            <w:shd w:val="clear" w:color="auto" w:fill="auto"/>
          </w:tcPr>
          <w:p w14:paraId="074E1003" w14:textId="77777777" w:rsidR="00D313EA" w:rsidRPr="00B52008" w:rsidRDefault="00D313EA" w:rsidP="00D313E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58C9033A" w14:textId="55C13769" w:rsidR="00D313EA" w:rsidRPr="00477E29" w:rsidRDefault="00D313EA" w:rsidP="00D313EA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Long wait times</w:t>
            </w:r>
          </w:p>
        </w:tc>
        <w:tc>
          <w:tcPr>
            <w:tcW w:w="425" w:type="dxa"/>
            <w:shd w:val="clear" w:color="auto" w:fill="auto"/>
          </w:tcPr>
          <w:p w14:paraId="328DB47E" w14:textId="77777777" w:rsidR="00D313EA" w:rsidRPr="00477E29" w:rsidRDefault="00D313EA" w:rsidP="00D313EA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D313EA" w:rsidRPr="00477E29" w14:paraId="1D719794" w14:textId="77777777" w:rsidTr="00D313EA">
        <w:trPr>
          <w:trHeight w:val="36"/>
        </w:trPr>
        <w:tc>
          <w:tcPr>
            <w:tcW w:w="567" w:type="dxa"/>
            <w:shd w:val="clear" w:color="auto" w:fill="auto"/>
          </w:tcPr>
          <w:p w14:paraId="459F46B3" w14:textId="77777777" w:rsidR="00D313EA" w:rsidRPr="00477E29" w:rsidRDefault="00D313EA" w:rsidP="00D313EA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4)</w:t>
            </w:r>
          </w:p>
        </w:tc>
        <w:tc>
          <w:tcPr>
            <w:tcW w:w="4111" w:type="dxa"/>
            <w:shd w:val="clear" w:color="auto" w:fill="auto"/>
          </w:tcPr>
          <w:p w14:paraId="0A681F71" w14:textId="77777777" w:rsidR="00D313EA" w:rsidRPr="00B52008" w:rsidRDefault="00D313EA" w:rsidP="00D313E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578AEBE5" w14:textId="386EC949" w:rsidR="00D313EA" w:rsidRPr="00477E29" w:rsidRDefault="00D313EA" w:rsidP="00D313EA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Poor service</w:t>
            </w:r>
          </w:p>
        </w:tc>
        <w:tc>
          <w:tcPr>
            <w:tcW w:w="425" w:type="dxa"/>
            <w:shd w:val="clear" w:color="auto" w:fill="auto"/>
          </w:tcPr>
          <w:p w14:paraId="078892BA" w14:textId="77777777" w:rsidR="00D313EA" w:rsidRPr="00477E29" w:rsidRDefault="00D313EA" w:rsidP="00D313EA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D313EA" w:rsidRPr="00477E29" w14:paraId="33DE14F2" w14:textId="77777777" w:rsidTr="00D313EA">
        <w:trPr>
          <w:trHeight w:val="40"/>
        </w:trPr>
        <w:tc>
          <w:tcPr>
            <w:tcW w:w="567" w:type="dxa"/>
            <w:shd w:val="clear" w:color="auto" w:fill="auto"/>
          </w:tcPr>
          <w:p w14:paraId="29D0D079" w14:textId="09E55C11" w:rsidR="00D313EA" w:rsidRPr="00477E29" w:rsidRDefault="00D313EA" w:rsidP="00D313EA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5)</w:t>
            </w:r>
          </w:p>
        </w:tc>
        <w:tc>
          <w:tcPr>
            <w:tcW w:w="4111" w:type="dxa"/>
            <w:shd w:val="clear" w:color="auto" w:fill="auto"/>
          </w:tcPr>
          <w:p w14:paraId="4ADA8547" w14:textId="77777777" w:rsidR="00D313EA" w:rsidRPr="00B52008" w:rsidRDefault="00D313EA" w:rsidP="00D313E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3C37CE08" w14:textId="6EAF527F" w:rsidR="00D313EA" w:rsidRPr="00477E29" w:rsidRDefault="00D313EA" w:rsidP="00D313EA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Lack of trust</w:t>
            </w:r>
          </w:p>
        </w:tc>
        <w:tc>
          <w:tcPr>
            <w:tcW w:w="425" w:type="dxa"/>
            <w:shd w:val="clear" w:color="auto" w:fill="auto"/>
          </w:tcPr>
          <w:p w14:paraId="43E7EF8F" w14:textId="77777777" w:rsidR="00D313EA" w:rsidRPr="00477E29" w:rsidRDefault="00D313EA" w:rsidP="00D313EA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D313EA" w:rsidRPr="00477E29" w14:paraId="1EE256C6" w14:textId="77777777" w:rsidTr="00D313EA">
        <w:trPr>
          <w:trHeight w:val="40"/>
        </w:trPr>
        <w:tc>
          <w:tcPr>
            <w:tcW w:w="567" w:type="dxa"/>
            <w:shd w:val="clear" w:color="auto" w:fill="auto"/>
          </w:tcPr>
          <w:p w14:paraId="12E452EE" w14:textId="0B77A4F5" w:rsidR="00D313EA" w:rsidRDefault="00D313EA" w:rsidP="00D313EA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6)</w:t>
            </w:r>
          </w:p>
        </w:tc>
        <w:tc>
          <w:tcPr>
            <w:tcW w:w="4111" w:type="dxa"/>
            <w:shd w:val="clear" w:color="auto" w:fill="auto"/>
          </w:tcPr>
          <w:p w14:paraId="5C4E350C" w14:textId="77777777" w:rsidR="00D313EA" w:rsidRDefault="00D313EA" w:rsidP="00D313EA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670" w:type="dxa"/>
            <w:shd w:val="clear" w:color="auto" w:fill="auto"/>
          </w:tcPr>
          <w:p w14:paraId="3F55FD3A" w14:textId="3BBBEFA8" w:rsidR="00D313EA" w:rsidRDefault="0006226C" w:rsidP="00D313EA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Loss of income</w:t>
            </w:r>
          </w:p>
        </w:tc>
        <w:tc>
          <w:tcPr>
            <w:tcW w:w="425" w:type="dxa"/>
            <w:shd w:val="clear" w:color="auto" w:fill="auto"/>
          </w:tcPr>
          <w:p w14:paraId="60E07B2D" w14:textId="2D976A5B" w:rsidR="00D313EA" w:rsidRPr="00477E29" w:rsidRDefault="00D313EA" w:rsidP="00D313EA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D313EA" w:rsidRPr="00477E29" w14:paraId="751BE2DF" w14:textId="77777777" w:rsidTr="00D313EA">
        <w:trPr>
          <w:trHeight w:val="40"/>
        </w:trPr>
        <w:tc>
          <w:tcPr>
            <w:tcW w:w="567" w:type="dxa"/>
            <w:shd w:val="clear" w:color="auto" w:fill="auto"/>
          </w:tcPr>
          <w:p w14:paraId="6C27B335" w14:textId="07FFFFD5" w:rsidR="00D313EA" w:rsidRDefault="00D313EA" w:rsidP="00D313EA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7)</w:t>
            </w:r>
          </w:p>
        </w:tc>
        <w:tc>
          <w:tcPr>
            <w:tcW w:w="4111" w:type="dxa"/>
            <w:shd w:val="clear" w:color="auto" w:fill="auto"/>
          </w:tcPr>
          <w:p w14:paraId="4A12EAD2" w14:textId="77777777" w:rsidR="00D313EA" w:rsidRDefault="00D313EA" w:rsidP="00D313EA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670" w:type="dxa"/>
            <w:shd w:val="clear" w:color="auto" w:fill="auto"/>
          </w:tcPr>
          <w:p w14:paraId="52C749CA" w14:textId="33E5C9C3" w:rsidR="00D313EA" w:rsidRDefault="0006226C" w:rsidP="00D313EA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Beliefs or traditions</w:t>
            </w:r>
          </w:p>
        </w:tc>
        <w:tc>
          <w:tcPr>
            <w:tcW w:w="425" w:type="dxa"/>
            <w:shd w:val="clear" w:color="auto" w:fill="auto"/>
          </w:tcPr>
          <w:p w14:paraId="42669982" w14:textId="24D7F250" w:rsidR="00D313EA" w:rsidRPr="00477E29" w:rsidRDefault="00D313EA" w:rsidP="00D313EA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209A111C" w14:textId="77777777" w:rsidR="00D313EA" w:rsidRDefault="00D313EA" w:rsidP="00C26157">
      <w:pPr>
        <w:spacing w:after="0"/>
        <w:rPr>
          <w:rFonts w:asciiTheme="majorHAnsi" w:hAnsiTheme="majorHAnsi" w:cstheme="majorHAnsi"/>
          <w:b/>
          <w:color w:val="31849B" w:themeColor="accent5" w:themeShade="BF"/>
          <w:sz w:val="20"/>
          <w:szCs w:val="20"/>
          <w:u w:val="single"/>
        </w:rPr>
      </w:pPr>
    </w:p>
    <w:p w14:paraId="605945E1" w14:textId="77777777" w:rsidR="005A4ED6" w:rsidRDefault="005A4ED6" w:rsidP="00C26157">
      <w:pPr>
        <w:spacing w:after="0"/>
        <w:rPr>
          <w:rFonts w:asciiTheme="majorHAnsi" w:hAnsiTheme="majorHAnsi" w:cstheme="majorHAnsi"/>
          <w:b/>
          <w:color w:val="008372"/>
          <w:sz w:val="20"/>
          <w:szCs w:val="20"/>
          <w:u w:val="single"/>
        </w:rPr>
      </w:pPr>
    </w:p>
    <w:p w14:paraId="449D5FB8" w14:textId="77777777" w:rsidR="00C26157" w:rsidRPr="004E25EE" w:rsidRDefault="00C26157" w:rsidP="00C26157">
      <w:pPr>
        <w:spacing w:after="0"/>
        <w:rPr>
          <w:rFonts w:asciiTheme="majorHAnsi" w:hAnsiTheme="majorHAnsi" w:cstheme="majorHAnsi"/>
          <w:color w:val="008372"/>
          <w:sz w:val="20"/>
          <w:szCs w:val="20"/>
          <w:u w:val="single"/>
        </w:rPr>
      </w:pPr>
      <w:r w:rsidRPr="004E25EE">
        <w:rPr>
          <w:rFonts w:asciiTheme="majorHAnsi" w:hAnsiTheme="majorHAnsi" w:cstheme="majorHAnsi"/>
          <w:b/>
          <w:color w:val="008372"/>
          <w:sz w:val="20"/>
          <w:szCs w:val="20"/>
          <w:u w:val="single"/>
        </w:rPr>
        <w:t xml:space="preserve">PART J </w:t>
      </w:r>
      <w:r w:rsidRPr="004E25EE">
        <w:rPr>
          <w:rFonts w:asciiTheme="majorHAnsi" w:hAnsiTheme="majorHAnsi" w:cstheme="majorHAnsi"/>
          <w:color w:val="008372"/>
          <w:sz w:val="20"/>
          <w:szCs w:val="20"/>
          <w:u w:val="single"/>
        </w:rPr>
        <w:t>| WATER &amp; SANITATION</w:t>
      </w:r>
    </w:p>
    <w:p w14:paraId="646DF5AD" w14:textId="77777777" w:rsidR="00605AEF" w:rsidRPr="004E25EE" w:rsidRDefault="00605AEF" w:rsidP="00605AEF">
      <w:pPr>
        <w:spacing w:after="0"/>
        <w:rPr>
          <w:rFonts w:asciiTheme="majorHAnsi" w:hAnsiTheme="majorHAnsi" w:cstheme="majorHAnsi"/>
          <w:b/>
          <w:color w:val="008372"/>
          <w:sz w:val="14"/>
          <w:szCs w:val="14"/>
        </w:rPr>
      </w:pPr>
    </w:p>
    <w:p w14:paraId="6976D3E6" w14:textId="77777777" w:rsidR="0032703E" w:rsidRPr="00803594" w:rsidRDefault="00605AEF" w:rsidP="00C26157">
      <w:pPr>
        <w:spacing w:after="0"/>
        <w:rPr>
          <w:rFonts w:asciiTheme="majorHAnsi" w:hAnsiTheme="majorHAnsi" w:cstheme="majorHAnsi"/>
          <w:b/>
          <w:color w:val="008372"/>
          <w:sz w:val="18"/>
          <w:szCs w:val="18"/>
        </w:rPr>
      </w:pPr>
      <w:r w:rsidRPr="00803594">
        <w:rPr>
          <w:rFonts w:asciiTheme="majorHAnsi" w:hAnsiTheme="majorHAnsi" w:cstheme="majorHAnsi"/>
          <w:b/>
          <w:color w:val="008372"/>
          <w:sz w:val="18"/>
          <w:szCs w:val="18"/>
        </w:rPr>
        <w:t>Safe drinking water (SWI)</w:t>
      </w: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0"/>
        <w:gridCol w:w="425"/>
      </w:tblGrid>
      <w:tr w:rsidR="0032703E" w:rsidRPr="00477E29" w14:paraId="0B0E469C" w14:textId="77777777" w:rsidTr="004E25EE">
        <w:trPr>
          <w:trHeight w:val="102"/>
        </w:trPr>
        <w:tc>
          <w:tcPr>
            <w:tcW w:w="567" w:type="dxa"/>
            <w:shd w:val="clear" w:color="auto" w:fill="AEC44A"/>
          </w:tcPr>
          <w:p w14:paraId="0EAC0788" w14:textId="77777777" w:rsidR="0032703E" w:rsidRPr="00477E29" w:rsidRDefault="0032703E" w:rsidP="0032703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J.1</w:t>
            </w:r>
          </w:p>
        </w:tc>
        <w:tc>
          <w:tcPr>
            <w:tcW w:w="4111" w:type="dxa"/>
            <w:shd w:val="clear" w:color="auto" w:fill="E0E0E0"/>
          </w:tcPr>
          <w:p w14:paraId="78A9B23C" w14:textId="77777777" w:rsidR="0032703E" w:rsidRPr="00477E29" w:rsidRDefault="0032703E" w:rsidP="0032703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2127B317" w14:textId="40BE18BC" w:rsidR="0032703E" w:rsidRPr="00477E29" w:rsidRDefault="0032703E" w:rsidP="0032703E">
            <w:pPr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What is your main source of drinking water</w:t>
            </w:r>
            <w:r w:rsidR="008A1A9B">
              <w:rPr>
                <w:rFonts w:asciiTheme="majorHAnsi" w:hAnsiTheme="majorHAnsi" w:cstheme="majorHAnsi"/>
                <w:b/>
                <w:sz w:val="14"/>
                <w:szCs w:val="14"/>
              </w:rPr>
              <w:t>, and do you treat it before drinking?</w:t>
            </w:r>
          </w:p>
        </w:tc>
      </w:tr>
      <w:tr w:rsidR="0032703E" w:rsidRPr="00477E29" w14:paraId="5997CA16" w14:textId="77777777" w:rsidTr="0032703E">
        <w:tc>
          <w:tcPr>
            <w:tcW w:w="567" w:type="dxa"/>
            <w:shd w:val="clear" w:color="auto" w:fill="auto"/>
          </w:tcPr>
          <w:p w14:paraId="3DB78C90" w14:textId="77777777" w:rsidR="0032703E" w:rsidRPr="00477E29" w:rsidRDefault="0032703E" w:rsidP="0032703E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45984B80" w14:textId="77777777" w:rsidR="0032703E" w:rsidRPr="00B52008" w:rsidRDefault="0032703E" w:rsidP="0032703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7E954982" w14:textId="20DD859E" w:rsidR="0032703E" w:rsidRPr="00477E29" w:rsidRDefault="0032703E" w:rsidP="0032703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Tap</w:t>
            </w:r>
            <w:r w:rsidR="008A1A9B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, treated</w:t>
            </w:r>
          </w:p>
        </w:tc>
        <w:tc>
          <w:tcPr>
            <w:tcW w:w="425" w:type="dxa"/>
            <w:shd w:val="clear" w:color="auto" w:fill="auto"/>
          </w:tcPr>
          <w:p w14:paraId="40320287" w14:textId="77777777" w:rsidR="0032703E" w:rsidRPr="00477E29" w:rsidRDefault="0032703E" w:rsidP="0032703E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32703E" w:rsidRPr="00477E29" w14:paraId="30DFBA4C" w14:textId="77777777" w:rsidTr="0032703E">
        <w:tc>
          <w:tcPr>
            <w:tcW w:w="567" w:type="dxa"/>
            <w:shd w:val="clear" w:color="auto" w:fill="auto"/>
          </w:tcPr>
          <w:p w14:paraId="2F308E0D" w14:textId="77777777" w:rsidR="0032703E" w:rsidRPr="00477E29" w:rsidRDefault="0032703E" w:rsidP="0032703E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74C65D50" w14:textId="77777777" w:rsidR="0032703E" w:rsidRPr="00B52008" w:rsidRDefault="0032703E" w:rsidP="0032703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78F6C909" w14:textId="1ACFF876" w:rsidR="0032703E" w:rsidRPr="00477E29" w:rsidRDefault="008A1A9B" w:rsidP="0032703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Tap, untreated </w:t>
            </w:r>
            <w:r w:rsidRPr="00803594"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sym w:font="Wingdings" w:char="F0E0"/>
            </w:r>
            <w:r w:rsidRPr="00803594"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t xml:space="preserve"> J.</w:t>
            </w:r>
            <w:r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E8B4B97" w14:textId="77777777" w:rsidR="0032703E" w:rsidRPr="00477E29" w:rsidRDefault="0032703E" w:rsidP="0032703E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8A1A9B" w:rsidRPr="00477E29" w14:paraId="1507AE0C" w14:textId="77777777" w:rsidTr="008A1A9B">
        <w:trPr>
          <w:trHeight w:val="36"/>
        </w:trPr>
        <w:tc>
          <w:tcPr>
            <w:tcW w:w="567" w:type="dxa"/>
            <w:shd w:val="clear" w:color="auto" w:fill="auto"/>
          </w:tcPr>
          <w:p w14:paraId="11FAB24E" w14:textId="77777777" w:rsidR="008A1A9B" w:rsidRPr="00477E29" w:rsidRDefault="008A1A9B" w:rsidP="0032703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</w: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  <w:t>3)</w:t>
            </w:r>
          </w:p>
        </w:tc>
        <w:tc>
          <w:tcPr>
            <w:tcW w:w="4111" w:type="dxa"/>
            <w:shd w:val="clear" w:color="auto" w:fill="auto"/>
          </w:tcPr>
          <w:p w14:paraId="599712C1" w14:textId="77777777" w:rsidR="008A1A9B" w:rsidRPr="00B52008" w:rsidRDefault="008A1A9B" w:rsidP="0032703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3B76DB4" w14:textId="410E5FCD" w:rsidR="008A1A9B" w:rsidRPr="008A1A9B" w:rsidRDefault="008A1A9B" w:rsidP="0032703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8A1A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Bottled water</w:t>
            </w:r>
          </w:p>
        </w:tc>
        <w:tc>
          <w:tcPr>
            <w:tcW w:w="425" w:type="dxa"/>
            <w:shd w:val="clear" w:color="auto" w:fill="auto"/>
          </w:tcPr>
          <w:p w14:paraId="7EF841F7" w14:textId="77777777" w:rsidR="008A1A9B" w:rsidRPr="00477E29" w:rsidRDefault="008A1A9B" w:rsidP="0032703E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8A1A9B" w:rsidRPr="00477E29" w14:paraId="0C36E1A3" w14:textId="77777777" w:rsidTr="008A1A9B">
        <w:trPr>
          <w:trHeight w:val="36"/>
        </w:trPr>
        <w:tc>
          <w:tcPr>
            <w:tcW w:w="567" w:type="dxa"/>
            <w:shd w:val="clear" w:color="auto" w:fill="auto"/>
          </w:tcPr>
          <w:p w14:paraId="62ACCC03" w14:textId="77777777" w:rsidR="008A1A9B" w:rsidRPr="00477E29" w:rsidRDefault="008A1A9B" w:rsidP="0032703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4)</w:t>
            </w:r>
          </w:p>
        </w:tc>
        <w:tc>
          <w:tcPr>
            <w:tcW w:w="4111" w:type="dxa"/>
            <w:shd w:val="clear" w:color="auto" w:fill="auto"/>
          </w:tcPr>
          <w:p w14:paraId="1A1B7E23" w14:textId="77777777" w:rsidR="008A1A9B" w:rsidRPr="00B52008" w:rsidRDefault="008A1A9B" w:rsidP="0032703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2BC2BF89" w14:textId="0166825D" w:rsidR="008A1A9B" w:rsidRPr="008A1A9B" w:rsidRDefault="008A1A9B" w:rsidP="0032703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8A1A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Closed well, treated</w:t>
            </w:r>
          </w:p>
        </w:tc>
        <w:tc>
          <w:tcPr>
            <w:tcW w:w="425" w:type="dxa"/>
            <w:shd w:val="clear" w:color="auto" w:fill="auto"/>
          </w:tcPr>
          <w:p w14:paraId="693AB4CC" w14:textId="77777777" w:rsidR="008A1A9B" w:rsidRPr="00477E29" w:rsidRDefault="008A1A9B" w:rsidP="0032703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8A1A9B" w:rsidRPr="00477E29" w14:paraId="35409AE4" w14:textId="77777777" w:rsidTr="008A1A9B">
        <w:trPr>
          <w:trHeight w:val="36"/>
        </w:trPr>
        <w:tc>
          <w:tcPr>
            <w:tcW w:w="567" w:type="dxa"/>
            <w:shd w:val="clear" w:color="auto" w:fill="auto"/>
          </w:tcPr>
          <w:p w14:paraId="307AD06E" w14:textId="77777777" w:rsidR="008A1A9B" w:rsidRPr="00477E29" w:rsidRDefault="008A1A9B" w:rsidP="0032703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5)</w:t>
            </w:r>
          </w:p>
        </w:tc>
        <w:tc>
          <w:tcPr>
            <w:tcW w:w="4111" w:type="dxa"/>
            <w:shd w:val="clear" w:color="auto" w:fill="auto"/>
          </w:tcPr>
          <w:p w14:paraId="729AD7DC" w14:textId="77777777" w:rsidR="008A1A9B" w:rsidRPr="00B52008" w:rsidRDefault="008A1A9B" w:rsidP="0032703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39581333" w14:textId="1BA9A360" w:rsidR="008A1A9B" w:rsidRPr="008A1A9B" w:rsidRDefault="008A1A9B" w:rsidP="0032703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8A1A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Closed well, untreated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803594"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sym w:font="Wingdings" w:char="F0E0"/>
            </w:r>
            <w:r w:rsidRPr="00803594"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t xml:space="preserve"> J.</w:t>
            </w:r>
            <w:r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2E5642C" w14:textId="77777777" w:rsidR="008A1A9B" w:rsidRPr="00477E29" w:rsidRDefault="008A1A9B" w:rsidP="0032703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8A1A9B" w:rsidRPr="00477E29" w14:paraId="2BA47A34" w14:textId="77777777" w:rsidTr="008A1A9B">
        <w:trPr>
          <w:trHeight w:val="40"/>
        </w:trPr>
        <w:tc>
          <w:tcPr>
            <w:tcW w:w="567" w:type="dxa"/>
            <w:shd w:val="clear" w:color="auto" w:fill="auto"/>
          </w:tcPr>
          <w:p w14:paraId="0A82EB6F" w14:textId="6970B674" w:rsidR="008A1A9B" w:rsidRPr="00477E29" w:rsidRDefault="008A1A9B" w:rsidP="0032703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6)</w:t>
            </w:r>
          </w:p>
        </w:tc>
        <w:tc>
          <w:tcPr>
            <w:tcW w:w="4111" w:type="dxa"/>
            <w:shd w:val="clear" w:color="auto" w:fill="auto"/>
          </w:tcPr>
          <w:p w14:paraId="5B8EBA32" w14:textId="77777777" w:rsidR="008A1A9B" w:rsidRPr="00B52008" w:rsidRDefault="008A1A9B" w:rsidP="0032703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0D89E4D6" w14:textId="714E99C0" w:rsidR="008A1A9B" w:rsidRPr="008A1A9B" w:rsidRDefault="008A1A9B" w:rsidP="0032703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8A1A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Open well, treated</w:t>
            </w:r>
          </w:p>
        </w:tc>
        <w:tc>
          <w:tcPr>
            <w:tcW w:w="425" w:type="dxa"/>
            <w:shd w:val="clear" w:color="auto" w:fill="auto"/>
          </w:tcPr>
          <w:p w14:paraId="7E1CA2F5" w14:textId="77777777" w:rsidR="008A1A9B" w:rsidRPr="00477E29" w:rsidRDefault="008A1A9B" w:rsidP="0032703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8A1A9B" w:rsidRPr="00477E29" w14:paraId="73BD12CA" w14:textId="77777777" w:rsidTr="008A1A9B">
        <w:trPr>
          <w:trHeight w:val="23"/>
        </w:trPr>
        <w:tc>
          <w:tcPr>
            <w:tcW w:w="567" w:type="dxa"/>
            <w:shd w:val="clear" w:color="auto" w:fill="auto"/>
          </w:tcPr>
          <w:p w14:paraId="5FF0F7A1" w14:textId="3C623D22" w:rsidR="008A1A9B" w:rsidRPr="00477E29" w:rsidRDefault="008A1A9B" w:rsidP="0032703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7)</w:t>
            </w:r>
          </w:p>
        </w:tc>
        <w:tc>
          <w:tcPr>
            <w:tcW w:w="4111" w:type="dxa"/>
            <w:shd w:val="clear" w:color="auto" w:fill="auto"/>
          </w:tcPr>
          <w:p w14:paraId="3A58B40E" w14:textId="77777777" w:rsidR="008A1A9B" w:rsidRPr="00B52008" w:rsidRDefault="008A1A9B" w:rsidP="0032703E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78004B62" w14:textId="1052129B" w:rsidR="008A1A9B" w:rsidRPr="008A1A9B" w:rsidRDefault="008A1A9B" w:rsidP="0032703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8A1A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Open well, untreated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803594"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sym w:font="Wingdings" w:char="F0E0"/>
            </w:r>
            <w:r w:rsidRPr="00803594"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t xml:space="preserve"> J.</w:t>
            </w:r>
            <w:r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E58E7B0" w14:textId="77777777" w:rsidR="008A1A9B" w:rsidRPr="00477E29" w:rsidRDefault="008A1A9B" w:rsidP="0032703E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8A1A9B" w:rsidRPr="00477E29" w14:paraId="1C613BE2" w14:textId="77777777" w:rsidTr="008A1A9B">
        <w:trPr>
          <w:trHeight w:val="21"/>
        </w:trPr>
        <w:tc>
          <w:tcPr>
            <w:tcW w:w="567" w:type="dxa"/>
            <w:shd w:val="clear" w:color="auto" w:fill="auto"/>
          </w:tcPr>
          <w:p w14:paraId="6450CB6B" w14:textId="1FD00444" w:rsidR="008A1A9B" w:rsidRPr="00477E29" w:rsidRDefault="008A1A9B" w:rsidP="0032703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8)</w:t>
            </w:r>
          </w:p>
        </w:tc>
        <w:tc>
          <w:tcPr>
            <w:tcW w:w="4111" w:type="dxa"/>
            <w:shd w:val="clear" w:color="auto" w:fill="auto"/>
          </w:tcPr>
          <w:p w14:paraId="0A98AA7B" w14:textId="77777777" w:rsidR="008A1A9B" w:rsidRDefault="008A1A9B" w:rsidP="0032703E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1DD0E5A9" w14:textId="3906E01F" w:rsidR="008A1A9B" w:rsidRPr="008A1A9B" w:rsidRDefault="008A1A9B" w:rsidP="0032703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8A1A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Rainwater harvesting, treated</w:t>
            </w:r>
          </w:p>
        </w:tc>
        <w:tc>
          <w:tcPr>
            <w:tcW w:w="425" w:type="dxa"/>
            <w:shd w:val="clear" w:color="auto" w:fill="auto"/>
          </w:tcPr>
          <w:p w14:paraId="720747FA" w14:textId="59F9F7A7" w:rsidR="008A1A9B" w:rsidRPr="00477E29" w:rsidRDefault="008A1A9B" w:rsidP="0032703E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8A1A9B" w:rsidRPr="00477E29" w14:paraId="4BD8C58C" w14:textId="77777777" w:rsidTr="008A1A9B">
        <w:trPr>
          <w:trHeight w:val="21"/>
        </w:trPr>
        <w:tc>
          <w:tcPr>
            <w:tcW w:w="567" w:type="dxa"/>
            <w:shd w:val="clear" w:color="auto" w:fill="auto"/>
          </w:tcPr>
          <w:p w14:paraId="5942FC88" w14:textId="0A40600D" w:rsidR="008A1A9B" w:rsidRPr="00477E29" w:rsidRDefault="008A1A9B" w:rsidP="0032703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9)</w:t>
            </w:r>
          </w:p>
        </w:tc>
        <w:tc>
          <w:tcPr>
            <w:tcW w:w="4111" w:type="dxa"/>
            <w:shd w:val="clear" w:color="auto" w:fill="auto"/>
          </w:tcPr>
          <w:p w14:paraId="79DEC66B" w14:textId="77777777" w:rsidR="008A1A9B" w:rsidRDefault="008A1A9B" w:rsidP="0032703E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726EEEFA" w14:textId="230BE117" w:rsidR="008A1A9B" w:rsidRPr="008A1A9B" w:rsidRDefault="008A1A9B" w:rsidP="0032703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8A1A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Rainwater harvesting, untreated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803594"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sym w:font="Wingdings" w:char="F0E0"/>
            </w:r>
            <w:r w:rsidRPr="00803594"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t xml:space="preserve"> J.</w:t>
            </w:r>
            <w:r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4D2F39E" w14:textId="659E9B0E" w:rsidR="008A1A9B" w:rsidRPr="00477E29" w:rsidRDefault="008A1A9B" w:rsidP="0032703E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8A1A9B" w:rsidRPr="00477E29" w14:paraId="28A75E55" w14:textId="77777777" w:rsidTr="008A1A9B">
        <w:trPr>
          <w:trHeight w:val="21"/>
        </w:trPr>
        <w:tc>
          <w:tcPr>
            <w:tcW w:w="567" w:type="dxa"/>
            <w:shd w:val="clear" w:color="auto" w:fill="auto"/>
          </w:tcPr>
          <w:p w14:paraId="561F5AD5" w14:textId="62B180CD" w:rsidR="008A1A9B" w:rsidRPr="00477E29" w:rsidRDefault="008A1A9B" w:rsidP="0032703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88)</w:t>
            </w:r>
          </w:p>
        </w:tc>
        <w:tc>
          <w:tcPr>
            <w:tcW w:w="4111" w:type="dxa"/>
            <w:shd w:val="clear" w:color="auto" w:fill="auto"/>
          </w:tcPr>
          <w:p w14:paraId="0BEC8874" w14:textId="77777777" w:rsidR="008A1A9B" w:rsidRDefault="008A1A9B" w:rsidP="0032703E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0C3B9346" w14:textId="0478C9B2" w:rsidR="008A1A9B" w:rsidRPr="008A1A9B" w:rsidRDefault="008A1A9B" w:rsidP="0032703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8A1A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Other, treated</w:t>
            </w:r>
          </w:p>
        </w:tc>
        <w:tc>
          <w:tcPr>
            <w:tcW w:w="425" w:type="dxa"/>
            <w:shd w:val="clear" w:color="auto" w:fill="auto"/>
          </w:tcPr>
          <w:p w14:paraId="648DA2B1" w14:textId="10AF5CAD" w:rsidR="008A1A9B" w:rsidRPr="00477E29" w:rsidRDefault="008A1A9B" w:rsidP="0032703E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8A1A9B" w:rsidRPr="00477E29" w14:paraId="10477426" w14:textId="77777777" w:rsidTr="008A1A9B">
        <w:trPr>
          <w:trHeight w:val="21"/>
        </w:trPr>
        <w:tc>
          <w:tcPr>
            <w:tcW w:w="567" w:type="dxa"/>
            <w:shd w:val="clear" w:color="auto" w:fill="auto"/>
          </w:tcPr>
          <w:p w14:paraId="37DAAA49" w14:textId="4EA72D83" w:rsidR="008A1A9B" w:rsidRPr="00477E29" w:rsidRDefault="008A1A9B" w:rsidP="0032703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89)</w:t>
            </w:r>
          </w:p>
        </w:tc>
        <w:tc>
          <w:tcPr>
            <w:tcW w:w="4111" w:type="dxa"/>
            <w:shd w:val="clear" w:color="auto" w:fill="auto"/>
          </w:tcPr>
          <w:p w14:paraId="5AC39054" w14:textId="77777777" w:rsidR="008A1A9B" w:rsidRDefault="008A1A9B" w:rsidP="0032703E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1B84D03E" w14:textId="7F014B26" w:rsidR="008A1A9B" w:rsidRPr="008A1A9B" w:rsidRDefault="008A1A9B" w:rsidP="0032703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8A1A9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Other, untreated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803594"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sym w:font="Wingdings" w:char="F0E0"/>
            </w:r>
            <w:r w:rsidRPr="00803594"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t xml:space="preserve"> J.</w:t>
            </w:r>
            <w:r>
              <w:rPr>
                <w:rFonts w:asciiTheme="majorHAnsi" w:eastAsia="MS Gothic" w:hAnsiTheme="majorHAnsi" w:cstheme="majorHAnsi"/>
                <w:i/>
                <w:color w:val="C0504D" w:themeColor="accent2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51359950" w14:textId="3283249A" w:rsidR="008A1A9B" w:rsidRPr="00477E29" w:rsidRDefault="008A1A9B" w:rsidP="0032703E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8A1A9B" w:rsidRPr="00477E29" w14:paraId="7CAB3D91" w14:textId="77777777" w:rsidTr="0032703E">
        <w:trPr>
          <w:trHeight w:val="21"/>
        </w:trPr>
        <w:tc>
          <w:tcPr>
            <w:tcW w:w="567" w:type="dxa"/>
            <w:shd w:val="clear" w:color="auto" w:fill="auto"/>
          </w:tcPr>
          <w:p w14:paraId="203F805E" w14:textId="7E89C9C9" w:rsidR="008A1A9B" w:rsidRPr="00477E29" w:rsidRDefault="008A1A9B" w:rsidP="0032703E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99)</w:t>
            </w:r>
          </w:p>
        </w:tc>
        <w:tc>
          <w:tcPr>
            <w:tcW w:w="4111" w:type="dxa"/>
            <w:shd w:val="clear" w:color="auto" w:fill="auto"/>
          </w:tcPr>
          <w:p w14:paraId="3F2C5038" w14:textId="77777777" w:rsidR="008A1A9B" w:rsidRDefault="008A1A9B" w:rsidP="0032703E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670" w:type="dxa"/>
            <w:shd w:val="clear" w:color="auto" w:fill="auto"/>
          </w:tcPr>
          <w:p w14:paraId="220E456B" w14:textId="2AFCB3EE" w:rsidR="008A1A9B" w:rsidRPr="00477E29" w:rsidRDefault="008A1A9B" w:rsidP="0032703E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 don’t know</w:t>
            </w:r>
          </w:p>
        </w:tc>
        <w:tc>
          <w:tcPr>
            <w:tcW w:w="425" w:type="dxa"/>
            <w:shd w:val="clear" w:color="auto" w:fill="auto"/>
          </w:tcPr>
          <w:p w14:paraId="1889E1E1" w14:textId="6C1FF3EC" w:rsidR="008A1A9B" w:rsidRPr="00477E29" w:rsidRDefault="008A1A9B" w:rsidP="0032703E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7C1F0EC9" w14:textId="77777777" w:rsidR="00C26157" w:rsidRPr="00477E29" w:rsidRDefault="00C26157" w:rsidP="00C26157">
      <w:pPr>
        <w:spacing w:after="0"/>
        <w:rPr>
          <w:rFonts w:asciiTheme="majorHAnsi" w:hAnsiTheme="majorHAnsi" w:cstheme="majorHAnsi"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0"/>
        <w:gridCol w:w="425"/>
      </w:tblGrid>
      <w:tr w:rsidR="00C26157" w:rsidRPr="00477E29" w14:paraId="06417A19" w14:textId="77777777" w:rsidTr="004E25EE">
        <w:trPr>
          <w:trHeight w:val="102"/>
        </w:trPr>
        <w:tc>
          <w:tcPr>
            <w:tcW w:w="567" w:type="dxa"/>
            <w:shd w:val="clear" w:color="auto" w:fill="AEC44A"/>
          </w:tcPr>
          <w:p w14:paraId="4E871D65" w14:textId="165ACDA3" w:rsidR="00C26157" w:rsidRPr="00477E29" w:rsidRDefault="00C26157" w:rsidP="00C2615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J.</w:t>
            </w:r>
            <w:r w:rsidR="008A1A9B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4111" w:type="dxa"/>
            <w:shd w:val="clear" w:color="auto" w:fill="E0E0E0"/>
          </w:tcPr>
          <w:p w14:paraId="307F8695" w14:textId="77777777" w:rsidR="00C26157" w:rsidRPr="00477E29" w:rsidRDefault="00C26157" w:rsidP="00C2615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275AC245" w14:textId="77777777" w:rsidR="00C26157" w:rsidRPr="00477E29" w:rsidRDefault="00C26157" w:rsidP="00C2615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What do you usually do to make water safer to drink? </w:t>
            </w:r>
          </w:p>
          <w:p w14:paraId="5FDB971F" w14:textId="77777777" w:rsidR="00C26157" w:rsidRPr="00803594" w:rsidRDefault="00C26157" w:rsidP="00C26157">
            <w:pPr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</w:pPr>
            <w:r w:rsidRPr="00803594">
              <w:rPr>
                <w:rFonts w:asciiTheme="majorHAnsi" w:hAnsiTheme="majorHAnsi" w:cstheme="majorHAnsi"/>
                <w:b/>
                <w:i/>
                <w:color w:val="C0504D" w:themeColor="accent2"/>
                <w:sz w:val="14"/>
                <w:szCs w:val="14"/>
              </w:rPr>
              <w:t>(DO NOT READ OPTIONS)</w:t>
            </w:r>
          </w:p>
        </w:tc>
      </w:tr>
      <w:tr w:rsidR="00C26157" w:rsidRPr="00477E29" w14:paraId="40451046" w14:textId="77777777" w:rsidTr="00C26157">
        <w:tc>
          <w:tcPr>
            <w:tcW w:w="567" w:type="dxa"/>
            <w:shd w:val="clear" w:color="auto" w:fill="auto"/>
          </w:tcPr>
          <w:p w14:paraId="18F5D1E6" w14:textId="77777777" w:rsidR="00C26157" w:rsidRPr="00477E29" w:rsidRDefault="00C26157" w:rsidP="00C2615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29821C9A" w14:textId="77777777" w:rsidR="00C26157" w:rsidRPr="00B52008" w:rsidRDefault="00C26157" w:rsidP="00C2615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7F9014B0" w14:textId="3B8F775F" w:rsidR="00C26157" w:rsidRPr="00477E29" w:rsidRDefault="00C26157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Boil</w:t>
            </w:r>
            <w:r w:rsidR="008A1A9B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OR water filter</w:t>
            </w:r>
          </w:p>
        </w:tc>
        <w:tc>
          <w:tcPr>
            <w:tcW w:w="425" w:type="dxa"/>
            <w:shd w:val="clear" w:color="auto" w:fill="auto"/>
          </w:tcPr>
          <w:p w14:paraId="55768E7C" w14:textId="77777777" w:rsidR="00C26157" w:rsidRPr="00477E29" w:rsidRDefault="00C26157" w:rsidP="00C26157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C26157" w:rsidRPr="00477E29" w14:paraId="7ED9E8EF" w14:textId="77777777" w:rsidTr="00C26157">
        <w:tc>
          <w:tcPr>
            <w:tcW w:w="567" w:type="dxa"/>
            <w:shd w:val="clear" w:color="auto" w:fill="auto"/>
          </w:tcPr>
          <w:p w14:paraId="348E367B" w14:textId="77777777" w:rsidR="00C26157" w:rsidRPr="00477E29" w:rsidRDefault="00C26157" w:rsidP="00C2615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4ECCD97C" w14:textId="77777777" w:rsidR="00C26157" w:rsidRPr="00B52008" w:rsidRDefault="00C26157" w:rsidP="00C2615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23C04ADB" w14:textId="77777777" w:rsidR="00C26157" w:rsidRPr="00477E29" w:rsidRDefault="00C26157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Add bleach/chlorine</w:t>
            </w:r>
          </w:p>
        </w:tc>
        <w:tc>
          <w:tcPr>
            <w:tcW w:w="425" w:type="dxa"/>
            <w:shd w:val="clear" w:color="auto" w:fill="auto"/>
          </w:tcPr>
          <w:p w14:paraId="2304811D" w14:textId="77777777" w:rsidR="00C26157" w:rsidRPr="00477E29" w:rsidRDefault="00C26157" w:rsidP="00C26157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8A1A9B" w:rsidRPr="00477E29" w14:paraId="3226EE14" w14:textId="77777777" w:rsidTr="00C26157">
        <w:trPr>
          <w:trHeight w:val="36"/>
        </w:trPr>
        <w:tc>
          <w:tcPr>
            <w:tcW w:w="567" w:type="dxa"/>
            <w:shd w:val="clear" w:color="auto" w:fill="auto"/>
          </w:tcPr>
          <w:p w14:paraId="08CA09E5" w14:textId="77777777" w:rsidR="008A1A9B" w:rsidRPr="00477E29" w:rsidRDefault="008A1A9B" w:rsidP="00C26157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</w: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ab/>
              <w:t>3)</w:t>
            </w:r>
          </w:p>
        </w:tc>
        <w:tc>
          <w:tcPr>
            <w:tcW w:w="4111" w:type="dxa"/>
            <w:shd w:val="clear" w:color="auto" w:fill="auto"/>
          </w:tcPr>
          <w:p w14:paraId="49EA4D6A" w14:textId="77777777" w:rsidR="008A1A9B" w:rsidRPr="00B52008" w:rsidRDefault="008A1A9B" w:rsidP="00C2615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3CA8B054" w14:textId="3E22E109" w:rsidR="008A1A9B" w:rsidRPr="00477E29" w:rsidRDefault="008A1A9B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Solar disinfection</w:t>
            </w:r>
          </w:p>
        </w:tc>
        <w:tc>
          <w:tcPr>
            <w:tcW w:w="425" w:type="dxa"/>
            <w:shd w:val="clear" w:color="auto" w:fill="auto"/>
          </w:tcPr>
          <w:p w14:paraId="2E8151AC" w14:textId="77777777" w:rsidR="008A1A9B" w:rsidRPr="00477E29" w:rsidRDefault="008A1A9B" w:rsidP="00C26157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C26157" w:rsidRPr="00477E29" w14:paraId="2C2622BB" w14:textId="77777777" w:rsidTr="00C26157">
        <w:trPr>
          <w:trHeight w:val="36"/>
        </w:trPr>
        <w:tc>
          <w:tcPr>
            <w:tcW w:w="567" w:type="dxa"/>
            <w:shd w:val="clear" w:color="auto" w:fill="auto"/>
          </w:tcPr>
          <w:p w14:paraId="1A8850C1" w14:textId="77777777" w:rsidR="00C26157" w:rsidRPr="00477E29" w:rsidRDefault="00C26157" w:rsidP="00C26157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4)</w:t>
            </w:r>
          </w:p>
        </w:tc>
        <w:tc>
          <w:tcPr>
            <w:tcW w:w="4111" w:type="dxa"/>
            <w:shd w:val="clear" w:color="auto" w:fill="auto"/>
          </w:tcPr>
          <w:p w14:paraId="7A8ECDA2" w14:textId="77777777" w:rsidR="00C26157" w:rsidRPr="00B52008" w:rsidRDefault="00C26157" w:rsidP="00C2615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5373B1AB" w14:textId="7575FAE2" w:rsidR="00C26157" w:rsidRPr="00477E29" w:rsidRDefault="008A1A9B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Strain water through cloth OR Let it stand and settle</w:t>
            </w:r>
          </w:p>
        </w:tc>
        <w:tc>
          <w:tcPr>
            <w:tcW w:w="425" w:type="dxa"/>
            <w:shd w:val="clear" w:color="auto" w:fill="auto"/>
          </w:tcPr>
          <w:p w14:paraId="1873C3AA" w14:textId="77777777" w:rsidR="00C26157" w:rsidRPr="00477E29" w:rsidRDefault="00C26157" w:rsidP="00C26157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C26157" w:rsidRPr="00477E29" w14:paraId="20A3A706" w14:textId="77777777" w:rsidTr="00C26157">
        <w:trPr>
          <w:trHeight w:val="40"/>
        </w:trPr>
        <w:tc>
          <w:tcPr>
            <w:tcW w:w="567" w:type="dxa"/>
            <w:shd w:val="clear" w:color="auto" w:fill="auto"/>
          </w:tcPr>
          <w:p w14:paraId="21E39811" w14:textId="77777777" w:rsidR="00C26157" w:rsidRPr="00477E29" w:rsidRDefault="00C26157" w:rsidP="00C26157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88)</w:t>
            </w:r>
          </w:p>
        </w:tc>
        <w:tc>
          <w:tcPr>
            <w:tcW w:w="4111" w:type="dxa"/>
            <w:shd w:val="clear" w:color="auto" w:fill="auto"/>
          </w:tcPr>
          <w:p w14:paraId="334D769B" w14:textId="77777777" w:rsidR="00C26157" w:rsidRPr="00B52008" w:rsidRDefault="00C26157" w:rsidP="00C2615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3DCBD527" w14:textId="77777777" w:rsidR="00C26157" w:rsidRPr="00477E29" w:rsidRDefault="00C26157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Other</w:t>
            </w:r>
          </w:p>
        </w:tc>
        <w:tc>
          <w:tcPr>
            <w:tcW w:w="425" w:type="dxa"/>
            <w:shd w:val="clear" w:color="auto" w:fill="auto"/>
          </w:tcPr>
          <w:p w14:paraId="4FBCFF86" w14:textId="77777777" w:rsidR="00C26157" w:rsidRPr="00477E29" w:rsidRDefault="00C26157" w:rsidP="00C26157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C26157" w:rsidRPr="00477E29" w14:paraId="0BB25B49" w14:textId="77777777" w:rsidTr="00C26157">
        <w:trPr>
          <w:trHeight w:val="40"/>
        </w:trPr>
        <w:tc>
          <w:tcPr>
            <w:tcW w:w="567" w:type="dxa"/>
            <w:shd w:val="clear" w:color="auto" w:fill="auto"/>
          </w:tcPr>
          <w:p w14:paraId="414B67DF" w14:textId="77777777" w:rsidR="00C26157" w:rsidRPr="00477E29" w:rsidRDefault="00C26157" w:rsidP="00C26157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99)</w:t>
            </w:r>
          </w:p>
        </w:tc>
        <w:tc>
          <w:tcPr>
            <w:tcW w:w="4111" w:type="dxa"/>
            <w:shd w:val="clear" w:color="auto" w:fill="auto"/>
          </w:tcPr>
          <w:p w14:paraId="04DCB5ED" w14:textId="77777777" w:rsidR="00C26157" w:rsidRPr="00B52008" w:rsidRDefault="00C26157" w:rsidP="00C2615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223BE565" w14:textId="77777777" w:rsidR="00C26157" w:rsidRPr="00477E29" w:rsidRDefault="00C26157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 don’t know</w:t>
            </w:r>
          </w:p>
        </w:tc>
        <w:tc>
          <w:tcPr>
            <w:tcW w:w="425" w:type="dxa"/>
            <w:shd w:val="clear" w:color="auto" w:fill="auto"/>
          </w:tcPr>
          <w:p w14:paraId="6EDC122E" w14:textId="77777777" w:rsidR="00C26157" w:rsidRPr="00477E29" w:rsidRDefault="00C26157" w:rsidP="00C26157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7490E743" w14:textId="77777777" w:rsidR="00605AEF" w:rsidRDefault="00605AEF" w:rsidP="00C26157">
      <w:pPr>
        <w:spacing w:after="0"/>
        <w:rPr>
          <w:rFonts w:asciiTheme="majorHAnsi" w:hAnsiTheme="majorHAnsi" w:cstheme="majorHAnsi"/>
          <w:b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0"/>
        <w:gridCol w:w="425"/>
      </w:tblGrid>
      <w:tr w:rsidR="008A1A9B" w:rsidRPr="00477E29" w14:paraId="7C2B5694" w14:textId="77777777" w:rsidTr="008A1A9B">
        <w:trPr>
          <w:trHeight w:val="102"/>
        </w:trPr>
        <w:tc>
          <w:tcPr>
            <w:tcW w:w="567" w:type="dxa"/>
            <w:shd w:val="clear" w:color="auto" w:fill="AEC44A"/>
          </w:tcPr>
          <w:p w14:paraId="0D146458" w14:textId="089B4E7E" w:rsidR="008A1A9B" w:rsidRPr="00477E29" w:rsidRDefault="008A1A9B" w:rsidP="008A1A9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J.3</w:t>
            </w:r>
          </w:p>
        </w:tc>
        <w:tc>
          <w:tcPr>
            <w:tcW w:w="4111" w:type="dxa"/>
            <w:shd w:val="clear" w:color="auto" w:fill="E0E0E0"/>
          </w:tcPr>
          <w:p w14:paraId="625A4DEC" w14:textId="77777777" w:rsidR="008A1A9B" w:rsidRPr="00477E29" w:rsidRDefault="008A1A9B" w:rsidP="008A1A9B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3D6C3B4A" w14:textId="2491197E" w:rsidR="008A1A9B" w:rsidRPr="00477E29" w:rsidRDefault="008A1A9B" w:rsidP="008A1A9B">
            <w:pPr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Does your household have sufficient drinking water throughout the year? </w:t>
            </w:r>
          </w:p>
        </w:tc>
      </w:tr>
      <w:tr w:rsidR="008A1A9B" w:rsidRPr="00477E29" w14:paraId="33D18CB1" w14:textId="77777777" w:rsidTr="008A1A9B">
        <w:tc>
          <w:tcPr>
            <w:tcW w:w="567" w:type="dxa"/>
            <w:shd w:val="clear" w:color="auto" w:fill="auto"/>
          </w:tcPr>
          <w:p w14:paraId="25A55DA9" w14:textId="77777777" w:rsidR="008A1A9B" w:rsidRPr="00477E29" w:rsidRDefault="008A1A9B" w:rsidP="008A1A9B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5406D377" w14:textId="77777777" w:rsidR="008A1A9B" w:rsidRPr="00B52008" w:rsidRDefault="008A1A9B" w:rsidP="008A1A9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24EB697A" w14:textId="77777777" w:rsidR="008A1A9B" w:rsidRPr="00477E29" w:rsidRDefault="008A1A9B" w:rsidP="008A1A9B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763A40B6" w14:textId="77777777" w:rsidR="008A1A9B" w:rsidRPr="00477E29" w:rsidRDefault="008A1A9B" w:rsidP="008A1A9B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8A1A9B" w:rsidRPr="00477E29" w14:paraId="5CA9BDF7" w14:textId="77777777" w:rsidTr="008A1A9B">
        <w:tc>
          <w:tcPr>
            <w:tcW w:w="567" w:type="dxa"/>
            <w:shd w:val="clear" w:color="auto" w:fill="auto"/>
          </w:tcPr>
          <w:p w14:paraId="090F1E79" w14:textId="77777777" w:rsidR="008A1A9B" w:rsidRPr="00477E29" w:rsidRDefault="008A1A9B" w:rsidP="008A1A9B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2410B5F7" w14:textId="77777777" w:rsidR="008A1A9B" w:rsidRPr="00B52008" w:rsidRDefault="008A1A9B" w:rsidP="008A1A9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30218C70" w14:textId="77777777" w:rsidR="008A1A9B" w:rsidRPr="00477E29" w:rsidRDefault="008A1A9B" w:rsidP="008A1A9B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12157803" w14:textId="77777777" w:rsidR="008A1A9B" w:rsidRPr="00477E29" w:rsidRDefault="008A1A9B" w:rsidP="008A1A9B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8A1A9B" w:rsidRPr="00477E29" w14:paraId="51190FC1" w14:textId="77777777" w:rsidTr="008A1A9B">
        <w:trPr>
          <w:trHeight w:val="40"/>
        </w:trPr>
        <w:tc>
          <w:tcPr>
            <w:tcW w:w="567" w:type="dxa"/>
            <w:shd w:val="clear" w:color="auto" w:fill="auto"/>
          </w:tcPr>
          <w:p w14:paraId="76E99361" w14:textId="77777777" w:rsidR="008A1A9B" w:rsidRPr="00477E29" w:rsidRDefault="008A1A9B" w:rsidP="008A1A9B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sz w:val="14"/>
                <w:szCs w:val="14"/>
              </w:rPr>
              <w:t>99)</w:t>
            </w:r>
          </w:p>
        </w:tc>
        <w:tc>
          <w:tcPr>
            <w:tcW w:w="4111" w:type="dxa"/>
            <w:shd w:val="clear" w:color="auto" w:fill="auto"/>
          </w:tcPr>
          <w:p w14:paraId="79C7EA98" w14:textId="77777777" w:rsidR="008A1A9B" w:rsidRPr="00B52008" w:rsidRDefault="008A1A9B" w:rsidP="008A1A9B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057FBAE4" w14:textId="77777777" w:rsidR="008A1A9B" w:rsidRPr="00477E29" w:rsidRDefault="008A1A9B" w:rsidP="008A1A9B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477E29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 don’t know</w:t>
            </w:r>
          </w:p>
        </w:tc>
        <w:tc>
          <w:tcPr>
            <w:tcW w:w="425" w:type="dxa"/>
            <w:shd w:val="clear" w:color="auto" w:fill="auto"/>
          </w:tcPr>
          <w:p w14:paraId="10315F13" w14:textId="77777777" w:rsidR="008A1A9B" w:rsidRPr="00477E29" w:rsidRDefault="008A1A9B" w:rsidP="008A1A9B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477E29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0C49FA4F" w14:textId="77777777" w:rsidR="008A1A9B" w:rsidRDefault="008A1A9B" w:rsidP="00C26157">
      <w:pPr>
        <w:spacing w:after="0"/>
        <w:rPr>
          <w:rFonts w:asciiTheme="majorHAnsi" w:hAnsiTheme="majorHAnsi" w:cstheme="majorHAnsi"/>
          <w:b/>
          <w:color w:val="C0504D" w:themeColor="accent2"/>
          <w:sz w:val="8"/>
          <w:szCs w:val="8"/>
          <w:u w:val="single"/>
        </w:rPr>
      </w:pPr>
    </w:p>
    <w:p w14:paraId="7604D984" w14:textId="77777777" w:rsidR="00605AEF" w:rsidRPr="00803594" w:rsidRDefault="00605AEF" w:rsidP="00C26157">
      <w:pPr>
        <w:spacing w:after="0"/>
        <w:rPr>
          <w:rFonts w:asciiTheme="majorHAnsi" w:hAnsiTheme="majorHAnsi" w:cstheme="majorHAnsi"/>
          <w:b/>
          <w:color w:val="008372"/>
          <w:sz w:val="18"/>
          <w:szCs w:val="18"/>
          <w:u w:val="single"/>
        </w:rPr>
      </w:pPr>
      <w:r w:rsidRPr="00803594">
        <w:rPr>
          <w:rFonts w:asciiTheme="majorHAnsi" w:hAnsiTheme="majorHAnsi" w:cstheme="majorHAnsi"/>
          <w:b/>
          <w:color w:val="008372"/>
          <w:sz w:val="18"/>
          <w:szCs w:val="18"/>
        </w:rPr>
        <w:t>Hand-washing practices (HWI)</w:t>
      </w:r>
    </w:p>
    <w:p w14:paraId="509F2C7B" w14:textId="77777777" w:rsidR="00C26157" w:rsidRPr="00477E29" w:rsidRDefault="00C26157" w:rsidP="00C26157">
      <w:pPr>
        <w:spacing w:after="0"/>
        <w:rPr>
          <w:rFonts w:asciiTheme="majorHAnsi" w:hAnsiTheme="majorHAnsi" w:cstheme="majorHAnsi"/>
          <w:b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528"/>
        <w:gridCol w:w="567"/>
      </w:tblGrid>
      <w:tr w:rsidR="00C26157" w:rsidRPr="00EC1E28" w14:paraId="557F9487" w14:textId="77777777" w:rsidTr="004E25EE">
        <w:trPr>
          <w:trHeight w:val="102"/>
        </w:trPr>
        <w:tc>
          <w:tcPr>
            <w:tcW w:w="567" w:type="dxa"/>
            <w:shd w:val="clear" w:color="auto" w:fill="AEC44A"/>
          </w:tcPr>
          <w:p w14:paraId="057A5370" w14:textId="35747D68" w:rsidR="00C26157" w:rsidRPr="00EC1E28" w:rsidRDefault="0032703E" w:rsidP="00C2615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J.</w:t>
            </w:r>
            <w:r w:rsidR="0006226C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4</w:t>
            </w:r>
          </w:p>
        </w:tc>
        <w:tc>
          <w:tcPr>
            <w:tcW w:w="4111" w:type="dxa"/>
            <w:shd w:val="clear" w:color="auto" w:fill="E0E0E0"/>
          </w:tcPr>
          <w:p w14:paraId="40DFA09E" w14:textId="77777777" w:rsidR="00C26157" w:rsidRPr="00EC1E28" w:rsidRDefault="0032703E" w:rsidP="00C2615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5E219853" w14:textId="0C5BD269" w:rsidR="00C26157" w:rsidRPr="00EC1E28" w:rsidRDefault="00C26157" w:rsidP="00C26157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b/>
                <w:sz w:val="14"/>
                <w:szCs w:val="14"/>
              </w:rPr>
              <w:t>What are the activities you routinely associate with hand</w:t>
            </w:r>
            <w:r w:rsidR="00803594">
              <w:rPr>
                <w:rFonts w:asciiTheme="majorHAnsi" w:hAnsiTheme="majorHAnsi" w:cstheme="majorHAnsi"/>
                <w:b/>
                <w:sz w:val="14"/>
                <w:szCs w:val="14"/>
              </w:rPr>
              <w:t>-</w:t>
            </w:r>
            <w:r w:rsidRPr="00EC1E28">
              <w:rPr>
                <w:rFonts w:asciiTheme="majorHAnsi" w:hAnsiTheme="majorHAnsi" w:cstheme="majorHAnsi"/>
                <w:b/>
                <w:sz w:val="14"/>
                <w:szCs w:val="14"/>
              </w:rPr>
              <w:t>washing?</w:t>
            </w:r>
          </w:p>
          <w:p w14:paraId="49DD9A91" w14:textId="77777777" w:rsidR="00C26157" w:rsidRPr="00EC1E28" w:rsidRDefault="00C26157" w:rsidP="00C26157">
            <w:pPr>
              <w:rPr>
                <w:rFonts w:asciiTheme="majorHAnsi" w:hAnsiTheme="majorHAnsi" w:cstheme="majorHAnsi"/>
                <w:i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i/>
                <w:sz w:val="14"/>
                <w:szCs w:val="14"/>
              </w:rPr>
              <w:t xml:space="preserve"> </w:t>
            </w:r>
            <w:r w:rsidRPr="00EC1E28"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  <w:t>(READ OPTIONS one by one)</w:t>
            </w:r>
          </w:p>
        </w:tc>
      </w:tr>
      <w:tr w:rsidR="00C26157" w:rsidRPr="00EC1E28" w14:paraId="7F9F4CB5" w14:textId="77777777" w:rsidTr="00C26157">
        <w:tc>
          <w:tcPr>
            <w:tcW w:w="567" w:type="dxa"/>
            <w:shd w:val="clear" w:color="auto" w:fill="auto"/>
          </w:tcPr>
          <w:p w14:paraId="1A71CF72" w14:textId="77777777" w:rsidR="00C26157" w:rsidRPr="00EC1E28" w:rsidRDefault="00C26157" w:rsidP="00C26157">
            <w:pPr>
              <w:jc w:val="righ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1B2FF812" w14:textId="77777777" w:rsidR="00C26157" w:rsidRPr="00B52008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1A4C9219" w14:textId="77777777" w:rsidR="00C26157" w:rsidRPr="00EC1E28" w:rsidRDefault="00C26157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Before food preparation</w:t>
            </w:r>
          </w:p>
        </w:tc>
        <w:tc>
          <w:tcPr>
            <w:tcW w:w="567" w:type="dxa"/>
            <w:shd w:val="clear" w:color="auto" w:fill="auto"/>
          </w:tcPr>
          <w:p w14:paraId="068D8E78" w14:textId="77777777" w:rsidR="00C26157" w:rsidRPr="00EC1E28" w:rsidRDefault="00C26157" w:rsidP="00C26157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32703E" w:rsidRPr="00EC1E28" w14:paraId="578886DE" w14:textId="77777777" w:rsidTr="00C26157">
        <w:tc>
          <w:tcPr>
            <w:tcW w:w="567" w:type="dxa"/>
            <w:shd w:val="clear" w:color="auto" w:fill="auto"/>
          </w:tcPr>
          <w:p w14:paraId="1D4EC806" w14:textId="77777777" w:rsidR="0032703E" w:rsidRPr="00EC1E28" w:rsidRDefault="0032703E" w:rsidP="00C26157">
            <w:pPr>
              <w:jc w:val="righ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725C42DA" w14:textId="77777777" w:rsidR="0032703E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587D99A2" w14:textId="77777777" w:rsidR="0032703E" w:rsidRPr="0032703E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32703E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After food preparation</w:t>
            </w:r>
          </w:p>
        </w:tc>
        <w:tc>
          <w:tcPr>
            <w:tcW w:w="567" w:type="dxa"/>
            <w:shd w:val="clear" w:color="auto" w:fill="auto"/>
          </w:tcPr>
          <w:p w14:paraId="657BC02E" w14:textId="77777777" w:rsidR="0032703E" w:rsidRPr="00EC1E28" w:rsidRDefault="0032703E" w:rsidP="0032703E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32703E" w:rsidRPr="00EC1E28" w14:paraId="58D5AC27" w14:textId="77777777" w:rsidTr="00C26157">
        <w:trPr>
          <w:trHeight w:val="184"/>
        </w:trPr>
        <w:tc>
          <w:tcPr>
            <w:tcW w:w="567" w:type="dxa"/>
            <w:shd w:val="clear" w:color="auto" w:fill="auto"/>
          </w:tcPr>
          <w:p w14:paraId="2BAACA8A" w14:textId="77777777" w:rsidR="0032703E" w:rsidRPr="00EC1E28" w:rsidRDefault="0032703E" w:rsidP="00C26157">
            <w:pPr>
              <w:jc w:val="righ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3)</w:t>
            </w:r>
          </w:p>
        </w:tc>
        <w:tc>
          <w:tcPr>
            <w:tcW w:w="4111" w:type="dxa"/>
            <w:shd w:val="clear" w:color="auto" w:fill="auto"/>
          </w:tcPr>
          <w:p w14:paraId="5228EC72" w14:textId="77777777" w:rsidR="0032703E" w:rsidRPr="00B52008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0703A2DD" w14:textId="77777777" w:rsidR="0032703E" w:rsidRPr="00EC1E28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Before feeding children</w:t>
            </w:r>
          </w:p>
        </w:tc>
        <w:tc>
          <w:tcPr>
            <w:tcW w:w="567" w:type="dxa"/>
            <w:shd w:val="clear" w:color="auto" w:fill="auto"/>
          </w:tcPr>
          <w:p w14:paraId="318BBCC5" w14:textId="77777777" w:rsidR="0032703E" w:rsidRPr="00EC1E28" w:rsidRDefault="0032703E" w:rsidP="00C26157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32703E" w:rsidRPr="00EC1E28" w14:paraId="41BAA15A" w14:textId="77777777" w:rsidTr="00C26157">
        <w:trPr>
          <w:trHeight w:val="60"/>
        </w:trPr>
        <w:tc>
          <w:tcPr>
            <w:tcW w:w="567" w:type="dxa"/>
            <w:shd w:val="clear" w:color="auto" w:fill="auto"/>
          </w:tcPr>
          <w:p w14:paraId="183A452A" w14:textId="77777777" w:rsidR="0032703E" w:rsidRPr="00EC1E28" w:rsidRDefault="0032703E" w:rsidP="00C26157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4)</w:t>
            </w:r>
          </w:p>
        </w:tc>
        <w:tc>
          <w:tcPr>
            <w:tcW w:w="4111" w:type="dxa"/>
            <w:shd w:val="clear" w:color="auto" w:fill="auto"/>
          </w:tcPr>
          <w:p w14:paraId="0E7C0C71" w14:textId="77777777" w:rsidR="0032703E" w:rsidRPr="00B52008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47F5F6A9" w14:textId="77777777" w:rsidR="0032703E" w:rsidRPr="00EC1E28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Before eating</w:t>
            </w:r>
          </w:p>
        </w:tc>
        <w:tc>
          <w:tcPr>
            <w:tcW w:w="567" w:type="dxa"/>
            <w:shd w:val="clear" w:color="auto" w:fill="auto"/>
          </w:tcPr>
          <w:p w14:paraId="4204804B" w14:textId="77777777" w:rsidR="0032703E" w:rsidRPr="00EC1E28" w:rsidRDefault="0032703E" w:rsidP="00C26157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32703E" w:rsidRPr="00EC1E28" w14:paraId="43BBCA8E" w14:textId="77777777" w:rsidTr="00C26157">
        <w:trPr>
          <w:trHeight w:val="60"/>
        </w:trPr>
        <w:tc>
          <w:tcPr>
            <w:tcW w:w="567" w:type="dxa"/>
            <w:shd w:val="clear" w:color="auto" w:fill="auto"/>
          </w:tcPr>
          <w:p w14:paraId="2FCCC6F3" w14:textId="77777777" w:rsidR="0032703E" w:rsidRPr="00EC1E28" w:rsidRDefault="0032703E" w:rsidP="00C26157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5)</w:t>
            </w:r>
          </w:p>
        </w:tc>
        <w:tc>
          <w:tcPr>
            <w:tcW w:w="4111" w:type="dxa"/>
            <w:shd w:val="clear" w:color="auto" w:fill="auto"/>
          </w:tcPr>
          <w:p w14:paraId="5DF9162B" w14:textId="77777777" w:rsidR="0032703E" w:rsidRPr="005E7F05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37D44ACF" w14:textId="77777777" w:rsidR="0032703E" w:rsidRPr="00EC1E28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After eating</w:t>
            </w:r>
          </w:p>
        </w:tc>
        <w:tc>
          <w:tcPr>
            <w:tcW w:w="567" w:type="dxa"/>
            <w:shd w:val="clear" w:color="auto" w:fill="auto"/>
          </w:tcPr>
          <w:p w14:paraId="6646C336" w14:textId="77777777" w:rsidR="0032703E" w:rsidRPr="00EC1E28" w:rsidRDefault="0032703E" w:rsidP="0032703E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32703E" w:rsidRPr="00EC1E28" w14:paraId="591FC6C6" w14:textId="77777777" w:rsidTr="00C26157">
        <w:trPr>
          <w:trHeight w:val="30"/>
        </w:trPr>
        <w:tc>
          <w:tcPr>
            <w:tcW w:w="567" w:type="dxa"/>
            <w:shd w:val="clear" w:color="auto" w:fill="auto"/>
          </w:tcPr>
          <w:p w14:paraId="16567E8F" w14:textId="77777777" w:rsidR="0032703E" w:rsidRPr="00EC1E28" w:rsidRDefault="0032703E" w:rsidP="00C26157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6)</w:t>
            </w:r>
          </w:p>
        </w:tc>
        <w:tc>
          <w:tcPr>
            <w:tcW w:w="4111" w:type="dxa"/>
            <w:shd w:val="clear" w:color="auto" w:fill="auto"/>
          </w:tcPr>
          <w:p w14:paraId="0F41E6AE" w14:textId="77777777" w:rsidR="0032703E" w:rsidRPr="00B52008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6E3B538F" w14:textId="77777777" w:rsidR="0032703E" w:rsidRPr="00EC1E28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After defecating</w:t>
            </w:r>
          </w:p>
        </w:tc>
        <w:tc>
          <w:tcPr>
            <w:tcW w:w="567" w:type="dxa"/>
            <w:shd w:val="clear" w:color="auto" w:fill="auto"/>
          </w:tcPr>
          <w:p w14:paraId="7501978C" w14:textId="77777777" w:rsidR="0032703E" w:rsidRPr="00EC1E28" w:rsidRDefault="0032703E" w:rsidP="00C26157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32703E" w:rsidRPr="00EC1E28" w14:paraId="250F4838" w14:textId="77777777" w:rsidTr="00C26157">
        <w:trPr>
          <w:trHeight w:val="30"/>
        </w:trPr>
        <w:tc>
          <w:tcPr>
            <w:tcW w:w="567" w:type="dxa"/>
            <w:shd w:val="clear" w:color="auto" w:fill="auto"/>
          </w:tcPr>
          <w:p w14:paraId="33198FF1" w14:textId="77777777" w:rsidR="0032703E" w:rsidRPr="00EC1E28" w:rsidRDefault="0032703E" w:rsidP="00C26157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7)</w:t>
            </w:r>
          </w:p>
        </w:tc>
        <w:tc>
          <w:tcPr>
            <w:tcW w:w="4111" w:type="dxa"/>
            <w:shd w:val="clear" w:color="auto" w:fill="auto"/>
          </w:tcPr>
          <w:p w14:paraId="76B3ED9C" w14:textId="77777777" w:rsidR="0032703E" w:rsidRPr="005E7F05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6FAF6A70" w14:textId="77777777" w:rsidR="0032703E" w:rsidRPr="00EC1E28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After cleaning baby’s bottom</w:t>
            </w:r>
          </w:p>
        </w:tc>
        <w:tc>
          <w:tcPr>
            <w:tcW w:w="567" w:type="dxa"/>
            <w:shd w:val="clear" w:color="auto" w:fill="auto"/>
          </w:tcPr>
          <w:p w14:paraId="379332C4" w14:textId="77777777" w:rsidR="0032703E" w:rsidRPr="00EC1E28" w:rsidRDefault="0032703E" w:rsidP="00C26157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32703E" w:rsidRPr="00EC1E28" w14:paraId="56CF29AE" w14:textId="77777777" w:rsidTr="00C26157">
        <w:trPr>
          <w:trHeight w:val="30"/>
        </w:trPr>
        <w:tc>
          <w:tcPr>
            <w:tcW w:w="567" w:type="dxa"/>
            <w:shd w:val="clear" w:color="auto" w:fill="auto"/>
          </w:tcPr>
          <w:p w14:paraId="56525CF7" w14:textId="77777777" w:rsidR="0032703E" w:rsidRPr="00EC1E28" w:rsidRDefault="0032703E" w:rsidP="00C26157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8)</w:t>
            </w:r>
          </w:p>
        </w:tc>
        <w:tc>
          <w:tcPr>
            <w:tcW w:w="4111" w:type="dxa"/>
            <w:shd w:val="clear" w:color="auto" w:fill="auto"/>
          </w:tcPr>
          <w:p w14:paraId="30C55AA8" w14:textId="77777777" w:rsidR="0032703E" w:rsidRPr="005E7F05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1E339A3A" w14:textId="77777777" w:rsidR="0032703E" w:rsidRPr="00EC1E28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After caring for a sick person</w:t>
            </w:r>
          </w:p>
        </w:tc>
        <w:tc>
          <w:tcPr>
            <w:tcW w:w="567" w:type="dxa"/>
            <w:shd w:val="clear" w:color="auto" w:fill="auto"/>
          </w:tcPr>
          <w:p w14:paraId="3CB06994" w14:textId="77777777" w:rsidR="0032703E" w:rsidRPr="00EC1E28" w:rsidRDefault="0032703E" w:rsidP="00C26157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32703E" w:rsidRPr="00EC1E28" w14:paraId="04B2C306" w14:textId="77777777" w:rsidTr="00C26157">
        <w:trPr>
          <w:trHeight w:val="30"/>
        </w:trPr>
        <w:tc>
          <w:tcPr>
            <w:tcW w:w="567" w:type="dxa"/>
            <w:shd w:val="clear" w:color="auto" w:fill="auto"/>
          </w:tcPr>
          <w:p w14:paraId="647EED06" w14:textId="77777777" w:rsidR="0032703E" w:rsidRPr="00EC1E28" w:rsidRDefault="0032703E" w:rsidP="00C26157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9)</w:t>
            </w:r>
          </w:p>
        </w:tc>
        <w:tc>
          <w:tcPr>
            <w:tcW w:w="4111" w:type="dxa"/>
            <w:shd w:val="clear" w:color="auto" w:fill="auto"/>
          </w:tcPr>
          <w:p w14:paraId="7457DFD6" w14:textId="77777777" w:rsidR="0032703E" w:rsidRPr="00B52008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6A32FAB8" w14:textId="77777777" w:rsidR="0032703E" w:rsidRPr="00EC1E28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After handling animals</w:t>
            </w:r>
          </w:p>
        </w:tc>
        <w:tc>
          <w:tcPr>
            <w:tcW w:w="567" w:type="dxa"/>
            <w:shd w:val="clear" w:color="auto" w:fill="auto"/>
          </w:tcPr>
          <w:p w14:paraId="40C946ED" w14:textId="77777777" w:rsidR="0032703E" w:rsidRPr="00EC1E28" w:rsidRDefault="0032703E" w:rsidP="00C26157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32703E" w:rsidRPr="00EC1E28" w14:paraId="6F2F608A" w14:textId="77777777" w:rsidTr="00C26157">
        <w:trPr>
          <w:trHeight w:val="40"/>
        </w:trPr>
        <w:tc>
          <w:tcPr>
            <w:tcW w:w="567" w:type="dxa"/>
            <w:shd w:val="clear" w:color="auto" w:fill="auto"/>
          </w:tcPr>
          <w:p w14:paraId="6406A04D" w14:textId="77777777" w:rsidR="0032703E" w:rsidRPr="00EC1E28" w:rsidRDefault="0032703E" w:rsidP="00C26157">
            <w:pPr>
              <w:tabs>
                <w:tab w:val="left" w:pos="200"/>
                <w:tab w:val="right" w:pos="351"/>
              </w:tabs>
              <w:jc w:val="righ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99)</w:t>
            </w:r>
          </w:p>
        </w:tc>
        <w:tc>
          <w:tcPr>
            <w:tcW w:w="4111" w:type="dxa"/>
            <w:shd w:val="clear" w:color="auto" w:fill="auto"/>
          </w:tcPr>
          <w:p w14:paraId="6D40963E" w14:textId="77777777" w:rsidR="0032703E" w:rsidRPr="00B52008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61D0B46B" w14:textId="77777777" w:rsidR="0032703E" w:rsidRPr="00EC1E28" w:rsidRDefault="0032703E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I don’t know</w:t>
            </w:r>
          </w:p>
        </w:tc>
        <w:tc>
          <w:tcPr>
            <w:tcW w:w="567" w:type="dxa"/>
            <w:shd w:val="clear" w:color="auto" w:fill="auto"/>
          </w:tcPr>
          <w:p w14:paraId="1EA65C4B" w14:textId="77777777" w:rsidR="0032703E" w:rsidRPr="00EC1E28" w:rsidRDefault="0032703E" w:rsidP="00C26157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07979049" w14:textId="77777777" w:rsidR="00C26157" w:rsidRPr="00477E29" w:rsidRDefault="00C26157" w:rsidP="00C26157">
      <w:pPr>
        <w:spacing w:after="0"/>
        <w:rPr>
          <w:rFonts w:asciiTheme="majorHAnsi" w:hAnsiTheme="majorHAnsi" w:cstheme="majorHAnsi"/>
          <w:b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528"/>
        <w:gridCol w:w="567"/>
      </w:tblGrid>
      <w:tr w:rsidR="008A1A9B" w:rsidRPr="00EC1E28" w14:paraId="26A98590" w14:textId="77777777" w:rsidTr="008A1A9B">
        <w:trPr>
          <w:trHeight w:val="241"/>
        </w:trPr>
        <w:tc>
          <w:tcPr>
            <w:tcW w:w="567" w:type="dxa"/>
            <w:shd w:val="clear" w:color="auto" w:fill="AEC44A"/>
          </w:tcPr>
          <w:p w14:paraId="5C8707A0" w14:textId="54BCFEC2" w:rsidR="008A1A9B" w:rsidRPr="00EC1E28" w:rsidRDefault="008A1A9B" w:rsidP="00C2615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J.</w:t>
            </w:r>
            <w:r w:rsidR="0006226C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5</w:t>
            </w:r>
          </w:p>
        </w:tc>
        <w:tc>
          <w:tcPr>
            <w:tcW w:w="4111" w:type="dxa"/>
            <w:shd w:val="clear" w:color="auto" w:fill="E0E0E0"/>
          </w:tcPr>
          <w:p w14:paraId="433C6D6D" w14:textId="77777777" w:rsidR="008A1A9B" w:rsidRPr="004268AA" w:rsidRDefault="008A1A9B" w:rsidP="00C26157">
            <w:pPr>
              <w:tabs>
                <w:tab w:val="right" w:pos="3895"/>
              </w:tabs>
              <w:rPr>
                <w:rFonts w:asciiTheme="majorHAnsi" w:hAnsiTheme="majorHAnsi" w:cstheme="majorHAnsi"/>
                <w:b/>
                <w:color w:val="FF000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02B64CB6" w14:textId="1BB1B2DF" w:rsidR="008A1A9B" w:rsidRPr="008A1A9B" w:rsidRDefault="008A1A9B" w:rsidP="00C26157">
            <w:pP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OBSERVATION: Does the household have a fixed water point (like a tap) for hand-washing? </w:t>
            </w:r>
            <w:r w:rsidRPr="00EC1E28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</w:p>
        </w:tc>
      </w:tr>
      <w:tr w:rsidR="00C26157" w:rsidRPr="00EC1E28" w14:paraId="1CE12165" w14:textId="77777777" w:rsidTr="00C26157">
        <w:tc>
          <w:tcPr>
            <w:tcW w:w="567" w:type="dxa"/>
            <w:shd w:val="clear" w:color="auto" w:fill="auto"/>
          </w:tcPr>
          <w:p w14:paraId="5075A3F1" w14:textId="77777777" w:rsidR="00C26157" w:rsidRPr="00EC1E28" w:rsidRDefault="00C26157" w:rsidP="00C2615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4C1F28CF" w14:textId="77777777" w:rsidR="00C26157" w:rsidRPr="00B52008" w:rsidRDefault="0032703E" w:rsidP="00C2615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626D5DAC" w14:textId="7DD60DB4" w:rsidR="00C26157" w:rsidRPr="00EC1E28" w:rsidRDefault="008A1A9B" w:rsidP="00C26157">
            <w:pP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No.</w:t>
            </w:r>
          </w:p>
        </w:tc>
        <w:tc>
          <w:tcPr>
            <w:tcW w:w="567" w:type="dxa"/>
            <w:shd w:val="clear" w:color="auto" w:fill="auto"/>
          </w:tcPr>
          <w:p w14:paraId="18AF6C79" w14:textId="77777777" w:rsidR="00C26157" w:rsidRPr="00EC1E28" w:rsidRDefault="00C26157" w:rsidP="00C26157">
            <w:pPr>
              <w:jc w:val="center"/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C26157" w:rsidRPr="00EC1E28" w14:paraId="280E47D7" w14:textId="77777777" w:rsidTr="00C26157">
        <w:tc>
          <w:tcPr>
            <w:tcW w:w="567" w:type="dxa"/>
            <w:shd w:val="clear" w:color="auto" w:fill="auto"/>
          </w:tcPr>
          <w:p w14:paraId="03CAE574" w14:textId="77777777" w:rsidR="00C26157" w:rsidRPr="00EC1E28" w:rsidRDefault="00C26157" w:rsidP="00C2615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19D14ABD" w14:textId="77777777" w:rsidR="00C26157" w:rsidRPr="00B52008" w:rsidRDefault="0032703E" w:rsidP="00C2615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0D2D05F6" w14:textId="6D261B89" w:rsidR="00C26157" w:rsidRPr="00EC1E28" w:rsidRDefault="008A1A9B" w:rsidP="00C26157">
            <w:pP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Yes, there is a foxed water point but no soap.</w:t>
            </w:r>
          </w:p>
        </w:tc>
        <w:tc>
          <w:tcPr>
            <w:tcW w:w="567" w:type="dxa"/>
            <w:shd w:val="clear" w:color="auto" w:fill="auto"/>
          </w:tcPr>
          <w:p w14:paraId="134A64EB" w14:textId="77777777" w:rsidR="00C26157" w:rsidRPr="00EC1E28" w:rsidRDefault="00C26157" w:rsidP="00C26157">
            <w:pPr>
              <w:jc w:val="center"/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8A1A9B" w:rsidRPr="00EC1E28" w14:paraId="2920DCAC" w14:textId="77777777" w:rsidTr="008A1A9B">
        <w:trPr>
          <w:trHeight w:val="64"/>
        </w:trPr>
        <w:tc>
          <w:tcPr>
            <w:tcW w:w="567" w:type="dxa"/>
            <w:shd w:val="clear" w:color="auto" w:fill="auto"/>
          </w:tcPr>
          <w:p w14:paraId="46E6CCFC" w14:textId="77777777" w:rsidR="008A1A9B" w:rsidRPr="00EC1E28" w:rsidRDefault="008A1A9B" w:rsidP="00C2615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sz w:val="14"/>
                <w:szCs w:val="14"/>
              </w:rPr>
              <w:t>3)</w:t>
            </w:r>
          </w:p>
        </w:tc>
        <w:tc>
          <w:tcPr>
            <w:tcW w:w="4111" w:type="dxa"/>
            <w:shd w:val="clear" w:color="auto" w:fill="auto"/>
          </w:tcPr>
          <w:p w14:paraId="1F52BD22" w14:textId="77777777" w:rsidR="008A1A9B" w:rsidRPr="00B52008" w:rsidRDefault="008A1A9B" w:rsidP="00C26157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442E962C" w14:textId="67DA5BEF" w:rsidR="008A1A9B" w:rsidRPr="00EC1E28" w:rsidRDefault="008A1A9B" w:rsidP="00C26157">
            <w:pP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Yes, there is a fixed water point and soap. </w:t>
            </w:r>
          </w:p>
        </w:tc>
        <w:tc>
          <w:tcPr>
            <w:tcW w:w="567" w:type="dxa"/>
            <w:shd w:val="clear" w:color="auto" w:fill="auto"/>
          </w:tcPr>
          <w:p w14:paraId="4A43E123" w14:textId="77777777" w:rsidR="008A1A9B" w:rsidRPr="00EC1E28" w:rsidRDefault="008A1A9B" w:rsidP="00C26157">
            <w:pPr>
              <w:jc w:val="center"/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8A1A9B" w:rsidRPr="00EC1E28" w14:paraId="4AF767C7" w14:textId="77777777" w:rsidTr="00C26157">
        <w:trPr>
          <w:trHeight w:val="64"/>
        </w:trPr>
        <w:tc>
          <w:tcPr>
            <w:tcW w:w="567" w:type="dxa"/>
            <w:shd w:val="clear" w:color="auto" w:fill="auto"/>
          </w:tcPr>
          <w:p w14:paraId="27208D23" w14:textId="5D424E33" w:rsidR="008A1A9B" w:rsidRPr="00EC1E28" w:rsidRDefault="008A1A9B" w:rsidP="00C2615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99)</w:t>
            </w:r>
          </w:p>
        </w:tc>
        <w:tc>
          <w:tcPr>
            <w:tcW w:w="4111" w:type="dxa"/>
            <w:shd w:val="clear" w:color="auto" w:fill="auto"/>
          </w:tcPr>
          <w:p w14:paraId="26D34172" w14:textId="77777777" w:rsidR="008A1A9B" w:rsidRDefault="008A1A9B" w:rsidP="00C26157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528" w:type="dxa"/>
            <w:shd w:val="clear" w:color="auto" w:fill="auto"/>
          </w:tcPr>
          <w:p w14:paraId="11828211" w14:textId="5A2C1ADE" w:rsidR="008A1A9B" w:rsidRPr="00EC1E28" w:rsidRDefault="008A1A9B" w:rsidP="008A1A9B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 xml:space="preserve">This aspect cannot be assessed. </w:t>
            </w:r>
          </w:p>
        </w:tc>
        <w:tc>
          <w:tcPr>
            <w:tcW w:w="567" w:type="dxa"/>
            <w:shd w:val="clear" w:color="auto" w:fill="auto"/>
          </w:tcPr>
          <w:p w14:paraId="56C47CDF" w14:textId="00411EAC" w:rsidR="008A1A9B" w:rsidRPr="00EC1E28" w:rsidRDefault="008A1A9B" w:rsidP="00C26157">
            <w:pPr>
              <w:jc w:val="center"/>
              <w:rPr>
                <w:rFonts w:ascii="MS Gothic" w:eastAsia="MS Gothic" w:hAnsi="MS Gothic" w:cs="MS Gothic"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6CBE8DF8" w14:textId="77777777" w:rsidR="00C26157" w:rsidRDefault="00C26157" w:rsidP="00C26157">
      <w:pPr>
        <w:spacing w:after="0"/>
        <w:rPr>
          <w:rFonts w:asciiTheme="majorHAnsi" w:hAnsiTheme="majorHAnsi" w:cstheme="majorHAnsi"/>
          <w:b/>
          <w:color w:val="C0504D" w:themeColor="accent2"/>
          <w:sz w:val="8"/>
          <w:szCs w:val="8"/>
          <w:u w:val="single"/>
        </w:rPr>
      </w:pPr>
    </w:p>
    <w:p w14:paraId="4E69EF9A" w14:textId="77777777" w:rsidR="00090DC3" w:rsidRDefault="00090DC3" w:rsidP="00C26157">
      <w:pPr>
        <w:spacing w:after="0"/>
        <w:rPr>
          <w:rFonts w:asciiTheme="majorHAnsi" w:hAnsiTheme="majorHAnsi" w:cstheme="majorHAnsi"/>
          <w:b/>
          <w:color w:val="C0504D" w:themeColor="accent2"/>
          <w:sz w:val="8"/>
          <w:szCs w:val="8"/>
          <w:u w:val="single"/>
        </w:rPr>
      </w:pPr>
    </w:p>
    <w:p w14:paraId="65595AFA" w14:textId="77777777" w:rsidR="00605AEF" w:rsidRPr="00803594" w:rsidRDefault="00605AEF" w:rsidP="00C26157">
      <w:pPr>
        <w:spacing w:after="0"/>
        <w:rPr>
          <w:rFonts w:asciiTheme="majorHAnsi" w:hAnsiTheme="majorHAnsi" w:cstheme="majorHAnsi"/>
          <w:b/>
          <w:color w:val="008372"/>
          <w:sz w:val="18"/>
          <w:szCs w:val="18"/>
          <w:u w:val="single"/>
        </w:rPr>
      </w:pPr>
      <w:r w:rsidRPr="00803594">
        <w:rPr>
          <w:rFonts w:asciiTheme="majorHAnsi" w:hAnsiTheme="majorHAnsi" w:cstheme="majorHAnsi"/>
          <w:b/>
          <w:color w:val="008372"/>
          <w:sz w:val="18"/>
          <w:szCs w:val="18"/>
        </w:rPr>
        <w:t>Latrine usage (LUI)</w:t>
      </w: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528"/>
        <w:gridCol w:w="567"/>
      </w:tblGrid>
      <w:tr w:rsidR="008A1A9B" w:rsidRPr="00EC1E28" w14:paraId="3B59AFC0" w14:textId="77777777" w:rsidTr="008A1A9B">
        <w:trPr>
          <w:trHeight w:val="241"/>
        </w:trPr>
        <w:tc>
          <w:tcPr>
            <w:tcW w:w="567" w:type="dxa"/>
            <w:shd w:val="clear" w:color="auto" w:fill="AEC44A"/>
          </w:tcPr>
          <w:p w14:paraId="30041AA3" w14:textId="5FE3F23E" w:rsidR="008A1A9B" w:rsidRPr="00EC1E28" w:rsidRDefault="00854552" w:rsidP="00C2615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lastRenderedPageBreak/>
              <w:t>J.6</w:t>
            </w:r>
          </w:p>
        </w:tc>
        <w:tc>
          <w:tcPr>
            <w:tcW w:w="4111" w:type="dxa"/>
            <w:shd w:val="clear" w:color="auto" w:fill="E0E0E0"/>
          </w:tcPr>
          <w:p w14:paraId="287EB5AF" w14:textId="77777777" w:rsidR="008A1A9B" w:rsidRPr="00351B66" w:rsidRDefault="008A1A9B" w:rsidP="00C26157">
            <w:pPr>
              <w:tabs>
                <w:tab w:val="right" w:pos="3895"/>
              </w:tabs>
              <w:rPr>
                <w:rFonts w:asciiTheme="majorHAnsi" w:hAnsiTheme="majorHAnsi" w:cstheme="majorHAnsi"/>
                <w:b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250491CA" w14:textId="2846703F" w:rsidR="008A1A9B" w:rsidRPr="008A1A9B" w:rsidRDefault="008A1A9B" w:rsidP="00C26157">
            <w:pP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32703E">
              <w:rPr>
                <w:rFonts w:asciiTheme="majorHAnsi" w:hAnsiTheme="majorHAnsi" w:cstheme="majorHAnsi"/>
                <w:b/>
                <w:sz w:val="14"/>
                <w:szCs w:val="14"/>
              </w:rPr>
              <w:t>Do you have a latrine?</w:t>
            </w:r>
          </w:p>
        </w:tc>
      </w:tr>
      <w:tr w:rsidR="00C26157" w:rsidRPr="00EC1E28" w14:paraId="7FB0FB37" w14:textId="77777777" w:rsidTr="00C26157">
        <w:tc>
          <w:tcPr>
            <w:tcW w:w="567" w:type="dxa"/>
            <w:shd w:val="clear" w:color="auto" w:fill="auto"/>
          </w:tcPr>
          <w:p w14:paraId="7AB82985" w14:textId="77777777" w:rsidR="00C26157" w:rsidRPr="00EC1E28" w:rsidRDefault="00C26157" w:rsidP="00C2615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061DCC2E" w14:textId="77777777" w:rsidR="00C26157" w:rsidRPr="00351B66" w:rsidRDefault="0032703E" w:rsidP="00C26157">
            <w:pP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402EB3BD" w14:textId="77777777" w:rsidR="00C26157" w:rsidRPr="0032703E" w:rsidRDefault="00C26157" w:rsidP="00C26157">
            <w:pP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</w:pPr>
            <w:r w:rsidRPr="0032703E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5AB227E2" w14:textId="77777777" w:rsidR="00C26157" w:rsidRPr="00EC1E28" w:rsidRDefault="00C26157" w:rsidP="00C26157">
            <w:pPr>
              <w:jc w:val="center"/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C26157" w:rsidRPr="00EC1E28" w14:paraId="139A5837" w14:textId="77777777" w:rsidTr="00C26157">
        <w:tc>
          <w:tcPr>
            <w:tcW w:w="567" w:type="dxa"/>
            <w:shd w:val="clear" w:color="auto" w:fill="auto"/>
          </w:tcPr>
          <w:p w14:paraId="43A25F52" w14:textId="77777777" w:rsidR="00C26157" w:rsidRPr="00EC1E28" w:rsidRDefault="00C26157" w:rsidP="00C2615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472FADD2" w14:textId="77777777" w:rsidR="00C26157" w:rsidRPr="00351B66" w:rsidRDefault="0032703E" w:rsidP="00C26157">
            <w:pP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0B2C33C0" w14:textId="77777777" w:rsidR="00C26157" w:rsidRPr="0032703E" w:rsidRDefault="00C26157" w:rsidP="00C26157">
            <w:pP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</w:pPr>
            <w:r w:rsidRPr="0032703E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39C9F3CA" w14:textId="77777777" w:rsidR="00C26157" w:rsidRPr="00EC1E28" w:rsidRDefault="00C26157" w:rsidP="00C26157">
            <w:pPr>
              <w:jc w:val="center"/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2336E291" w14:textId="77777777" w:rsidR="00C26157" w:rsidRPr="0032703E" w:rsidRDefault="00C26157" w:rsidP="00C26157">
      <w:pPr>
        <w:spacing w:after="0"/>
        <w:rPr>
          <w:rFonts w:asciiTheme="majorHAnsi" w:hAnsiTheme="majorHAnsi" w:cstheme="majorHAnsi"/>
          <w:b/>
          <w:color w:val="C0504D" w:themeColor="accent2"/>
          <w:sz w:val="8"/>
          <w:szCs w:val="8"/>
          <w:u w:val="single"/>
        </w:rPr>
      </w:pPr>
    </w:p>
    <w:tbl>
      <w:tblPr>
        <w:tblStyle w:val="TableGrid"/>
        <w:tblW w:w="10773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528"/>
        <w:gridCol w:w="567"/>
      </w:tblGrid>
      <w:tr w:rsidR="008A1A9B" w:rsidRPr="00EC1E28" w14:paraId="2869F6EE" w14:textId="77777777" w:rsidTr="008A1A9B">
        <w:trPr>
          <w:trHeight w:val="241"/>
        </w:trPr>
        <w:tc>
          <w:tcPr>
            <w:tcW w:w="567" w:type="dxa"/>
            <w:shd w:val="clear" w:color="auto" w:fill="AEC44A"/>
          </w:tcPr>
          <w:p w14:paraId="0B9E8B14" w14:textId="5D269732" w:rsidR="008A1A9B" w:rsidRPr="00EC1E28" w:rsidRDefault="008A1A9B" w:rsidP="0085455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J.</w:t>
            </w:r>
            <w:r w:rsidR="00854552"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  <w:t>7</w:t>
            </w:r>
          </w:p>
        </w:tc>
        <w:tc>
          <w:tcPr>
            <w:tcW w:w="4111" w:type="dxa"/>
            <w:shd w:val="clear" w:color="auto" w:fill="E0E0E0"/>
          </w:tcPr>
          <w:p w14:paraId="5C4A2CCB" w14:textId="77777777" w:rsidR="008A1A9B" w:rsidRPr="00351B66" w:rsidRDefault="008A1A9B" w:rsidP="00C26157">
            <w:pPr>
              <w:tabs>
                <w:tab w:val="right" w:pos="3895"/>
              </w:tabs>
              <w:rPr>
                <w:rFonts w:asciiTheme="majorHAnsi" w:hAnsiTheme="majorHAnsi" w:cstheme="majorHAnsi"/>
                <w:b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E0E0E0"/>
          </w:tcPr>
          <w:p w14:paraId="77699444" w14:textId="45D557A6" w:rsidR="008A1A9B" w:rsidRPr="008A1A9B" w:rsidRDefault="008A1A9B" w:rsidP="00C26157">
            <w:pPr>
              <w:rPr>
                <w:rFonts w:asciiTheme="majorHAnsi" w:hAnsiTheme="majorHAnsi" w:cstheme="majorHAnsi"/>
                <w:b/>
                <w:color w:val="FFFFFF" w:themeColor="background1"/>
                <w:sz w:val="14"/>
                <w:szCs w:val="14"/>
              </w:rPr>
            </w:pPr>
            <w:r w:rsidRPr="0032703E">
              <w:rPr>
                <w:rFonts w:asciiTheme="majorHAnsi" w:hAnsiTheme="majorHAnsi" w:cstheme="majorHAnsi"/>
                <w:b/>
                <w:sz w:val="14"/>
                <w:szCs w:val="14"/>
              </w:rPr>
              <w:t>How often do you clean your latrine?</w:t>
            </w:r>
          </w:p>
        </w:tc>
      </w:tr>
      <w:tr w:rsidR="00C26157" w:rsidRPr="00EC1E28" w14:paraId="2508CD00" w14:textId="77777777" w:rsidTr="00C26157">
        <w:tc>
          <w:tcPr>
            <w:tcW w:w="567" w:type="dxa"/>
            <w:shd w:val="clear" w:color="auto" w:fill="auto"/>
          </w:tcPr>
          <w:p w14:paraId="0432D69D" w14:textId="77777777" w:rsidR="00C26157" w:rsidRPr="00EC1E28" w:rsidRDefault="00C26157" w:rsidP="00C2615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sz w:val="14"/>
                <w:szCs w:val="14"/>
              </w:rPr>
              <w:t>1)</w:t>
            </w:r>
          </w:p>
        </w:tc>
        <w:tc>
          <w:tcPr>
            <w:tcW w:w="4111" w:type="dxa"/>
            <w:shd w:val="clear" w:color="auto" w:fill="auto"/>
          </w:tcPr>
          <w:p w14:paraId="2D6009D2" w14:textId="77777777" w:rsidR="00C26157" w:rsidRPr="00351B66" w:rsidRDefault="0032703E" w:rsidP="00C26157">
            <w:pP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58658D63" w14:textId="77777777" w:rsidR="00C26157" w:rsidRPr="0032703E" w:rsidRDefault="00C26157" w:rsidP="00C26157">
            <w:pPr>
              <w:rPr>
                <w:rFonts w:asciiTheme="majorHAnsi" w:hAnsiTheme="majorHAnsi" w:cstheme="majorHAnsi"/>
                <w:b/>
                <w:color w:val="000000" w:themeColor="text1"/>
                <w:sz w:val="14"/>
                <w:szCs w:val="14"/>
              </w:rPr>
            </w:pPr>
            <w:r w:rsidRPr="0032703E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Daily</w:t>
            </w:r>
          </w:p>
        </w:tc>
        <w:tc>
          <w:tcPr>
            <w:tcW w:w="567" w:type="dxa"/>
            <w:shd w:val="clear" w:color="auto" w:fill="auto"/>
          </w:tcPr>
          <w:p w14:paraId="4AEDEF79" w14:textId="77777777" w:rsidR="00C26157" w:rsidRPr="00EC1E28" w:rsidRDefault="00C26157" w:rsidP="00C26157">
            <w:pPr>
              <w:jc w:val="center"/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C26157" w:rsidRPr="00EC1E28" w14:paraId="2F72F21C" w14:textId="77777777" w:rsidTr="00C26157">
        <w:tc>
          <w:tcPr>
            <w:tcW w:w="567" w:type="dxa"/>
            <w:shd w:val="clear" w:color="auto" w:fill="auto"/>
          </w:tcPr>
          <w:p w14:paraId="5DAD3CE2" w14:textId="77777777" w:rsidR="00C26157" w:rsidRPr="00EC1E28" w:rsidRDefault="00C26157" w:rsidP="00C2615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EC1E28">
              <w:rPr>
                <w:rFonts w:asciiTheme="majorHAnsi" w:hAnsiTheme="majorHAnsi" w:cstheme="majorHAnsi"/>
                <w:sz w:val="14"/>
                <w:szCs w:val="14"/>
              </w:rPr>
              <w:t>2)</w:t>
            </w:r>
          </w:p>
        </w:tc>
        <w:tc>
          <w:tcPr>
            <w:tcW w:w="4111" w:type="dxa"/>
            <w:shd w:val="clear" w:color="auto" w:fill="auto"/>
          </w:tcPr>
          <w:p w14:paraId="5A0599AB" w14:textId="77777777" w:rsidR="00C26157" w:rsidRPr="00351B66" w:rsidRDefault="0032703E" w:rsidP="00C26157">
            <w:pP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23E520B8" w14:textId="77777777" w:rsidR="00C26157" w:rsidRPr="0032703E" w:rsidRDefault="00C26157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32703E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Few times a week</w:t>
            </w:r>
          </w:p>
        </w:tc>
        <w:tc>
          <w:tcPr>
            <w:tcW w:w="567" w:type="dxa"/>
            <w:shd w:val="clear" w:color="auto" w:fill="auto"/>
          </w:tcPr>
          <w:p w14:paraId="28250664" w14:textId="77777777" w:rsidR="00C26157" w:rsidRPr="00EC1E28" w:rsidRDefault="00C26157" w:rsidP="00C26157">
            <w:pPr>
              <w:jc w:val="center"/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409AA" w:rsidRPr="00EC1E28" w14:paraId="59DB6882" w14:textId="77777777" w:rsidTr="00C26157">
        <w:tc>
          <w:tcPr>
            <w:tcW w:w="567" w:type="dxa"/>
            <w:shd w:val="clear" w:color="auto" w:fill="auto"/>
          </w:tcPr>
          <w:p w14:paraId="67BEF675" w14:textId="77777777" w:rsidR="007409AA" w:rsidRPr="00EC1E28" w:rsidRDefault="007409AA" w:rsidP="00C2615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3)</w:t>
            </w:r>
          </w:p>
        </w:tc>
        <w:tc>
          <w:tcPr>
            <w:tcW w:w="4111" w:type="dxa"/>
            <w:shd w:val="clear" w:color="auto" w:fill="auto"/>
          </w:tcPr>
          <w:p w14:paraId="2401E1FD" w14:textId="77777777" w:rsidR="007409AA" w:rsidRDefault="007409AA" w:rsidP="00C26157">
            <w:pP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77476792" w14:textId="77777777" w:rsidR="007409AA" w:rsidRPr="0032703E" w:rsidRDefault="007409AA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32703E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Weekly</w:t>
            </w:r>
          </w:p>
        </w:tc>
        <w:tc>
          <w:tcPr>
            <w:tcW w:w="567" w:type="dxa"/>
            <w:shd w:val="clear" w:color="auto" w:fill="auto"/>
          </w:tcPr>
          <w:p w14:paraId="095D42E1" w14:textId="77777777" w:rsidR="007409AA" w:rsidRPr="00EC1E28" w:rsidRDefault="007409AA" w:rsidP="00EE0D36">
            <w:pPr>
              <w:jc w:val="center"/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409AA" w:rsidRPr="00EC1E28" w14:paraId="5FC28CCE" w14:textId="77777777" w:rsidTr="00C26157">
        <w:tc>
          <w:tcPr>
            <w:tcW w:w="567" w:type="dxa"/>
            <w:shd w:val="clear" w:color="auto" w:fill="auto"/>
          </w:tcPr>
          <w:p w14:paraId="51453AF6" w14:textId="77777777" w:rsidR="007409AA" w:rsidRPr="00EC1E28" w:rsidRDefault="007409AA" w:rsidP="00C2615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4)</w:t>
            </w:r>
          </w:p>
        </w:tc>
        <w:tc>
          <w:tcPr>
            <w:tcW w:w="4111" w:type="dxa"/>
            <w:shd w:val="clear" w:color="auto" w:fill="auto"/>
          </w:tcPr>
          <w:p w14:paraId="67F3D33F" w14:textId="77777777" w:rsidR="007409AA" w:rsidRDefault="007409AA" w:rsidP="00C26157">
            <w:pP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0FFBF699" w14:textId="77777777" w:rsidR="007409AA" w:rsidRPr="0032703E" w:rsidRDefault="007409AA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32703E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Monthly</w:t>
            </w:r>
          </w:p>
        </w:tc>
        <w:tc>
          <w:tcPr>
            <w:tcW w:w="567" w:type="dxa"/>
            <w:shd w:val="clear" w:color="auto" w:fill="auto"/>
          </w:tcPr>
          <w:p w14:paraId="503015D6" w14:textId="77777777" w:rsidR="007409AA" w:rsidRPr="00EC1E28" w:rsidRDefault="007409AA" w:rsidP="00EE0D36">
            <w:pPr>
              <w:jc w:val="center"/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7409AA" w:rsidRPr="00EC1E28" w14:paraId="1F2E4FAB" w14:textId="77777777" w:rsidTr="00C26157">
        <w:tc>
          <w:tcPr>
            <w:tcW w:w="567" w:type="dxa"/>
            <w:shd w:val="clear" w:color="auto" w:fill="auto"/>
          </w:tcPr>
          <w:p w14:paraId="45A0A16A" w14:textId="77777777" w:rsidR="007409AA" w:rsidRPr="00EC1E28" w:rsidRDefault="007409AA" w:rsidP="00C2615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5)</w:t>
            </w:r>
          </w:p>
        </w:tc>
        <w:tc>
          <w:tcPr>
            <w:tcW w:w="4111" w:type="dxa"/>
            <w:shd w:val="clear" w:color="auto" w:fill="auto"/>
          </w:tcPr>
          <w:p w14:paraId="3E5D2C89" w14:textId="77777777" w:rsidR="007409AA" w:rsidRDefault="007409AA" w:rsidP="00C26157">
            <w:pP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</w:pPr>
            <w:r>
              <w:rPr>
                <w:rFonts w:asciiTheme="majorHAnsi" w:hAnsiTheme="majorHAnsi" w:cstheme="majorHAnsi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1782531F" w14:textId="77777777" w:rsidR="007409AA" w:rsidRPr="0032703E" w:rsidRDefault="007409AA" w:rsidP="00C26157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32703E"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  <w:t>Other</w:t>
            </w:r>
          </w:p>
        </w:tc>
        <w:tc>
          <w:tcPr>
            <w:tcW w:w="567" w:type="dxa"/>
            <w:shd w:val="clear" w:color="auto" w:fill="auto"/>
          </w:tcPr>
          <w:p w14:paraId="7DBB8D72" w14:textId="77777777" w:rsidR="007409AA" w:rsidRPr="00EC1E28" w:rsidRDefault="007409AA" w:rsidP="00EE0D36">
            <w:pPr>
              <w:jc w:val="center"/>
              <w:rPr>
                <w:rFonts w:asciiTheme="majorHAnsi" w:hAnsiTheme="majorHAnsi" w:cstheme="majorHAnsi"/>
                <w:b/>
                <w:i/>
                <w:sz w:val="14"/>
                <w:szCs w:val="14"/>
              </w:rPr>
            </w:pPr>
            <w:r w:rsidRPr="00EC1E28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</w:tbl>
    <w:p w14:paraId="4EB31356" w14:textId="77777777" w:rsidR="00C26157" w:rsidRDefault="00C26157" w:rsidP="00C26157">
      <w:pPr>
        <w:spacing w:after="0"/>
        <w:rPr>
          <w:rFonts w:asciiTheme="majorHAnsi" w:hAnsiTheme="majorHAnsi" w:cstheme="majorHAnsi"/>
          <w:b/>
          <w:color w:val="C0504D" w:themeColor="accent2"/>
          <w:sz w:val="20"/>
          <w:szCs w:val="20"/>
          <w:u w:val="single"/>
        </w:rPr>
      </w:pPr>
    </w:p>
    <w:p w14:paraId="46F99745" w14:textId="77777777" w:rsidR="00DC7030" w:rsidRPr="004E25EE" w:rsidRDefault="00DC7030" w:rsidP="00DC7030">
      <w:pPr>
        <w:spacing w:after="0"/>
        <w:rPr>
          <w:rFonts w:asciiTheme="majorHAnsi" w:hAnsiTheme="majorHAnsi" w:cstheme="majorHAnsi"/>
          <w:color w:val="008372"/>
          <w:sz w:val="22"/>
          <w:szCs w:val="22"/>
        </w:rPr>
      </w:pPr>
      <w:r w:rsidRPr="004E25EE">
        <w:rPr>
          <w:rFonts w:asciiTheme="majorHAnsi" w:hAnsiTheme="majorHAnsi" w:cstheme="majorHAnsi"/>
          <w:b/>
          <w:color w:val="008372"/>
          <w:sz w:val="22"/>
          <w:szCs w:val="22"/>
        </w:rPr>
        <w:t xml:space="preserve">THANK YOU </w:t>
      </w:r>
      <w:r w:rsidRPr="004E25EE">
        <w:rPr>
          <w:rFonts w:asciiTheme="majorHAnsi" w:hAnsiTheme="majorHAnsi" w:cstheme="majorHAnsi"/>
          <w:color w:val="008372"/>
          <w:sz w:val="22"/>
          <w:szCs w:val="22"/>
        </w:rPr>
        <w:t>FOR YOUR PARTICIPATION IN THIS SURVEY!</w:t>
      </w:r>
    </w:p>
    <w:p w14:paraId="702D016A" w14:textId="77777777" w:rsidR="00C26157" w:rsidRDefault="00C26157" w:rsidP="00C26157">
      <w:pPr>
        <w:spacing w:after="0"/>
        <w:rPr>
          <w:rFonts w:asciiTheme="majorHAnsi" w:hAnsiTheme="majorHAnsi" w:cstheme="majorHAnsi"/>
          <w:b/>
          <w:color w:val="C0504D" w:themeColor="accent2"/>
          <w:sz w:val="20"/>
          <w:szCs w:val="20"/>
          <w:u w:val="single"/>
        </w:rPr>
      </w:pPr>
    </w:p>
    <w:p w14:paraId="099C2710" w14:textId="77777777" w:rsidR="00C26157" w:rsidRDefault="00C26157" w:rsidP="00C26157">
      <w:pPr>
        <w:spacing w:after="0"/>
        <w:rPr>
          <w:rFonts w:asciiTheme="majorHAnsi" w:hAnsiTheme="majorHAnsi" w:cstheme="majorHAnsi"/>
          <w:b/>
          <w:color w:val="C0504D" w:themeColor="accent2"/>
          <w:sz w:val="20"/>
          <w:szCs w:val="20"/>
          <w:u w:val="single"/>
        </w:rPr>
      </w:pPr>
    </w:p>
    <w:p w14:paraId="4693457D" w14:textId="77777777" w:rsidR="00591596" w:rsidRDefault="00591596"/>
    <w:sectPr w:rsidR="00591596" w:rsidSect="00294B50">
      <w:footerReference w:type="even" r:id="rId8"/>
      <w:footerReference w:type="default" r:id="rId9"/>
      <w:pgSz w:w="11900" w:h="1684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33D9C" w14:textId="77777777" w:rsidR="005A5F9B" w:rsidRDefault="005A5F9B" w:rsidP="00405A8D">
      <w:pPr>
        <w:spacing w:after="0"/>
      </w:pPr>
      <w:r>
        <w:separator/>
      </w:r>
    </w:p>
  </w:endnote>
  <w:endnote w:type="continuationSeparator" w:id="0">
    <w:p w14:paraId="24A6E5AA" w14:textId="77777777" w:rsidR="005A5F9B" w:rsidRDefault="005A5F9B" w:rsidP="00405A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1629" w14:textId="77777777" w:rsidR="0006226C" w:rsidRDefault="0006226C" w:rsidP="00405A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19647" w14:textId="77777777" w:rsidR="0006226C" w:rsidRDefault="0006226C" w:rsidP="00405A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076F" w14:textId="77777777" w:rsidR="0006226C" w:rsidRPr="00405A8D" w:rsidRDefault="0006226C" w:rsidP="00405A8D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color w:val="008372"/>
        <w:sz w:val="15"/>
        <w:szCs w:val="15"/>
      </w:rPr>
    </w:pPr>
    <w:r w:rsidRPr="00405A8D">
      <w:rPr>
        <w:rStyle w:val="PageNumber"/>
        <w:rFonts w:asciiTheme="majorHAnsi" w:hAnsiTheme="majorHAnsi"/>
        <w:b/>
        <w:color w:val="008372"/>
        <w:sz w:val="15"/>
        <w:szCs w:val="15"/>
      </w:rPr>
      <w:fldChar w:fldCharType="begin"/>
    </w:r>
    <w:r w:rsidRPr="00405A8D">
      <w:rPr>
        <w:rStyle w:val="PageNumber"/>
        <w:rFonts w:asciiTheme="majorHAnsi" w:hAnsiTheme="majorHAnsi"/>
        <w:b/>
        <w:color w:val="008372"/>
        <w:sz w:val="15"/>
        <w:szCs w:val="15"/>
      </w:rPr>
      <w:instrText xml:space="preserve">PAGE  </w:instrText>
    </w:r>
    <w:r w:rsidRPr="00405A8D">
      <w:rPr>
        <w:rStyle w:val="PageNumber"/>
        <w:rFonts w:asciiTheme="majorHAnsi" w:hAnsiTheme="majorHAnsi"/>
        <w:b/>
        <w:color w:val="008372"/>
        <w:sz w:val="15"/>
        <w:szCs w:val="15"/>
      </w:rPr>
      <w:fldChar w:fldCharType="separate"/>
    </w:r>
    <w:r w:rsidR="00586259">
      <w:rPr>
        <w:rStyle w:val="PageNumber"/>
        <w:rFonts w:asciiTheme="majorHAnsi" w:hAnsiTheme="majorHAnsi"/>
        <w:b/>
        <w:noProof/>
        <w:color w:val="008372"/>
        <w:sz w:val="15"/>
        <w:szCs w:val="15"/>
      </w:rPr>
      <w:t>1</w:t>
    </w:r>
    <w:r w:rsidRPr="00405A8D">
      <w:rPr>
        <w:rStyle w:val="PageNumber"/>
        <w:rFonts w:asciiTheme="majorHAnsi" w:hAnsiTheme="majorHAnsi"/>
        <w:b/>
        <w:color w:val="008372"/>
        <w:sz w:val="15"/>
        <w:szCs w:val="15"/>
      </w:rPr>
      <w:fldChar w:fldCharType="end"/>
    </w:r>
  </w:p>
  <w:p w14:paraId="544E063C" w14:textId="77777777" w:rsidR="0006226C" w:rsidRDefault="0006226C" w:rsidP="00405A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951D3" w14:textId="77777777" w:rsidR="005A5F9B" w:rsidRDefault="005A5F9B" w:rsidP="00405A8D">
      <w:pPr>
        <w:spacing w:after="0"/>
      </w:pPr>
      <w:r>
        <w:separator/>
      </w:r>
    </w:p>
  </w:footnote>
  <w:footnote w:type="continuationSeparator" w:id="0">
    <w:p w14:paraId="65A8E455" w14:textId="77777777" w:rsidR="005A5F9B" w:rsidRDefault="005A5F9B" w:rsidP="00405A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D2A77"/>
    <w:multiLevelType w:val="hybridMultilevel"/>
    <w:tmpl w:val="9EFE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078E5"/>
    <w:multiLevelType w:val="hybridMultilevel"/>
    <w:tmpl w:val="563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50"/>
    <w:rsid w:val="00061985"/>
    <w:rsid w:val="0006226C"/>
    <w:rsid w:val="00077E58"/>
    <w:rsid w:val="00090DC3"/>
    <w:rsid w:val="000E1745"/>
    <w:rsid w:val="000E1883"/>
    <w:rsid w:val="000F40A0"/>
    <w:rsid w:val="00114BCE"/>
    <w:rsid w:val="001511A3"/>
    <w:rsid w:val="0016658B"/>
    <w:rsid w:val="00220579"/>
    <w:rsid w:val="00242DB2"/>
    <w:rsid w:val="00294B50"/>
    <w:rsid w:val="00300440"/>
    <w:rsid w:val="00321C49"/>
    <w:rsid w:val="0032703E"/>
    <w:rsid w:val="00336931"/>
    <w:rsid w:val="0034714E"/>
    <w:rsid w:val="0040317C"/>
    <w:rsid w:val="00405A8D"/>
    <w:rsid w:val="00446629"/>
    <w:rsid w:val="004962DA"/>
    <w:rsid w:val="004C234A"/>
    <w:rsid w:val="004E25EE"/>
    <w:rsid w:val="004E7302"/>
    <w:rsid w:val="00511A6F"/>
    <w:rsid w:val="00586259"/>
    <w:rsid w:val="00591596"/>
    <w:rsid w:val="005A4ED6"/>
    <w:rsid w:val="005A5F9B"/>
    <w:rsid w:val="00605AEF"/>
    <w:rsid w:val="00626A08"/>
    <w:rsid w:val="00631654"/>
    <w:rsid w:val="00644BA9"/>
    <w:rsid w:val="00657FFB"/>
    <w:rsid w:val="006B049F"/>
    <w:rsid w:val="006B2019"/>
    <w:rsid w:val="006D28CA"/>
    <w:rsid w:val="0073436F"/>
    <w:rsid w:val="007409AA"/>
    <w:rsid w:val="007460C2"/>
    <w:rsid w:val="007B6F99"/>
    <w:rsid w:val="007C7A45"/>
    <w:rsid w:val="007F6FAB"/>
    <w:rsid w:val="00803594"/>
    <w:rsid w:val="00854552"/>
    <w:rsid w:val="008A1A9B"/>
    <w:rsid w:val="009E7501"/>
    <w:rsid w:val="009F1F65"/>
    <w:rsid w:val="00A0065E"/>
    <w:rsid w:val="00A40C29"/>
    <w:rsid w:val="00A61CDD"/>
    <w:rsid w:val="00A95DFD"/>
    <w:rsid w:val="00BA5AEB"/>
    <w:rsid w:val="00BA6583"/>
    <w:rsid w:val="00C26157"/>
    <w:rsid w:val="00C62E53"/>
    <w:rsid w:val="00D313EA"/>
    <w:rsid w:val="00D4179E"/>
    <w:rsid w:val="00D56B76"/>
    <w:rsid w:val="00DC7030"/>
    <w:rsid w:val="00E12729"/>
    <w:rsid w:val="00E76217"/>
    <w:rsid w:val="00EA0B56"/>
    <w:rsid w:val="00EE0D36"/>
    <w:rsid w:val="00F00EE1"/>
    <w:rsid w:val="00F157EE"/>
    <w:rsid w:val="00F818A9"/>
    <w:rsid w:val="00FC33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64B05"/>
  <w15:docId w15:val="{4DA9D5FB-93A2-2247-A50D-29E28747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B5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5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94B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A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5A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5A8D"/>
  </w:style>
  <w:style w:type="character" w:styleId="PageNumber">
    <w:name w:val="page number"/>
    <w:basedOn w:val="DefaultParagraphFont"/>
    <w:uiPriority w:val="99"/>
    <w:semiHidden/>
    <w:unhideWhenUsed/>
    <w:rsid w:val="00405A8D"/>
  </w:style>
  <w:style w:type="paragraph" w:styleId="Header">
    <w:name w:val="header"/>
    <w:basedOn w:val="Normal"/>
    <w:link w:val="HeaderChar"/>
    <w:uiPriority w:val="99"/>
    <w:unhideWhenUsed/>
    <w:rsid w:val="00405A8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2975</Words>
  <Characters>16961</Characters>
  <Application>Microsoft Office Word</Application>
  <DocSecurity>0</DocSecurity>
  <Lines>141</Lines>
  <Paragraphs>39</Paragraphs>
  <ScaleCrop>false</ScaleCrop>
  <Company/>
  <LinksUpToDate>false</LinksUpToDate>
  <CharactersWithSpaces>19897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Bolte</dc:creator>
  <cp:keywords/>
  <dc:description/>
  <cp:lastModifiedBy>Patrick Bolte</cp:lastModifiedBy>
  <cp:revision>2</cp:revision>
  <cp:lastPrinted>2016-09-09T13:45:00Z</cp:lastPrinted>
  <dcterms:created xsi:type="dcterms:W3CDTF">2020-04-14T03:19:00Z</dcterms:created>
  <dcterms:modified xsi:type="dcterms:W3CDTF">2020-04-14T03:19:00Z</dcterms:modified>
</cp:coreProperties>
</file>